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Pr="00382A97" w:rsidRDefault="00722F2F" w:rsidP="003923EF">
      <w:pPr>
        <w:jc w:val="center"/>
        <w:rPr>
          <w:b/>
          <w:sz w:val="26"/>
          <w:szCs w:val="26"/>
        </w:rPr>
      </w:pPr>
    </w:p>
    <w:p w14:paraId="799E9796" w14:textId="77777777" w:rsidR="00A946E3" w:rsidRPr="00382A97" w:rsidRDefault="003923EF" w:rsidP="003923EF">
      <w:pPr>
        <w:jc w:val="center"/>
        <w:rPr>
          <w:b/>
          <w:sz w:val="26"/>
          <w:szCs w:val="26"/>
        </w:rPr>
      </w:pPr>
      <w:r w:rsidRPr="00382A97">
        <w:rPr>
          <w:b/>
          <w:sz w:val="26"/>
          <w:szCs w:val="26"/>
        </w:rPr>
        <w:t xml:space="preserve">STANDARDOWY FORMULARZ WNIOSKU O DOTACJĘ </w:t>
      </w:r>
    </w:p>
    <w:p w14:paraId="799E9797" w14:textId="77777777" w:rsidR="00A946E3" w:rsidRPr="00382A97" w:rsidRDefault="00A946E3" w:rsidP="003923EF">
      <w:pPr>
        <w:jc w:val="center"/>
        <w:rPr>
          <w:b/>
          <w:sz w:val="26"/>
          <w:szCs w:val="26"/>
        </w:rPr>
      </w:pPr>
    </w:p>
    <w:p w14:paraId="799E9798" w14:textId="6F2C209C" w:rsidR="003923EF" w:rsidRPr="00382A97" w:rsidRDefault="00F82446" w:rsidP="003923EF">
      <w:pPr>
        <w:jc w:val="center"/>
        <w:rPr>
          <w:b/>
          <w:sz w:val="26"/>
          <w:szCs w:val="26"/>
        </w:rPr>
      </w:pPr>
      <w:r w:rsidRPr="00382A97">
        <w:rPr>
          <w:b/>
          <w:sz w:val="26"/>
          <w:szCs w:val="26"/>
        </w:rPr>
        <w:t>DOTYCZĄCY „DOTACJI NA DZIAŁANIE</w:t>
      </w:r>
      <w:r w:rsidR="00DB7D0C" w:rsidRPr="00382A97">
        <w:rPr>
          <w:b/>
          <w:sz w:val="26"/>
          <w:szCs w:val="26"/>
        </w:rPr>
        <w:t>”</w:t>
      </w:r>
    </w:p>
    <w:p w14:paraId="799E9799" w14:textId="77777777" w:rsidR="00EB34A0" w:rsidRPr="00382A97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382A97" w:rsidRDefault="00C102DD" w:rsidP="003923EF">
      <w:pPr>
        <w:jc w:val="center"/>
        <w:rPr>
          <w:b/>
          <w:sz w:val="26"/>
          <w:szCs w:val="26"/>
        </w:rPr>
      </w:pPr>
      <w:r w:rsidRPr="00382A97">
        <w:rPr>
          <w:b/>
          <w:i/>
        </w:rPr>
        <w:t>(Beneficjent indywidualny)</w:t>
      </w:r>
    </w:p>
    <w:p w14:paraId="799E979B" w14:textId="783EFE46" w:rsidR="00D87B38" w:rsidRPr="00382A97" w:rsidRDefault="000A74B5" w:rsidP="00E271FA">
      <w:pPr>
        <w:tabs>
          <w:tab w:val="left" w:pos="7531"/>
        </w:tabs>
        <w:rPr>
          <w:b/>
          <w:sz w:val="26"/>
          <w:szCs w:val="26"/>
        </w:rPr>
      </w:pPr>
      <w:r w:rsidRPr="00382A97">
        <w:tab/>
      </w:r>
    </w:p>
    <w:p w14:paraId="799E97AC" w14:textId="47419CE8" w:rsidR="00C96C7F" w:rsidRPr="00382A97" w:rsidRDefault="000E5F28" w:rsidP="003923EF">
      <w:pPr>
        <w:jc w:val="center"/>
        <w:rPr>
          <w:b/>
          <w:sz w:val="26"/>
          <w:szCs w:val="26"/>
        </w:rPr>
      </w:pPr>
      <w:r w:rsidRPr="00382A97">
        <w:br w:type="page"/>
      </w:r>
    </w:p>
    <w:p w14:paraId="6CCB1AA9" w14:textId="46CAB7A9" w:rsidR="00394660" w:rsidRPr="00382A97" w:rsidRDefault="00394660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382A97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382A97" w:rsidRDefault="00222D1F" w:rsidP="00F62E32">
            <w:pPr>
              <w:jc w:val="both"/>
              <w:rPr>
                <w:b/>
              </w:rPr>
            </w:pPr>
            <w:r w:rsidRPr="00382A97">
              <w:br w:type="page"/>
            </w:r>
            <w:r w:rsidRPr="00382A97">
              <w:rPr>
                <w:b/>
              </w:rPr>
              <w:t>PROGRAM, KTÓREGO DOTYCZY WNIOSEK</w:t>
            </w:r>
          </w:p>
        </w:tc>
      </w:tr>
      <w:tr w:rsidR="00AB5C35" w:rsidRPr="00382A97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33DE341F" w:rsidR="00AB5C35" w:rsidRPr="00382A97" w:rsidRDefault="00531B4C" w:rsidP="00410A2A">
            <w:pPr>
              <w:jc w:val="both"/>
              <w:rPr>
                <w:sz w:val="26"/>
                <w:szCs w:val="26"/>
              </w:rPr>
            </w:pPr>
            <w:r w:rsidRPr="00382A97">
              <w:t>Wsparcie środków informacyjnych dotyczących polityki spójności UE</w:t>
            </w:r>
          </w:p>
        </w:tc>
      </w:tr>
      <w:tr w:rsidR="00AB5C35" w:rsidRPr="00382A97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6EC228A9" w:rsidR="00AB5C35" w:rsidRPr="00382A97" w:rsidRDefault="00AB5C35" w:rsidP="00AB5C35">
            <w:pPr>
              <w:jc w:val="both"/>
              <w:rPr>
                <w:b/>
              </w:rPr>
            </w:pPr>
            <w:r w:rsidRPr="00382A97">
              <w:rPr>
                <w:b/>
              </w:rPr>
              <w:t>NUMER ZAPROSZENIA DO SKŁADANIA WNIOSKÓW</w:t>
            </w:r>
          </w:p>
        </w:tc>
      </w:tr>
      <w:tr w:rsidR="00AB5C35" w:rsidRPr="00382A97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32140BEE" w:rsidR="00AB5C35" w:rsidRPr="00382A97" w:rsidRDefault="00410A2A" w:rsidP="00AB5C35">
            <w:r w:rsidRPr="00382A97">
              <w:t>2021CE16BAT001</w:t>
            </w:r>
          </w:p>
        </w:tc>
      </w:tr>
      <w:tr w:rsidR="00AB5C35" w:rsidRPr="00382A97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AB5C35" w:rsidRPr="00382A97" w:rsidRDefault="00AB5C35" w:rsidP="00AB5C35">
            <w:pPr>
              <w:rPr>
                <w:b/>
              </w:rPr>
            </w:pPr>
            <w:r w:rsidRPr="00382A97">
              <w:rPr>
                <w:b/>
              </w:rPr>
              <w:t>STRESZCZENIE WNIOSKU</w:t>
            </w:r>
          </w:p>
        </w:tc>
      </w:tr>
      <w:tr w:rsidR="00AB5C35" w:rsidRPr="00382A97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AB5C35" w:rsidRPr="00382A97" w:rsidRDefault="00AB5C35" w:rsidP="00AB5C35">
            <w:r w:rsidRPr="00382A97">
              <w:t>Nazwa:</w:t>
            </w:r>
          </w:p>
        </w:tc>
      </w:tr>
      <w:tr w:rsidR="00AB5C35" w:rsidRPr="00382A97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AB5C35" w:rsidRPr="00382A97" w:rsidRDefault="00AB5C35" w:rsidP="00AB5C35">
            <w:r w:rsidRPr="00382A97">
              <w:t>Dane wnioskodawcy:</w:t>
            </w:r>
          </w:p>
        </w:tc>
      </w:tr>
      <w:tr w:rsidR="00AB5C35" w:rsidRPr="00382A97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69902194" w:rsidR="00AB5C35" w:rsidRPr="00382A97" w:rsidRDefault="00AB5C35" w:rsidP="00AB5C35">
            <w:pPr>
              <w:pStyle w:val="FootnoteText"/>
              <w:ind w:left="180" w:hanging="180"/>
              <w:jc w:val="both"/>
            </w:pPr>
            <w:r w:rsidRPr="00382A97">
              <w:t>Streszczenie działania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ocz</w:t>
            </w:r>
            <w:r w:rsidRPr="00382A97">
              <w:t xml:space="preserve">ekiwanych rezultatów: </w:t>
            </w:r>
          </w:p>
          <w:p w14:paraId="4F888FEC" w14:textId="1822DC9A" w:rsidR="00AA2C76" w:rsidRPr="00382A97" w:rsidRDefault="00AA2C76" w:rsidP="00AB5C35">
            <w:pPr>
              <w:pStyle w:val="FootnoteText"/>
              <w:ind w:left="180" w:hanging="180"/>
              <w:jc w:val="both"/>
              <w:rPr>
                <w:i/>
              </w:rPr>
            </w:pPr>
            <w:r w:rsidRPr="00382A97">
              <w:rPr>
                <w:i/>
              </w:rPr>
              <w:t xml:space="preserve">[Proszę poniżej </w:t>
            </w:r>
            <w:r w:rsidRPr="00382A97">
              <w:rPr>
                <w:b/>
                <w:i/>
              </w:rPr>
              <w:t>pokrótce</w:t>
            </w:r>
            <w:r w:rsidRPr="00382A97">
              <w:rPr>
                <w:i/>
              </w:rPr>
              <w:t xml:space="preserve"> przedstawić wniosek</w:t>
            </w:r>
            <w:r w:rsidR="00382A97" w:rsidRPr="00382A97">
              <w:rPr>
                <w:i/>
              </w:rPr>
              <w:t xml:space="preserve"> i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jeg</w:t>
            </w:r>
            <w:r w:rsidRPr="00382A97">
              <w:rPr>
                <w:i/>
              </w:rPr>
              <w:t>o oczekiwane wyniki]</w:t>
            </w:r>
          </w:p>
          <w:p w14:paraId="799E97BE" w14:textId="5513A5C7" w:rsidR="00AB5C35" w:rsidRPr="00382A97" w:rsidRDefault="00AB5C35" w:rsidP="00AB5C35">
            <w:pPr>
              <w:pStyle w:val="FootnoteText"/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AB5C35" w:rsidRPr="00382A97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AB5C35" w:rsidRPr="00382A97" w:rsidRDefault="00AB5C35" w:rsidP="00AB5C35">
            <w:r w:rsidRPr="00382A97">
              <w:t>Czas trwania (w miesiącach):</w:t>
            </w:r>
          </w:p>
        </w:tc>
      </w:tr>
      <w:tr w:rsidR="00AB5C35" w:rsidRPr="00382A97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5BD77702" w:rsidR="00AB5C35" w:rsidRPr="00382A97" w:rsidRDefault="00AB5C35" w:rsidP="00AB5C35">
            <w:r w:rsidRPr="00382A97">
              <w:t>Kwota,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któ</w:t>
            </w:r>
            <w:r w:rsidRPr="00382A97">
              <w:t>rą ubiega się wnioskodawca (w EUR):</w:t>
            </w:r>
          </w:p>
        </w:tc>
      </w:tr>
    </w:tbl>
    <w:p w14:paraId="799E97C4" w14:textId="77777777" w:rsidR="00222D1F" w:rsidRPr="00382A97" w:rsidRDefault="00222D1F" w:rsidP="003923EF">
      <w:pPr>
        <w:jc w:val="center"/>
      </w:pPr>
    </w:p>
    <w:p w14:paraId="799E97C5" w14:textId="49C6847E" w:rsidR="003923EF" w:rsidRPr="00382A97" w:rsidRDefault="003923EF" w:rsidP="00662014">
      <w:pPr>
        <w:spacing w:before="100" w:beforeAutospacing="1" w:after="100" w:afterAutospacing="1"/>
        <w:jc w:val="both"/>
      </w:pPr>
      <w:r w:rsidRPr="00382A97">
        <w:t>Przed przystąpieniem do wypełniania niniejszego formularza należy zapoznać się</w:t>
      </w:r>
      <w:r w:rsidR="00382A97" w:rsidRPr="00382A97">
        <w:t xml:space="preserve"> z</w:t>
      </w:r>
      <w:r w:rsidR="00382A97">
        <w:t> </w:t>
      </w:r>
      <w:r w:rsidR="00382A97" w:rsidRPr="00382A97">
        <w:t>zap</w:t>
      </w:r>
      <w:r w:rsidRPr="00382A97">
        <w:t xml:space="preserve">roszeniem do składania wniosków oraz innymi dokumentami dotyczącymi programu dotacji, dostępnymi na naszej stronie internetowej </w:t>
      </w:r>
      <w:hyperlink r:id="rId7" w:history="1">
        <w:r w:rsidRPr="00382A97">
          <w:rPr>
            <w:rStyle w:val="Hyperlink"/>
          </w:rPr>
          <w:t>https://ec.europa.eu/regional_policy/en/newsroom/funding-opportunities/calls-for-proposal/</w:t>
        </w:r>
      </w:hyperlink>
      <w:r w:rsidRPr="00382A97">
        <w:t xml:space="preserve">. </w:t>
      </w:r>
    </w:p>
    <w:p w14:paraId="799E97C6" w14:textId="3255292C" w:rsidR="00A24733" w:rsidRPr="00382A97" w:rsidRDefault="009E7861" w:rsidP="00662014">
      <w:pPr>
        <w:spacing w:before="100" w:beforeAutospacing="1" w:after="100" w:afterAutospacing="1"/>
        <w:jc w:val="both"/>
      </w:pPr>
      <w:r w:rsidRPr="00382A97">
        <w:t>Proszę się upewnić, że wniosek:</w:t>
      </w:r>
    </w:p>
    <w:p w14:paraId="799E97C7" w14:textId="0236C67F" w:rsidR="00A24733" w:rsidRPr="00382A97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382A97">
        <w:t>został złożony na właściwym formularzu, wypełniony</w:t>
      </w:r>
      <w:r w:rsidR="00382A97" w:rsidRPr="00382A97">
        <w:t xml:space="preserve"> w</w:t>
      </w:r>
      <w:r w:rsidR="00382A97">
        <w:t> </w:t>
      </w:r>
      <w:r w:rsidR="00382A97" w:rsidRPr="00382A97">
        <w:t>cał</w:t>
      </w:r>
      <w:r w:rsidRPr="00382A97">
        <w:t>ości</w:t>
      </w:r>
      <w:r w:rsidR="00382A97" w:rsidRPr="00382A97">
        <w:t xml:space="preserve"> i</w:t>
      </w:r>
      <w:r w:rsidR="00382A97">
        <w:t> </w:t>
      </w:r>
      <w:r w:rsidR="00382A97" w:rsidRPr="00382A97">
        <w:t>opa</w:t>
      </w:r>
      <w:r w:rsidRPr="00382A97">
        <w:t>trzony datą;</w:t>
      </w:r>
    </w:p>
    <w:p w14:paraId="799E97C8" w14:textId="4ED56CB3" w:rsidR="00A24733" w:rsidRPr="00382A97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382A97">
        <w:t>został podpisany przez osobę uprawnioną do podejmowania zobowiązań prawnych</w:t>
      </w:r>
      <w:r w:rsidR="00382A97" w:rsidRPr="00382A97">
        <w:t xml:space="preserve"> w</w:t>
      </w:r>
      <w:r w:rsidR="00382A97">
        <w:t> </w:t>
      </w:r>
      <w:r w:rsidR="00382A97" w:rsidRPr="00382A97">
        <w:t>imi</w:t>
      </w:r>
      <w:r w:rsidRPr="00382A97">
        <w:t>eniu wnioskodawcy;</w:t>
      </w:r>
    </w:p>
    <w:p w14:paraId="799E97C9" w14:textId="0E18A745" w:rsidR="00A24733" w:rsidRPr="00382A97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382A97">
        <w:t>przedstawia budżet zgodny</w:t>
      </w:r>
      <w:r w:rsidR="00382A97" w:rsidRPr="00382A97">
        <w:t xml:space="preserve"> z</w:t>
      </w:r>
      <w:r w:rsidR="00382A97">
        <w:t> </w:t>
      </w:r>
      <w:r w:rsidR="00382A97" w:rsidRPr="00382A97">
        <w:t>zas</w:t>
      </w:r>
      <w:r w:rsidRPr="00382A97">
        <w:t>adami finansowania;</w:t>
      </w:r>
    </w:p>
    <w:p w14:paraId="799E97CA" w14:textId="0191233D" w:rsidR="00A24733" w:rsidRPr="00382A97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382A97">
        <w:t>spełnia wymogi dotyczące składania wniosku, określone</w:t>
      </w:r>
      <w:r w:rsidR="00382A97" w:rsidRPr="00382A97">
        <w:t xml:space="preserve"> w</w:t>
      </w:r>
      <w:r w:rsidR="00382A97">
        <w:t> </w:t>
      </w:r>
      <w:r w:rsidR="00382A97" w:rsidRPr="00382A97">
        <w:t>zap</w:t>
      </w:r>
      <w:r w:rsidRPr="00382A97">
        <w:t>roszeniu;</w:t>
      </w:r>
    </w:p>
    <w:p w14:paraId="799E97CB" w14:textId="6678CB5A" w:rsidR="00537ED2" w:rsidRPr="00382A97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382A97">
        <w:t>został złożony</w:t>
      </w:r>
      <w:r w:rsidR="00382A97" w:rsidRPr="00382A97">
        <w:t xml:space="preserve"> w</w:t>
      </w:r>
      <w:r w:rsidR="00382A97">
        <w:t> </w:t>
      </w:r>
      <w:r w:rsidR="00382A97" w:rsidRPr="00382A97">
        <w:t>ter</w:t>
      </w:r>
      <w:r w:rsidRPr="00382A97">
        <w:t>minie.</w:t>
      </w:r>
    </w:p>
    <w:p w14:paraId="799E97CC" w14:textId="17BDDE35" w:rsidR="006150B7" w:rsidRPr="00382A97" w:rsidRDefault="006150B7" w:rsidP="00662014">
      <w:pPr>
        <w:spacing w:before="100" w:beforeAutospacing="1" w:after="100" w:afterAutospacing="1"/>
        <w:jc w:val="both"/>
      </w:pPr>
      <w:r w:rsidRPr="00382A97">
        <w:t>Komisja oceniająca bądź,</w:t>
      </w:r>
      <w:r w:rsidR="00382A97" w:rsidRPr="00382A97">
        <w:t xml:space="preserve"> w</w:t>
      </w:r>
      <w:r w:rsidR="00382A97">
        <w:t> </w:t>
      </w:r>
      <w:r w:rsidR="00382A97" w:rsidRPr="00382A97">
        <w:t>sto</w:t>
      </w:r>
      <w:r w:rsidRPr="00382A97">
        <w:t>sownych przypadkach, właściwy urzędnik zatwierdzający może zwrócić się do wnioskodawcy</w:t>
      </w:r>
      <w:r w:rsidR="00382A97" w:rsidRPr="00382A97">
        <w:t xml:space="preserve"> z</w:t>
      </w:r>
      <w:r w:rsidR="00382A97">
        <w:t> </w:t>
      </w:r>
      <w:r w:rsidR="00382A97" w:rsidRPr="00382A97">
        <w:t>pro</w:t>
      </w:r>
      <w:r w:rsidRPr="00382A97">
        <w:t>śbą</w:t>
      </w:r>
      <w:r w:rsidR="00382A97" w:rsidRPr="00382A97">
        <w:t xml:space="preserve"> o</w:t>
      </w:r>
      <w:r w:rsidR="00382A97">
        <w:t> </w:t>
      </w:r>
      <w:r w:rsidR="00382A97" w:rsidRPr="00382A97">
        <w:t>dos</w:t>
      </w:r>
      <w:r w:rsidRPr="00382A97">
        <w:t>tarczenie dodatkowych informacji bądź</w:t>
      </w:r>
      <w:r w:rsidR="00382A97" w:rsidRPr="00382A97">
        <w:t xml:space="preserve"> o</w:t>
      </w:r>
      <w:r w:rsidR="00382A97">
        <w:t> </w:t>
      </w:r>
      <w:r w:rsidR="00382A97" w:rsidRPr="00382A97">
        <w:t>wyj</w:t>
      </w:r>
      <w:r w:rsidRPr="00382A97">
        <w:t>aśnienia do dokumentów potwierdzających złożonych</w:t>
      </w:r>
      <w:r w:rsidR="00382A97" w:rsidRPr="00382A97">
        <w:t xml:space="preserve"> w</w:t>
      </w:r>
      <w:r w:rsidR="00382A97">
        <w:t> </w:t>
      </w:r>
      <w:r w:rsidR="00382A97" w:rsidRPr="00382A97">
        <w:t>zwi</w:t>
      </w:r>
      <w:r w:rsidRPr="00382A97">
        <w:t>ązku</w:t>
      </w:r>
      <w:r w:rsidR="00382A97" w:rsidRPr="00382A97">
        <w:t xml:space="preserve"> z</w:t>
      </w:r>
      <w:r w:rsidR="00382A97">
        <w:t> </w:t>
      </w:r>
      <w:r w:rsidR="00382A97" w:rsidRPr="00382A97">
        <w:t>wni</w:t>
      </w:r>
      <w:r w:rsidRPr="00382A97">
        <w:t>oskiem, pod warunkiem że takie informacje lub wyjaśnienia nie zmieniają zasadniczo wniosku.</w:t>
      </w:r>
    </w:p>
    <w:p w14:paraId="799E97CD" w14:textId="7BC13864" w:rsidR="000A61E1" w:rsidRPr="00382A97" w:rsidRDefault="000A61E1" w:rsidP="00662014">
      <w:pPr>
        <w:spacing w:before="100" w:beforeAutospacing="1" w:after="100" w:afterAutospacing="1"/>
        <w:jc w:val="both"/>
      </w:pPr>
      <w:r w:rsidRPr="00382A97">
        <w:t>Poprzez złożenie wniosku wnioskodawca wyraża zgodę na opublikowanie pewnych informacji</w:t>
      </w:r>
      <w:r w:rsidR="00382A97" w:rsidRPr="00382A97">
        <w:t xml:space="preserve"> w</w:t>
      </w:r>
      <w:r w:rsidR="00382A97">
        <w:t> </w:t>
      </w:r>
      <w:r w:rsidR="00382A97" w:rsidRPr="00382A97">
        <w:t>prz</w:t>
      </w:r>
      <w:r w:rsidRPr="00382A97">
        <w:t xml:space="preserve">ypadku przyznania dotacji; informacje te obejmują między innymi jego nazwę, siedzibę oraz kwotę dotacji. </w:t>
      </w:r>
    </w:p>
    <w:p w14:paraId="799E97CF" w14:textId="2CC25845" w:rsidR="004546FF" w:rsidRPr="00382A97" w:rsidRDefault="000A61E1" w:rsidP="00DB7D0C">
      <w:pPr>
        <w:spacing w:before="100" w:beforeAutospacing="1" w:after="100" w:afterAutospacing="1"/>
        <w:jc w:val="both"/>
      </w:pPr>
      <w:r w:rsidRPr="00382A97">
        <w:t>Publikacji nie podlegają informacje dotyczące stypendiów, pomocy dla osób fizycznych oraz pozostałych form pomocy bezpośredniej wypłacanej najbardziej potrzebującym osobom fizycznym.</w:t>
      </w:r>
    </w:p>
    <w:p w14:paraId="799E97D0" w14:textId="77777777" w:rsidR="004546FF" w:rsidRPr="00382A97" w:rsidRDefault="004546FF" w:rsidP="003923EF">
      <w:pPr>
        <w:jc w:val="center"/>
        <w:rPr>
          <w:i/>
        </w:rPr>
        <w:sectPr w:rsidR="004546FF" w:rsidRPr="00382A97" w:rsidSect="004546FF">
          <w:footerReference w:type="default" r:id="rId8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382A97" w:rsidRDefault="00DD0E1E" w:rsidP="00662014">
      <w:pPr>
        <w:pStyle w:val="Heading1"/>
      </w:pPr>
      <w:r w:rsidRPr="00382A97">
        <w:lastRenderedPageBreak/>
        <w:t>I. INFORMACJE O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382A97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382A97" w:rsidRDefault="00DD0E1E" w:rsidP="00303B8D">
            <w:pPr>
              <w:rPr>
                <w:b/>
              </w:rPr>
            </w:pPr>
            <w:r w:rsidRPr="00382A97">
              <w:rPr>
                <w:b/>
              </w:rPr>
              <w:t>1 DANE WNIOSKODAWCY</w:t>
            </w:r>
          </w:p>
        </w:tc>
      </w:tr>
      <w:tr w:rsidR="00F11C0A" w:rsidRPr="00382A97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382A97" w:rsidRDefault="006C29B8" w:rsidP="00F11C0A">
            <w:pPr>
              <w:rPr>
                <w:b/>
              </w:rPr>
            </w:pPr>
            <w:r w:rsidRPr="00382A97">
              <w:rPr>
                <w:b/>
              </w:rPr>
              <w:t>1.1 INFORMACJE O WNIOSKODAWCY</w:t>
            </w:r>
          </w:p>
        </w:tc>
      </w:tr>
      <w:tr w:rsidR="00F11C0A" w:rsidRPr="00382A97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382A97" w:rsidRDefault="00F11C0A" w:rsidP="003046F6">
            <w:pPr>
              <w:spacing w:before="120" w:after="120"/>
            </w:pPr>
            <w:r w:rsidRPr="00382A97">
              <w:t>Pełna nazwa oficjalna:</w:t>
            </w:r>
          </w:p>
        </w:tc>
      </w:tr>
      <w:tr w:rsidR="00F11C0A" w:rsidRPr="00382A97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77777777" w:rsidR="00A24733" w:rsidRPr="00382A97" w:rsidRDefault="00F11C0A" w:rsidP="003046F6">
            <w:pPr>
              <w:spacing w:before="120"/>
            </w:pPr>
            <w:r w:rsidRPr="00382A97">
              <w:t xml:space="preserve">Nazwa skrócona: </w:t>
            </w:r>
          </w:p>
          <w:p w14:paraId="799E97D9" w14:textId="77777777" w:rsidR="00F11C0A" w:rsidRPr="00382A97" w:rsidRDefault="00F11C0A" w:rsidP="003046F6">
            <w:pPr>
              <w:spacing w:after="120"/>
            </w:pPr>
            <w:r w:rsidRPr="00382A97">
              <w:rPr>
                <w:sz w:val="20"/>
                <w:szCs w:val="20"/>
              </w:rPr>
              <w:t>(w stosownych przypadkach)</w:t>
            </w:r>
            <w:r w:rsidRPr="00382A97">
              <w:t xml:space="preserve"> </w:t>
            </w:r>
          </w:p>
        </w:tc>
      </w:tr>
      <w:tr w:rsidR="00F11C0A" w:rsidRPr="00382A97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77777777" w:rsidR="00A24733" w:rsidRPr="00382A97" w:rsidRDefault="00F11C0A" w:rsidP="003046F6">
            <w:pPr>
              <w:spacing w:before="120"/>
            </w:pPr>
            <w:r w:rsidRPr="00382A97">
              <w:t xml:space="preserve">Oficjalna forma prawna: </w:t>
            </w:r>
          </w:p>
          <w:p w14:paraId="799E97DC" w14:textId="77777777" w:rsidR="00F11C0A" w:rsidRPr="00382A97" w:rsidRDefault="00B17C55" w:rsidP="003046F6">
            <w:pPr>
              <w:spacing w:after="120"/>
            </w:pPr>
            <w:r w:rsidRPr="00382A97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F11C0A" w:rsidRPr="00382A97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Pr="00382A97" w:rsidRDefault="00F11C0A" w:rsidP="003046F6">
            <w:pPr>
              <w:spacing w:before="120"/>
            </w:pPr>
            <w:r w:rsidRPr="00382A97">
              <w:t>Osobowość prawna</w:t>
            </w:r>
            <w:r w:rsidRPr="00382A97">
              <w:rPr>
                <w:rStyle w:val="FootnoteReference"/>
              </w:rPr>
              <w:footnoteReference w:id="1"/>
            </w:r>
            <w:r w:rsidRPr="00382A97">
              <w:t>:</w:t>
            </w:r>
          </w:p>
          <w:p w14:paraId="799E97DF" w14:textId="77777777" w:rsidR="000008C9" w:rsidRPr="00382A97" w:rsidRDefault="00716297" w:rsidP="000008C9">
            <w:pPr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(należy odpowiedzieć „TAK” lub „NIE”)</w:t>
            </w:r>
          </w:p>
          <w:p w14:paraId="799E97E0" w14:textId="77777777" w:rsidR="004F6CEF" w:rsidRPr="00382A97" w:rsidRDefault="004F6CEF" w:rsidP="000008C9">
            <w:pPr>
              <w:rPr>
                <w:sz w:val="20"/>
                <w:szCs w:val="20"/>
              </w:rPr>
            </w:pPr>
          </w:p>
          <w:p w14:paraId="799E97E1" w14:textId="77777777" w:rsidR="000008C9" w:rsidRPr="00382A97" w:rsidRDefault="004F6CEF" w:rsidP="000008C9">
            <w:pPr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(w przypadku odpowiedzi „NIE”)</w:t>
            </w:r>
          </w:p>
          <w:p w14:paraId="799E97E2" w14:textId="0D3785DE" w:rsidR="00AC1C60" w:rsidRPr="00382A97" w:rsidRDefault="000008C9" w:rsidP="004F6CEF">
            <w:pPr>
              <w:spacing w:after="120"/>
            </w:pPr>
            <w:r w:rsidRPr="00382A97">
              <w:t>W przypadku podmiotów, które nie posiadają osobowości prawnej zgodnie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pra</w:t>
            </w:r>
            <w:r w:rsidRPr="00382A97">
              <w:t>wem krajowym, proszę podać dane przedstawiciela upoważnionego do podpisywania umów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pod</w:t>
            </w:r>
            <w:r w:rsidRPr="00382A97">
              <w:t>ejmowania czynności procesowych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imi</w:t>
            </w:r>
            <w:r w:rsidRPr="00382A97">
              <w:t>eniu danego podmiotu:</w:t>
            </w:r>
          </w:p>
        </w:tc>
      </w:tr>
      <w:tr w:rsidR="003924B3" w:rsidRPr="00382A97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382A97" w:rsidRDefault="006150B7" w:rsidP="006150B7">
            <w:pPr>
              <w:spacing w:before="120"/>
            </w:pPr>
            <w:r w:rsidRPr="00382A97">
              <w:t xml:space="preserve">Miejsce prowadzenia działalności lub miejsce rejestracji: </w:t>
            </w:r>
          </w:p>
          <w:p w14:paraId="799E97E5" w14:textId="57804D1F" w:rsidR="006150B7" w:rsidRPr="00382A97" w:rsidRDefault="006150B7" w:rsidP="006150B7">
            <w:pPr>
              <w:spacing w:after="120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(adres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kra</w:t>
            </w:r>
            <w:r w:rsidRPr="00382A97">
              <w:rPr>
                <w:sz w:val="20"/>
                <w:szCs w:val="20"/>
              </w:rPr>
              <w:t>j)</w:t>
            </w:r>
          </w:p>
        </w:tc>
      </w:tr>
      <w:tr w:rsidR="00F11C0A" w:rsidRPr="00382A97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Pr="00382A97" w:rsidRDefault="006150B7" w:rsidP="003046F6">
            <w:pPr>
              <w:spacing w:before="120"/>
            </w:pPr>
            <w:r w:rsidRPr="00382A97">
              <w:t xml:space="preserve">Numer wpisu do rejestru: </w:t>
            </w:r>
          </w:p>
          <w:p w14:paraId="799E97E8" w14:textId="1A3BE670" w:rsidR="00F11C0A" w:rsidRPr="00382A97" w:rsidRDefault="00B17C55" w:rsidP="003046F6">
            <w:pPr>
              <w:spacing w:after="120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(Nie dotyczy wnioskodawców będących jednostkami sektora publicznego</w:t>
            </w:r>
            <w:r w:rsidR="00382A97" w:rsidRPr="00382A97">
              <w:rPr>
                <w:sz w:val="20"/>
                <w:szCs w:val="20"/>
              </w:rPr>
              <w:t>.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D47244" w:rsidRPr="00382A97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Pr="00382A97" w:rsidRDefault="00D47244" w:rsidP="00662014">
            <w:pPr>
              <w:spacing w:before="120"/>
            </w:pPr>
            <w:r w:rsidRPr="00382A97">
              <w:t xml:space="preserve">Nr VAT (jeśli dotyczy): </w:t>
            </w:r>
          </w:p>
        </w:tc>
      </w:tr>
    </w:tbl>
    <w:p w14:paraId="799E97EC" w14:textId="01F53835" w:rsidR="0099426A" w:rsidRPr="00382A97" w:rsidRDefault="00031A27" w:rsidP="00662014">
      <w:pPr>
        <w:spacing w:before="100" w:beforeAutospacing="1" w:after="100" w:afterAutospacing="1"/>
        <w:jc w:val="both"/>
      </w:pPr>
      <w:r w:rsidRPr="00382A97">
        <w:t>Informacje prawne zostaną zawarte</w:t>
      </w:r>
      <w:r w:rsidR="00382A97" w:rsidRPr="00382A97">
        <w:t xml:space="preserve"> w</w:t>
      </w:r>
      <w:r w:rsidR="00382A97">
        <w:t> </w:t>
      </w:r>
      <w:r w:rsidR="00382A97" w:rsidRPr="00382A97">
        <w:t>for</w:t>
      </w:r>
      <w:r w:rsidRPr="00382A97">
        <w:t>mularzu dotyczącym osoby prawnej, który zostanie dostarczony dopiero po uzyskaniu przez wnioskodawcę informacji</w:t>
      </w:r>
      <w:r w:rsidR="00382A97" w:rsidRPr="00382A97">
        <w:t xml:space="preserve"> o</w:t>
      </w:r>
      <w:r w:rsidR="00382A97">
        <w:t> </w:t>
      </w:r>
      <w:r w:rsidR="00382A97" w:rsidRPr="00382A97">
        <w:t>wyn</w:t>
      </w:r>
      <w:r w:rsidRPr="00382A97">
        <w:t>ikach oceny wniosków przez Komisję.</w:t>
      </w:r>
    </w:p>
    <w:p w14:paraId="799E97EE" w14:textId="77777777" w:rsidR="00426BBA" w:rsidRPr="00382A97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382A97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382A97" w:rsidRDefault="00FB371E" w:rsidP="00AF48B3">
            <w:pPr>
              <w:rPr>
                <w:b/>
              </w:rPr>
            </w:pPr>
            <w:r w:rsidRPr="00382A97">
              <w:rPr>
                <w:b/>
              </w:rPr>
              <w:t>1.2 DANE KONTAKTOWE</w:t>
            </w:r>
          </w:p>
        </w:tc>
      </w:tr>
      <w:tr w:rsidR="001D5C40" w:rsidRPr="00382A97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382A97" w:rsidRDefault="00AF48B3" w:rsidP="00AF48B3">
            <w:r w:rsidRPr="00382A97">
              <w:t>Ulica:</w:t>
            </w:r>
          </w:p>
        </w:tc>
      </w:tr>
      <w:tr w:rsidR="001D5C40" w:rsidRPr="00382A97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382A97" w:rsidRDefault="00AF48B3" w:rsidP="00AF48B3">
            <w:r w:rsidRPr="00382A97">
              <w:t>Kod pocztowy:</w:t>
            </w:r>
          </w:p>
        </w:tc>
      </w:tr>
      <w:tr w:rsidR="001D5C40" w:rsidRPr="00382A97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382A97" w:rsidRDefault="00AF48B3" w:rsidP="00AF48B3">
            <w:r w:rsidRPr="00382A97">
              <w:t>Miasto:</w:t>
            </w:r>
          </w:p>
        </w:tc>
      </w:tr>
      <w:tr w:rsidR="001D5C40" w:rsidRPr="00382A97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382A97" w:rsidRDefault="00AF48B3" w:rsidP="00AF48B3">
            <w:r w:rsidRPr="00382A97">
              <w:t>Region (w stosownych przypadkach):</w:t>
            </w:r>
          </w:p>
        </w:tc>
      </w:tr>
      <w:tr w:rsidR="001D5C40" w:rsidRPr="00382A97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382A97" w:rsidRDefault="00AF48B3" w:rsidP="00AF48B3">
            <w:r w:rsidRPr="00382A97">
              <w:t>Kraj:</w:t>
            </w:r>
          </w:p>
        </w:tc>
      </w:tr>
      <w:tr w:rsidR="001D5C40" w:rsidRPr="00382A97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382A97" w:rsidRDefault="00AF48B3" w:rsidP="00AF48B3">
            <w:r w:rsidRPr="00382A97">
              <w:t>Telefon: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  <w:t xml:space="preserve">Tel. komórkowy: </w:t>
            </w:r>
          </w:p>
        </w:tc>
      </w:tr>
      <w:tr w:rsidR="001D5C40" w:rsidRPr="00382A97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382A97" w:rsidRDefault="00AF48B3" w:rsidP="00AF48B3">
            <w:r w:rsidRPr="00382A97">
              <w:t>Faks:</w:t>
            </w:r>
          </w:p>
        </w:tc>
      </w:tr>
      <w:tr w:rsidR="001D5C40" w:rsidRPr="00382A97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382A97" w:rsidRDefault="00AF48B3" w:rsidP="00AF48B3">
            <w:r w:rsidRPr="00382A97">
              <w:lastRenderedPageBreak/>
              <w:t>Adres e-mail:</w:t>
            </w:r>
          </w:p>
        </w:tc>
      </w:tr>
      <w:tr w:rsidR="00AF48B3" w:rsidRPr="00382A97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382A97" w:rsidRDefault="00AF48B3" w:rsidP="003046F6">
            <w:pPr>
              <w:jc w:val="both"/>
            </w:pPr>
            <w:r w:rsidRPr="00382A97">
              <w:t xml:space="preserve">Strona internetowa: </w:t>
            </w:r>
          </w:p>
        </w:tc>
      </w:tr>
    </w:tbl>
    <w:p w14:paraId="799E9803" w14:textId="160733F1" w:rsidR="00735F0F" w:rsidRPr="00382A97" w:rsidRDefault="004B6B56" w:rsidP="00662014">
      <w:pPr>
        <w:spacing w:before="100" w:beforeAutospacing="1" w:after="100" w:afterAutospacing="1"/>
        <w:jc w:val="both"/>
      </w:pPr>
      <w:r w:rsidRPr="00382A97">
        <w:t>Wszelkie zmiany adresu, numeru telefonu, numeru faksu lub adresu e-mail należy zgłosić pisemnie urzędnikowi zatwierdzającemu. Urzędnik zatwierdzający nie ponosi odpowiedzialności, jeśli nie może się skontaktować</w:t>
      </w:r>
      <w:r w:rsidR="00382A97" w:rsidRPr="00382A97">
        <w:t xml:space="preserve"> z</w:t>
      </w:r>
      <w:r w:rsidR="00382A97">
        <w:t> </w:t>
      </w:r>
      <w:r w:rsidR="00382A97" w:rsidRPr="00382A97">
        <w:t>wni</w:t>
      </w:r>
      <w:r w:rsidRPr="00382A97">
        <w:t>oskodawcą.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382A97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382A97" w:rsidRDefault="00FB371E" w:rsidP="00AF48B3">
            <w:pPr>
              <w:rPr>
                <w:b/>
              </w:rPr>
            </w:pPr>
            <w:r w:rsidRPr="00382A97">
              <w:rPr>
                <w:b/>
              </w:rPr>
              <w:t xml:space="preserve">1.3 OSOBA KONTAKTOWA ODPOWIEDZIALNA ZA NINIEJSZY WNIOSEK </w:t>
            </w:r>
          </w:p>
        </w:tc>
      </w:tr>
      <w:tr w:rsidR="00AF48B3" w:rsidRPr="00382A97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382A97" w:rsidRDefault="00AF48B3" w:rsidP="00AF48B3">
            <w:r w:rsidRPr="00382A97">
              <w:t>Nazwisko: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  <w:t>Imię:</w:t>
            </w:r>
          </w:p>
        </w:tc>
      </w:tr>
      <w:tr w:rsidR="00AF48B3" w:rsidRPr="00382A97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382A97" w:rsidRDefault="004E4E13" w:rsidP="004E4E13">
            <w:r w:rsidRPr="00382A97">
              <w:t>Stanowisko/funkcja:</w:t>
            </w:r>
          </w:p>
        </w:tc>
      </w:tr>
      <w:tr w:rsidR="00AF48B3" w:rsidRPr="00382A97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382A97" w:rsidRDefault="004E4E13" w:rsidP="004E4E13">
            <w:r w:rsidRPr="00382A97">
              <w:t>Telefon: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  <w:t>Tel. komórkowy:</w:t>
            </w:r>
          </w:p>
        </w:tc>
      </w:tr>
      <w:tr w:rsidR="00AF48B3" w:rsidRPr="00382A97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382A97" w:rsidRDefault="004E4E13" w:rsidP="004E4E13">
            <w:r w:rsidRPr="00382A97">
              <w:t>Faks:</w:t>
            </w:r>
          </w:p>
        </w:tc>
      </w:tr>
      <w:tr w:rsidR="00AF48B3" w:rsidRPr="00382A97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382A97" w:rsidRDefault="004E4E13" w:rsidP="004E4E13">
            <w:r w:rsidRPr="00382A97">
              <w:t>Adres e-mail:</w:t>
            </w:r>
          </w:p>
        </w:tc>
      </w:tr>
      <w:tr w:rsidR="0017204D" w:rsidRPr="00382A97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382A97" w:rsidRDefault="008756E4" w:rsidP="0017204D">
            <w:pPr>
              <w:rPr>
                <w:b/>
              </w:rPr>
            </w:pPr>
            <w:r w:rsidRPr="00382A97">
              <w:br w:type="page"/>
            </w:r>
            <w:r w:rsidRPr="00382A97">
              <w:rPr>
                <w:b/>
              </w:rPr>
              <w:t>1.4 PRZEDSTAWICIEL PRAWNY (UPOWAŻNIONY DO PODPISANIA UMOWY)</w:t>
            </w:r>
          </w:p>
        </w:tc>
      </w:tr>
      <w:tr w:rsidR="0017204D" w:rsidRPr="00382A97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382A97" w:rsidRDefault="007A5364" w:rsidP="0017204D">
            <w:r w:rsidRPr="00382A97">
              <w:t>Nazwisko: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  <w:t>Imię:</w:t>
            </w:r>
          </w:p>
        </w:tc>
      </w:tr>
      <w:tr w:rsidR="0017204D" w:rsidRPr="00382A97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382A97" w:rsidRDefault="0017204D" w:rsidP="0017204D">
            <w:r w:rsidRPr="00382A97">
              <w:t>Stanowisko/funkcja/zakres upoważnienia:</w:t>
            </w:r>
          </w:p>
        </w:tc>
      </w:tr>
      <w:tr w:rsidR="00FE2169" w:rsidRPr="00382A97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Pr="00382A97" w:rsidRDefault="00FE2169" w:rsidP="0017204D">
            <w:r w:rsidRPr="00382A97">
              <w:t>Telefon: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  <w:t>Tel. komórkowy:</w:t>
            </w:r>
          </w:p>
        </w:tc>
      </w:tr>
      <w:tr w:rsidR="00FE2169" w:rsidRPr="00382A97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Pr="00382A97" w:rsidRDefault="00FE2169" w:rsidP="0017204D">
            <w:r w:rsidRPr="00382A97">
              <w:t xml:space="preserve">Faks: </w:t>
            </w:r>
          </w:p>
        </w:tc>
      </w:tr>
      <w:tr w:rsidR="0030579E" w:rsidRPr="00382A97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Pr="00382A97" w:rsidRDefault="0030579E" w:rsidP="0017204D">
            <w:r w:rsidRPr="00382A97">
              <w:t>Adres e-mail:</w:t>
            </w:r>
          </w:p>
        </w:tc>
      </w:tr>
    </w:tbl>
    <w:p w14:paraId="799E981D" w14:textId="77777777" w:rsidR="00CB429B" w:rsidRPr="00382A97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382A97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Pr="00382A97" w:rsidRDefault="009369D0" w:rsidP="00662014">
            <w:pPr>
              <w:spacing w:after="100" w:afterAutospacing="1"/>
              <w:rPr>
                <w:b/>
              </w:rPr>
            </w:pPr>
            <w:r w:rsidRPr="00382A97">
              <w:br w:type="page"/>
            </w:r>
            <w:r w:rsidRPr="00382A97">
              <w:rPr>
                <w:b/>
              </w:rPr>
              <w:t>1.5 INFORMACJE O PODMIOTACH STOWARZYSZONYCH</w:t>
            </w:r>
          </w:p>
          <w:p w14:paraId="799E981F" w14:textId="30EE2DD0" w:rsidR="009369D0" w:rsidRPr="00382A97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 w:rsidRPr="00382A97">
              <w:rPr>
                <w:b/>
                <w:sz w:val="20"/>
                <w:szCs w:val="20"/>
              </w:rPr>
              <w:t>(</w:t>
            </w:r>
            <w:r w:rsidRPr="00382A97">
              <w:rPr>
                <w:sz w:val="20"/>
                <w:szCs w:val="20"/>
              </w:rPr>
              <w:t>Tę rubrykę wypełniają wszystkie podmioty stowarzyszone,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tym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ypadku, gdy kilka podmiotów spełnia kryteria przyznawania dotacji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wsp</w:t>
            </w:r>
            <w:r w:rsidRPr="00382A97">
              <w:rPr>
                <w:sz w:val="20"/>
                <w:szCs w:val="20"/>
              </w:rPr>
              <w:t xml:space="preserve">ólnie tworzą JEDEN podmiot, który należy traktować jako </w:t>
            </w:r>
            <w:r w:rsidRPr="00382A97">
              <w:rPr>
                <w:sz w:val="20"/>
                <w:szCs w:val="20"/>
                <w:u w:val="single"/>
              </w:rPr>
              <w:t>jedynego beneficjenta</w:t>
            </w:r>
            <w:r w:rsidRPr="00382A97">
              <w:t>.</w:t>
            </w:r>
            <w:r w:rsidRPr="00382A97">
              <w:rPr>
                <w:b/>
              </w:rPr>
              <w:t>)</w:t>
            </w:r>
          </w:p>
        </w:tc>
      </w:tr>
      <w:tr w:rsidR="009369D0" w:rsidRPr="00382A97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5511337E" w:rsidR="004546FF" w:rsidRPr="00382A97" w:rsidRDefault="009369D0" w:rsidP="00662014">
            <w:pPr>
              <w:spacing w:after="100" w:afterAutospacing="1"/>
            </w:pPr>
            <w:r w:rsidRPr="00382A97">
              <w:t>1.5.1 PODMIOT STOWARZYSZONY (nr</w:t>
            </w:r>
            <w:r w:rsidR="00382A97" w:rsidRPr="00382A97">
              <w:t> </w:t>
            </w:r>
            <w:r w:rsidRPr="00382A97">
              <w:t>1 – należy powtórzyć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>iesieniu każdego podmiotu)</w:t>
            </w:r>
          </w:p>
        </w:tc>
      </w:tr>
      <w:tr w:rsidR="009369D0" w:rsidRPr="00382A97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382A97" w:rsidRDefault="009369D0" w:rsidP="00662014">
            <w:pPr>
              <w:spacing w:after="100" w:afterAutospacing="1"/>
            </w:pPr>
            <w:r w:rsidRPr="00382A97">
              <w:t>Pełna nazwa oficjalna:</w:t>
            </w:r>
          </w:p>
        </w:tc>
      </w:tr>
      <w:tr w:rsidR="009369D0" w:rsidRPr="00382A97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Pr="00382A97" w:rsidRDefault="009369D0" w:rsidP="00662014">
            <w:pPr>
              <w:spacing w:after="100" w:afterAutospacing="1"/>
            </w:pPr>
            <w:r w:rsidRPr="00382A97">
              <w:t xml:space="preserve">Nazwa skrócona: </w:t>
            </w:r>
          </w:p>
          <w:p w14:paraId="799E9826" w14:textId="77777777" w:rsidR="009369D0" w:rsidRPr="00382A97" w:rsidRDefault="009369D0" w:rsidP="00662014">
            <w:pPr>
              <w:spacing w:after="100" w:afterAutospacing="1"/>
            </w:pPr>
            <w:r w:rsidRPr="00382A97">
              <w:rPr>
                <w:sz w:val="20"/>
                <w:szCs w:val="20"/>
              </w:rPr>
              <w:t>(w stosownych przypadkach)</w:t>
            </w:r>
            <w:r w:rsidRPr="00382A97">
              <w:t xml:space="preserve"> </w:t>
            </w:r>
          </w:p>
        </w:tc>
      </w:tr>
      <w:tr w:rsidR="009369D0" w:rsidRPr="00382A97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Pr="00382A97" w:rsidRDefault="009369D0" w:rsidP="00662014">
            <w:pPr>
              <w:spacing w:after="100" w:afterAutospacing="1"/>
            </w:pPr>
            <w:r w:rsidRPr="00382A97">
              <w:t xml:space="preserve">Oficjalna forma prawna: </w:t>
            </w:r>
          </w:p>
          <w:p w14:paraId="799E9829" w14:textId="77777777" w:rsidR="009369D0" w:rsidRPr="00382A97" w:rsidRDefault="009369D0" w:rsidP="00662014">
            <w:pPr>
              <w:spacing w:after="100" w:afterAutospacing="1"/>
            </w:pPr>
            <w:r w:rsidRPr="00382A97">
              <w:rPr>
                <w:sz w:val="20"/>
                <w:szCs w:val="20"/>
              </w:rPr>
              <w:t>(Nie dotyczy, jeśli wnioskodawca jest osobą fizyczną)</w:t>
            </w:r>
          </w:p>
        </w:tc>
      </w:tr>
      <w:tr w:rsidR="009369D0" w:rsidRPr="00382A97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Pr="00382A97" w:rsidRDefault="009369D0" w:rsidP="00662014">
            <w:pPr>
              <w:spacing w:after="100" w:afterAutospacing="1"/>
            </w:pPr>
            <w:r w:rsidRPr="00382A97">
              <w:t>Osobowość prawna</w:t>
            </w:r>
            <w:r w:rsidRPr="00382A97">
              <w:rPr>
                <w:rStyle w:val="FootnoteReference"/>
              </w:rPr>
              <w:footnoteReference w:id="2"/>
            </w:r>
            <w:r w:rsidRPr="00382A97">
              <w:t>:</w:t>
            </w:r>
          </w:p>
          <w:p w14:paraId="799E982C" w14:textId="77777777" w:rsidR="009369D0" w:rsidRPr="00382A97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(należy odpowiedzieć „TAK” lub „NIE”)</w:t>
            </w:r>
          </w:p>
          <w:p w14:paraId="799E982D" w14:textId="77777777" w:rsidR="007673C2" w:rsidRPr="00382A97" w:rsidRDefault="00551CA7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(w przypadku odpowiedzi „NIE”)</w:t>
            </w:r>
          </w:p>
          <w:p w14:paraId="799E982E" w14:textId="4533E808" w:rsidR="009369D0" w:rsidRPr="00382A97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t>W przypadku podmiotów, które nie posiadają osobowości prawnej zgodnie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pra</w:t>
            </w:r>
            <w:r w:rsidRPr="00382A97">
              <w:t>wem krajowym, proszę podać dane przedstawiciela upoważnionego do podpisywania umów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pod</w:t>
            </w:r>
            <w:r w:rsidRPr="00382A97">
              <w:t>ejmowania czynności procesowych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imi</w:t>
            </w:r>
            <w:r w:rsidRPr="00382A97">
              <w:t>eniu danego podmiotu:</w:t>
            </w:r>
            <w:r w:rsidRPr="00382A97">
              <w:rPr>
                <w:sz w:val="20"/>
                <w:szCs w:val="20"/>
              </w:rPr>
              <w:t xml:space="preserve"> </w:t>
            </w:r>
          </w:p>
        </w:tc>
      </w:tr>
      <w:tr w:rsidR="000A3AAE" w:rsidRPr="00382A97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Pr="00382A97" w:rsidRDefault="000A3AAE" w:rsidP="00662014">
            <w:pPr>
              <w:spacing w:after="100" w:afterAutospacing="1"/>
            </w:pPr>
            <w:r w:rsidRPr="00382A97">
              <w:lastRenderedPageBreak/>
              <w:t xml:space="preserve">Miejsce prowadzenia działalności lub miejsce rejestracji: </w:t>
            </w:r>
          </w:p>
          <w:p w14:paraId="799E9831" w14:textId="6A62C308" w:rsidR="000A3AAE" w:rsidRPr="00382A97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(adres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kra</w:t>
            </w:r>
            <w:r w:rsidRPr="00382A97">
              <w:rPr>
                <w:sz w:val="20"/>
                <w:szCs w:val="20"/>
              </w:rPr>
              <w:t xml:space="preserve">j) </w:t>
            </w:r>
          </w:p>
        </w:tc>
      </w:tr>
      <w:tr w:rsidR="009369D0" w:rsidRPr="00382A97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Pr="00382A97" w:rsidRDefault="000A3AAE" w:rsidP="00662014">
            <w:pPr>
              <w:spacing w:after="100" w:afterAutospacing="1"/>
            </w:pPr>
            <w:r w:rsidRPr="00382A97">
              <w:t xml:space="preserve">Numer wpisu do rejestru: </w:t>
            </w:r>
          </w:p>
          <w:p w14:paraId="799E9834" w14:textId="0384BAC5" w:rsidR="009369D0" w:rsidRPr="00382A97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(Nie dotyczy wnioskodawców będących jednostkami sektora publicznego</w:t>
            </w:r>
            <w:r w:rsidR="00382A97" w:rsidRPr="00382A97">
              <w:rPr>
                <w:sz w:val="20"/>
                <w:szCs w:val="20"/>
              </w:rPr>
              <w:t>.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 xml:space="preserve">ypadku osoby fizycznej należy wpisać numer dowodu tożsamości wnioskodawcy lub, jeśli to niemożliwe, paszportu lub jego odpowiednika.) </w:t>
            </w:r>
          </w:p>
        </w:tc>
      </w:tr>
      <w:tr w:rsidR="000A3AAE" w:rsidRPr="00382A97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382A97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t>Nr VAT (jeśli dotyczy):</w:t>
            </w:r>
            <w:r w:rsidRPr="00382A97">
              <w:rPr>
                <w:sz w:val="20"/>
                <w:szCs w:val="20"/>
              </w:rPr>
              <w:t xml:space="preserve"> </w:t>
            </w:r>
          </w:p>
        </w:tc>
      </w:tr>
      <w:tr w:rsidR="00280B9B" w:rsidRPr="00382A97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61F422B5" w:rsidR="00280B9B" w:rsidRPr="00382A97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 w:rsidRPr="00382A97">
              <w:t>Powiązanie prawne lub kapitałowe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wni</w:t>
            </w:r>
            <w:r w:rsidRPr="00382A97">
              <w:t>oskodawcą, jeśli dotyczy:</w:t>
            </w:r>
          </w:p>
          <w:p w14:paraId="799E9839" w14:textId="39B09D4D" w:rsidR="00280B9B" w:rsidRPr="00382A97" w:rsidRDefault="00280B9B" w:rsidP="00E31431">
            <w:pPr>
              <w:spacing w:after="100" w:afterAutospacing="1"/>
            </w:pPr>
            <w:r w:rsidRPr="00382A97">
              <w:rPr>
                <w:sz w:val="20"/>
                <w:szCs w:val="20"/>
              </w:rPr>
              <w:t>Podmiot stowarzyszony powinien przedstawić krótki opis powiązania prawnego lub kapitałowego, jakie posiada</w:t>
            </w:r>
            <w:r w:rsidR="00382A97" w:rsidRPr="00382A97">
              <w:rPr>
                <w:sz w:val="20"/>
                <w:szCs w:val="20"/>
              </w:rPr>
              <w:t xml:space="preserve"> z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wni</w:t>
            </w:r>
            <w:r w:rsidRPr="00382A97">
              <w:rPr>
                <w:sz w:val="20"/>
                <w:szCs w:val="20"/>
              </w:rPr>
              <w:t>oskodawcą,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edłożyć dokumenty statutowe lub skonsolidowane sprawozdanie finansowe.</w:t>
            </w:r>
          </w:p>
        </w:tc>
      </w:tr>
    </w:tbl>
    <w:p w14:paraId="799E983B" w14:textId="6A724F06" w:rsidR="002017A3" w:rsidRPr="00382A97" w:rsidRDefault="002017A3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E1943" w:rsidRPr="00382A97" w14:paraId="7C4995BE" w14:textId="77777777" w:rsidTr="001D1E25">
        <w:tc>
          <w:tcPr>
            <w:tcW w:w="9072" w:type="dxa"/>
            <w:shd w:val="clear" w:color="auto" w:fill="C0C0C0"/>
          </w:tcPr>
          <w:p w14:paraId="1E3BEEEC" w14:textId="77777777" w:rsidR="00FE1943" w:rsidRPr="00382A97" w:rsidRDefault="00FE1943" w:rsidP="00714F7F">
            <w:pPr>
              <w:pStyle w:val="FootnoteText"/>
              <w:spacing w:before="120" w:after="120"/>
              <w:jc w:val="both"/>
              <w:rPr>
                <w:sz w:val="24"/>
                <w:szCs w:val="24"/>
              </w:rPr>
            </w:pPr>
            <w:r w:rsidRPr="00382A97">
              <w:br w:type="page"/>
            </w:r>
            <w:r w:rsidRPr="00382A97">
              <w:rPr>
                <w:b/>
                <w:sz w:val="24"/>
                <w:szCs w:val="24"/>
              </w:rPr>
              <w:t>2 DANE BANKU</w:t>
            </w:r>
            <w:r w:rsidRPr="00382A97">
              <w:t xml:space="preserve"> </w:t>
            </w:r>
          </w:p>
        </w:tc>
      </w:tr>
    </w:tbl>
    <w:p w14:paraId="2E029B34" w14:textId="77777777" w:rsidR="00FE1943" w:rsidRPr="00382A97" w:rsidRDefault="00FE1943" w:rsidP="00FE1943">
      <w:pPr>
        <w:jc w:val="center"/>
        <w:rPr>
          <w:b/>
          <w:u w:val="single"/>
        </w:rPr>
      </w:pPr>
    </w:p>
    <w:p w14:paraId="3508D310" w14:textId="35BA9503" w:rsidR="00FE1943" w:rsidRPr="00382A97" w:rsidRDefault="00FE1943" w:rsidP="00FE1943">
      <w:pPr>
        <w:jc w:val="both"/>
      </w:pPr>
      <w:r w:rsidRPr="00382A97">
        <w:t>Dane dotyczące rachunku bankowego zostaną zawarte</w:t>
      </w:r>
      <w:r w:rsidR="00382A97" w:rsidRPr="00382A97">
        <w:t xml:space="preserve"> w</w:t>
      </w:r>
      <w:r w:rsidR="00382A97">
        <w:t> </w:t>
      </w:r>
      <w:r w:rsidR="00382A97" w:rsidRPr="00382A97">
        <w:t>for</w:t>
      </w:r>
      <w:r w:rsidRPr="00382A97">
        <w:t>mularzu dotyczącym rachunku bankowego, który zostanie dostarczony dopiero po uzyskaniu przez wnioskodawcę informacji</w:t>
      </w:r>
      <w:r w:rsidR="00382A97" w:rsidRPr="00382A97">
        <w:t xml:space="preserve"> o</w:t>
      </w:r>
      <w:r w:rsidR="00382A97">
        <w:t> </w:t>
      </w:r>
      <w:r w:rsidR="00382A97" w:rsidRPr="00382A97">
        <w:t>wyn</w:t>
      </w:r>
      <w:r w:rsidRPr="00382A97">
        <w:t>ikach oceny wniosków przez Komisję.</w:t>
      </w:r>
    </w:p>
    <w:p w14:paraId="68E5E505" w14:textId="77777777" w:rsidR="00FE1943" w:rsidRPr="00382A97" w:rsidRDefault="00FE1943" w:rsidP="00FE1943">
      <w:pPr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382A97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221CD618" w:rsidR="00475FCF" w:rsidRPr="00382A97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3 INFORMACJE O WNIOSKODAWCY</w:t>
            </w:r>
          </w:p>
        </w:tc>
      </w:tr>
      <w:tr w:rsidR="00475FCF" w:rsidRPr="00382A97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382A97" w:rsidRDefault="00475FCF" w:rsidP="00662014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3.1 INFORMACJE O WNIOSKODAWCY — OGÓLNE CELE I DZIAŁANIA</w:t>
            </w:r>
          </w:p>
        </w:tc>
      </w:tr>
      <w:tr w:rsidR="00475FCF" w:rsidRPr="00382A97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0C28BDEC" w:rsidR="00475FCF" w:rsidRPr="00382A97" w:rsidRDefault="00475FCF" w:rsidP="001268C4">
            <w:pPr>
              <w:spacing w:before="100" w:beforeAutospacing="1" w:after="100" w:afterAutospacing="1"/>
            </w:pPr>
            <w:r w:rsidRPr="00382A97">
              <w:t>Rok założenia:</w:t>
            </w:r>
          </w:p>
        </w:tc>
      </w:tr>
      <w:tr w:rsidR="00475FCF" w:rsidRPr="00382A97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2C841296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t>Wnioskodawca informuje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swo</w:t>
            </w:r>
            <w:r w:rsidRPr="00382A97">
              <w:t>im statusie prawnym, zaznaczając co najmniej jedną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moż</w:t>
            </w:r>
            <w:r w:rsidRPr="00382A97">
              <w:t>liwości:</w:t>
            </w:r>
          </w:p>
          <w:p w14:paraId="799E984A" w14:textId="77777777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0"/>
            <w:r w:rsidRPr="00382A97">
              <w:t xml:space="preserve"> Podmiot publiczny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1"/>
            <w:r w:rsidRPr="00382A97">
              <w:t xml:space="preserve"> Organizacja międzynarodowa</w:t>
            </w:r>
          </w:p>
          <w:p w14:paraId="799E984B" w14:textId="77777777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2"/>
            <w:r w:rsidRPr="00382A97">
              <w:t xml:space="preserve"> Organizacja niedochodowa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3"/>
            <w:r w:rsidRPr="00382A97">
              <w:t xml:space="preserve"> Partner społeczny</w:t>
            </w:r>
          </w:p>
          <w:p w14:paraId="799E984C" w14:textId="77777777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4"/>
            <w:r w:rsidRPr="00382A97">
              <w:t xml:space="preserve"> Placówka edukacyjno-szkoleniowa</w:t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5"/>
            <w:r w:rsidRPr="00382A97">
              <w:t xml:space="preserve"> Ośrodek lub instytut badawczy</w:t>
            </w:r>
          </w:p>
          <w:p w14:paraId="799E984D" w14:textId="77777777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6"/>
            <w:r w:rsidRPr="00382A97">
              <w:t xml:space="preserve"> Inne (proszę określić)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7"/>
            <w:r w:rsidRPr="00382A97">
              <w:t xml:space="preserve"> MŚP</w:t>
            </w:r>
          </w:p>
          <w:p w14:paraId="799E984E" w14:textId="77777777" w:rsidR="00475FCF" w:rsidRPr="00382A97" w:rsidRDefault="00475FCF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bookmarkEnd w:id="8"/>
            <w:r w:rsidRPr="00382A97">
              <w:t xml:space="preserve"> Osoby fizyczne</w:t>
            </w:r>
          </w:p>
        </w:tc>
      </w:tr>
      <w:tr w:rsidR="00475FCF" w:rsidRPr="00382A97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46C5BBBC" w:rsidR="00475FCF" w:rsidRPr="00382A97" w:rsidRDefault="00475FCF" w:rsidP="00662014">
            <w:pPr>
              <w:spacing w:before="100" w:beforeAutospacing="1" w:after="100" w:afterAutospacing="1"/>
              <w:jc w:val="both"/>
            </w:pPr>
            <w:r w:rsidRPr="00382A97">
              <w:t>Wnioskodawca powinien przedstawić krótki opis organizacji/grupy obejmującej podmioty stowarzyszone</w:t>
            </w:r>
            <w:r w:rsidR="00382A97" w:rsidRPr="00382A97">
              <w:t>. W</w:t>
            </w:r>
            <w:r w:rsidR="00382A97">
              <w:t> </w:t>
            </w:r>
            <w:r w:rsidR="00382A97" w:rsidRPr="00382A97">
              <w:t>sto</w:t>
            </w:r>
            <w:r w:rsidRPr="00382A97">
              <w:t>sownych przypadkach należy dołączyć dane na temat członkostwa,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>iesieniu do kryteriów kwalifikowalności wskazanych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kon</w:t>
            </w:r>
            <w:r w:rsidRPr="00382A97">
              <w:t>kretnym zaproszeniu.</w:t>
            </w:r>
          </w:p>
        </w:tc>
      </w:tr>
    </w:tbl>
    <w:p w14:paraId="799E9852" w14:textId="77777777" w:rsidR="00662014" w:rsidRPr="00382A97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382A97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0E36052B" w:rsidR="00C348C0" w:rsidRPr="00382A97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3.2 INFORMACJE O PODMIOCIE STOWARZYSZONYM</w:t>
            </w:r>
            <w:r w:rsidRPr="00382A97">
              <w:t xml:space="preserve"> (nr</w:t>
            </w:r>
            <w:r w:rsidR="00382A97" w:rsidRPr="00382A97">
              <w:t> </w:t>
            </w:r>
            <w:r w:rsidRPr="00382A97">
              <w:t>1 – należy powtórzyć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>iesieniu do każdego podmiotu.</w:t>
            </w:r>
            <w:r w:rsidRPr="00382A97">
              <w:rPr>
                <w:sz w:val="20"/>
                <w:szCs w:val="20"/>
              </w:rPr>
              <w:t xml:space="preserve"> Tę rubrykę należy wypełnić JEDYNIE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ypadku, gdy kilka podmiotów spełnia kryteria przyznawania dotacji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wsp</w:t>
            </w:r>
            <w:r w:rsidRPr="00382A97">
              <w:rPr>
                <w:sz w:val="20"/>
                <w:szCs w:val="20"/>
              </w:rPr>
              <w:t xml:space="preserve">ólnie tworzą JEDEN podmiot, który należy traktować jako </w:t>
            </w:r>
            <w:r w:rsidRPr="00382A97">
              <w:rPr>
                <w:sz w:val="20"/>
                <w:szCs w:val="20"/>
                <w:u w:val="single"/>
              </w:rPr>
              <w:t>jedynego beneficjenta</w:t>
            </w:r>
            <w:r w:rsidRPr="00382A97">
              <w:rPr>
                <w:sz w:val="20"/>
                <w:szCs w:val="20"/>
              </w:rPr>
              <w:t xml:space="preserve">.) </w:t>
            </w:r>
          </w:p>
          <w:p w14:paraId="799E9855" w14:textId="77777777" w:rsidR="002B1919" w:rsidRPr="00382A97" w:rsidRDefault="002B1919" w:rsidP="00662014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lastRenderedPageBreak/>
              <w:t>OGÓLNE CELE I DZIAŁANIA</w:t>
            </w:r>
          </w:p>
        </w:tc>
      </w:tr>
      <w:tr w:rsidR="002B1919" w:rsidRPr="00382A97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1C63578B" w:rsidR="002B1919" w:rsidRPr="00382A97" w:rsidRDefault="001268C4" w:rsidP="00662014">
            <w:pPr>
              <w:spacing w:before="100" w:beforeAutospacing="1" w:after="100" w:afterAutospacing="1"/>
            </w:pPr>
            <w:r w:rsidRPr="00382A97">
              <w:lastRenderedPageBreak/>
              <w:t>Rok założenia:</w:t>
            </w:r>
          </w:p>
        </w:tc>
      </w:tr>
      <w:tr w:rsidR="002B1919" w:rsidRPr="00382A97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0D9DF09B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t>Wnioskodawca informuje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swo</w:t>
            </w:r>
            <w:r w:rsidRPr="00382A97">
              <w:t>im statusie prawnym, zaznaczając co najmniej jedną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moż</w:t>
            </w:r>
            <w:r w:rsidRPr="00382A97">
              <w:t>liwości</w:t>
            </w:r>
          </w:p>
          <w:p w14:paraId="799E985A" w14:textId="77777777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Public body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Organizacja międzynarodowa</w:t>
            </w:r>
          </w:p>
          <w:p w14:paraId="799E985B" w14:textId="77777777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Organizacja niedochodowa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Partner społeczny</w:t>
            </w:r>
          </w:p>
          <w:p w14:paraId="799E985C" w14:textId="77777777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Placówka edukacyjno-szkoleniowa</w:t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Ośrodek lub instytut badawczy</w:t>
            </w:r>
          </w:p>
          <w:p w14:paraId="799E985D" w14:textId="77777777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Inne (proszę określić)</w:t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tab/>
            </w:r>
            <w:r w:rsidRPr="00382A9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MŚP</w:t>
            </w:r>
          </w:p>
          <w:p w14:paraId="799E985E" w14:textId="77777777" w:rsidR="002B1919" w:rsidRPr="00382A97" w:rsidRDefault="002B1919" w:rsidP="00662014">
            <w:pPr>
              <w:spacing w:before="100" w:beforeAutospacing="1" w:after="100" w:afterAutospacing="1"/>
            </w:pPr>
            <w:r w:rsidRPr="00382A9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Osoby fizyczne</w:t>
            </w:r>
          </w:p>
        </w:tc>
      </w:tr>
    </w:tbl>
    <w:p w14:paraId="799E9860" w14:textId="77777777" w:rsidR="00662014" w:rsidRPr="00382A97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21"/>
      </w:tblGrid>
      <w:tr w:rsidR="00CC3516" w:rsidRPr="00382A97" w14:paraId="799E9863" w14:textId="77777777" w:rsidTr="006620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3D3CCEEA" w:rsidR="00CC3516" w:rsidRPr="00382A97" w:rsidRDefault="009F0C9A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 xml:space="preserve"> 4 DANE DOTYCZĄCE ORGANIZACJI WNIOSKODAWCY</w:t>
            </w:r>
          </w:p>
        </w:tc>
      </w:tr>
      <w:tr w:rsidR="003B4258" w:rsidRPr="00382A97" w14:paraId="799E9875" w14:textId="77777777" w:rsidTr="00662014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3F8C18E6" w14:textId="77777777" w:rsidR="00D57BA3" w:rsidRPr="00CC3516" w:rsidRDefault="00475FCF" w:rsidP="00D57B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 xml:space="preserve">4.1 </w:t>
            </w:r>
            <w:r w:rsidR="00D57BA3">
              <w:rPr>
                <w:b/>
              </w:rPr>
              <w:t>STRUKTURA ORGANIZACYJNA WNIOSKODAWCY</w:t>
            </w:r>
          </w:p>
          <w:p w14:paraId="799E9874" w14:textId="7CA3F7EF" w:rsidR="003B4258" w:rsidRPr="00D57BA3" w:rsidRDefault="00D57BA3" w:rsidP="00D57BA3">
            <w:pPr>
              <w:spacing w:after="100" w:afterAutospacing="1"/>
              <w:jc w:val="both"/>
            </w:pPr>
            <w:r w:rsidRPr="00D57BA3">
              <w:t>Wykaz osób prawnych i fizycznych, posiadających kapitał lub udziały/akcje w podmiocie składającym wniosek; w stosownych przypadkac</w:t>
            </w:r>
            <w:bookmarkStart w:id="9" w:name="_GoBack"/>
            <w:bookmarkEnd w:id="9"/>
            <w:r w:rsidRPr="00D57BA3">
              <w:t>h należy podać również wysokość udziałów/akcji (w razie potrzeby proszę wstawić kolejne wiersze)</w:t>
            </w:r>
          </w:p>
        </w:tc>
      </w:tr>
      <w:tr w:rsidR="003B4258" w:rsidRPr="00382A97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382A97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Członek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382A97" w:rsidRDefault="003B4258" w:rsidP="00662014">
            <w:pPr>
              <w:spacing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Zawód/Stanowisko</w:t>
            </w:r>
          </w:p>
        </w:tc>
      </w:tr>
      <w:tr w:rsidR="003B4258" w:rsidRPr="00382A97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82A97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82A97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382A97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382A97" w14:paraId="231CE6F2" w14:textId="77777777" w:rsidTr="00831C36">
        <w:tc>
          <w:tcPr>
            <w:tcW w:w="9072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4951CB1" w14:textId="77777777" w:rsidR="00D57BA3" w:rsidRPr="003046F6" w:rsidRDefault="001B6774" w:rsidP="00D57BA3">
            <w:pPr>
              <w:spacing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 xml:space="preserve">4.2 </w:t>
            </w:r>
            <w:r w:rsidR="00D57BA3">
              <w:rPr>
                <w:b/>
              </w:rPr>
              <w:t>STRUKTURA ZARZĄDU WNIOSKODAWCY</w:t>
            </w:r>
          </w:p>
          <w:p w14:paraId="5867D9D7" w14:textId="177AB547" w:rsidR="001B6774" w:rsidRPr="00382A97" w:rsidRDefault="00D57BA3" w:rsidP="00D57BA3">
            <w:pPr>
              <w:spacing w:after="100" w:afterAutospacing="1"/>
              <w:jc w:val="both"/>
            </w:pPr>
            <w:r>
              <w:t>Wykaz członków zarządu lub innego równorzędnego organu podmiotu składającego wniosek, ze wskazaniem zawodu i stanowiska każdego z nich (w razie potrzeby proszę wstawić kolejne wiersze)</w:t>
            </w:r>
          </w:p>
        </w:tc>
      </w:tr>
      <w:tr w:rsidR="001B6774" w:rsidRPr="00382A97" w14:paraId="4BA0CE54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26D4A396" w14:textId="77777777" w:rsidR="001B6774" w:rsidRPr="00382A97" w:rsidRDefault="001B6774" w:rsidP="00831C36">
            <w:pPr>
              <w:spacing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Członek</w:t>
            </w: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46948AE2" w14:textId="77777777" w:rsidR="001B6774" w:rsidRPr="00382A97" w:rsidRDefault="001B6774" w:rsidP="00831C36">
            <w:pPr>
              <w:spacing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Zawód/Stanowisko</w:t>
            </w:r>
          </w:p>
        </w:tc>
      </w:tr>
      <w:tr w:rsidR="001B6774" w:rsidRPr="00382A97" w14:paraId="69043607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3183844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03337B0C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382A97" w14:paraId="0A4BE18C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61998D00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5AC31D67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1B6774" w:rsidRPr="00382A97" w14:paraId="4B21D041" w14:textId="77777777" w:rsidTr="00831C36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1C186545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shd w:val="clear" w:color="auto" w:fill="auto"/>
            <w:tcMar>
              <w:top w:w="57" w:type="dxa"/>
              <w:bottom w:w="57" w:type="dxa"/>
            </w:tcMar>
          </w:tcPr>
          <w:p w14:paraId="6EF1BE63" w14:textId="77777777" w:rsidR="001B6774" w:rsidRPr="00382A97" w:rsidRDefault="001B6774" w:rsidP="00831C36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382A97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45969347" w:rsidR="003D18C7" w:rsidRPr="00382A97" w:rsidRDefault="003D18C7" w:rsidP="003D18C7">
      <w:pPr>
        <w:spacing w:before="100" w:beforeAutospacing="1" w:after="100" w:afterAutospacing="1"/>
        <w:rPr>
          <w:b/>
        </w:rPr>
      </w:pPr>
    </w:p>
    <w:p w14:paraId="3C9CD7BF" w14:textId="77777777" w:rsidR="001B6774" w:rsidRPr="00382A97" w:rsidRDefault="001B6774" w:rsidP="003D18C7">
      <w:pPr>
        <w:spacing w:before="100" w:beforeAutospacing="1" w:after="100" w:afterAutospacing="1"/>
        <w:rPr>
          <w:b/>
        </w:rPr>
        <w:sectPr w:rsidR="001B6774" w:rsidRPr="00382A9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Pr="00382A97" w:rsidRDefault="006C29B8" w:rsidP="003D18C7">
      <w:pPr>
        <w:pStyle w:val="Heading1"/>
      </w:pPr>
      <w:r w:rsidRPr="00382A97">
        <w:lastRenderedPageBreak/>
        <w:t>II. ZDOLNOŚĆ OPERACYJNA I FINANSOWA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382A97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382A97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1 ZDOLNOŚĆ OPERACYJNA</w:t>
            </w:r>
          </w:p>
        </w:tc>
      </w:tr>
      <w:tr w:rsidR="00E67D91" w:rsidRPr="00382A97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77777777" w:rsidR="00E67D91" w:rsidRPr="00382A97" w:rsidRDefault="00E67D91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382A97">
              <w:rPr>
                <w:b/>
              </w:rPr>
              <w:t xml:space="preserve">1.1 ZDOLNOŚĆ OPERACYJNA WNIOSKODAWCY DO ZREALIZOWANIA DZIAŁANIA/PROGRAMU PRAC BĘDĄCEGO PRZEDMIOTEM WNIOSKU </w:t>
            </w:r>
          </w:p>
        </w:tc>
      </w:tr>
      <w:tr w:rsidR="00031A27" w:rsidRPr="00382A97" w14:paraId="2171ABA3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B1743" w14:textId="4EEA5E79" w:rsidR="00031A27" w:rsidRPr="00382A97" w:rsidRDefault="00031A27" w:rsidP="00031A27">
            <w:pPr>
              <w:spacing w:before="100" w:beforeAutospacing="1" w:after="100" w:afterAutospacing="1"/>
              <w:jc w:val="both"/>
            </w:pPr>
            <w:r w:rsidRPr="00382A97">
              <w:t xml:space="preserve">Wnioskodawca powinien przedstawić opis swoich odpowiednich kompetencji oraz </w:t>
            </w:r>
            <w:r w:rsidRPr="00382A97">
              <w:rPr>
                <w:b/>
              </w:rPr>
              <w:t>dotychczasowych</w:t>
            </w:r>
            <w:r w:rsidRPr="00382A97">
              <w:t xml:space="preserve"> doświadczeń, jak również kompetencji personelu, który będzie zaangażowany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rea</w:t>
            </w:r>
            <w:r w:rsidRPr="00382A97">
              <w:t>lizację projektu (na podstawie ich profili lub życiorysów), aby wykazać, że personel jest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sta</w:t>
            </w:r>
            <w:r w:rsidRPr="00382A97">
              <w:t>nie skutecznie zrealizować działanie.</w:t>
            </w:r>
          </w:p>
          <w:p w14:paraId="2BD4E569" w14:textId="7463B81A" w:rsidR="00031A27" w:rsidRPr="00382A97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382A97">
              <w:rPr>
                <w:i/>
              </w:rPr>
              <w:t>W stosownych przypadkach można wykorzystać następujące rubryki:</w:t>
            </w:r>
          </w:p>
        </w:tc>
      </w:tr>
      <w:tr w:rsidR="00031A27" w:rsidRPr="00382A97" w14:paraId="3FB0DAA4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2526D" w14:textId="40ECB6DB" w:rsidR="00031A27" w:rsidRPr="00382A97" w:rsidRDefault="00031A27" w:rsidP="00031A27">
            <w:pPr>
              <w:spacing w:before="100" w:beforeAutospacing="1" w:after="100" w:afterAutospacing="1"/>
              <w:jc w:val="both"/>
            </w:pPr>
            <w:r w:rsidRPr="00382A97">
              <w:t>Imię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naz</w:t>
            </w:r>
            <w:r w:rsidRPr="00382A97">
              <w:t>wisko wnioskodawcy:</w:t>
            </w:r>
          </w:p>
        </w:tc>
      </w:tr>
    </w:tbl>
    <w:p w14:paraId="5FF2506E" w14:textId="77777777" w:rsidR="00E012F4" w:rsidRPr="00382A97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37"/>
        <w:gridCol w:w="1821"/>
        <w:gridCol w:w="1715"/>
      </w:tblGrid>
      <w:tr w:rsidR="00031A27" w:rsidRPr="00382A97" w14:paraId="634CD799" w14:textId="77777777" w:rsidTr="00E012F4">
        <w:tc>
          <w:tcPr>
            <w:tcW w:w="3715" w:type="dxa"/>
            <w:gridSpan w:val="2"/>
            <w:shd w:val="clear" w:color="auto" w:fill="auto"/>
          </w:tcPr>
          <w:p w14:paraId="7EC0A482" w14:textId="77777777" w:rsidR="00031A27" w:rsidRPr="00382A97" w:rsidRDefault="00031A27" w:rsidP="00714F7F">
            <w:r w:rsidRPr="00382A97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3F7414C0" w14:textId="77777777" w:rsidR="00031A27" w:rsidRPr="00382A97" w:rsidRDefault="00031A27" w:rsidP="00714F7F">
            <w:r w:rsidRPr="00382A97">
              <w:rPr>
                <w:b/>
                <w:szCs w:val="22"/>
              </w:rPr>
              <w:t>Sektor</w:t>
            </w:r>
          </w:p>
        </w:tc>
      </w:tr>
      <w:tr w:rsidR="00E012F4" w:rsidRPr="00382A97" w14:paraId="7BBDB925" w14:textId="77777777" w:rsidTr="00E012F4">
        <w:tc>
          <w:tcPr>
            <w:tcW w:w="1895" w:type="dxa"/>
            <w:shd w:val="clear" w:color="auto" w:fill="auto"/>
          </w:tcPr>
          <w:p w14:paraId="15F7FE39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  <w:shd w:val="clear" w:color="auto" w:fill="auto"/>
          </w:tcPr>
          <w:p w14:paraId="65E08AED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  <w:shd w:val="clear" w:color="auto" w:fill="auto"/>
          </w:tcPr>
          <w:p w14:paraId="723E851B" w14:textId="1D4BE81D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Rola</w:t>
            </w:r>
            <w:r w:rsidR="00382A97" w:rsidRPr="00382A97">
              <w:rPr>
                <w:b/>
                <w:szCs w:val="22"/>
              </w:rPr>
              <w:t xml:space="preserve"> w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dzi</w:t>
            </w:r>
            <w:r w:rsidRPr="00382A97">
              <w:rPr>
                <w:b/>
                <w:szCs w:val="22"/>
              </w:rPr>
              <w:t>ałaniu: Wnioskodawca, podmiot stowarzyszony</w:t>
            </w:r>
          </w:p>
        </w:tc>
        <w:tc>
          <w:tcPr>
            <w:tcW w:w="1821" w:type="dxa"/>
            <w:shd w:val="clear" w:color="auto" w:fill="auto"/>
          </w:tcPr>
          <w:p w14:paraId="638542EF" w14:textId="666D7DE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Udział budżetowy</w:t>
            </w:r>
            <w:r w:rsidR="00382A97" w:rsidRPr="00382A97">
              <w:rPr>
                <w:b/>
                <w:szCs w:val="22"/>
              </w:rPr>
              <w:t xml:space="preserve"> w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pro</w:t>
            </w:r>
            <w:r w:rsidRPr="00382A97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  <w:shd w:val="clear" w:color="auto" w:fill="auto"/>
          </w:tcPr>
          <w:p w14:paraId="0A65BAD8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Daty (od dd.mm.rrrr do dd.mm.rrrr)</w:t>
            </w:r>
          </w:p>
        </w:tc>
      </w:tr>
      <w:tr w:rsidR="00E012F4" w:rsidRPr="00382A97" w14:paraId="71D7EDF5" w14:textId="77777777" w:rsidTr="00E012F4">
        <w:tc>
          <w:tcPr>
            <w:tcW w:w="1895" w:type="dxa"/>
            <w:shd w:val="clear" w:color="auto" w:fill="auto"/>
          </w:tcPr>
          <w:p w14:paraId="3874C7FD" w14:textId="77777777" w:rsidR="00031A27" w:rsidRPr="00382A97" w:rsidRDefault="00031A27" w:rsidP="00714F7F"/>
        </w:tc>
        <w:tc>
          <w:tcPr>
            <w:tcW w:w="1820" w:type="dxa"/>
            <w:shd w:val="clear" w:color="auto" w:fill="auto"/>
          </w:tcPr>
          <w:p w14:paraId="7328FF03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06CC0896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5C720495" w14:textId="77777777" w:rsidR="00031A27" w:rsidRPr="00382A97" w:rsidRDefault="00031A27" w:rsidP="00714F7F"/>
        </w:tc>
        <w:tc>
          <w:tcPr>
            <w:tcW w:w="1715" w:type="dxa"/>
            <w:shd w:val="clear" w:color="auto" w:fill="auto"/>
          </w:tcPr>
          <w:p w14:paraId="1D26BAC6" w14:textId="77777777" w:rsidR="00031A27" w:rsidRPr="00382A97" w:rsidRDefault="00031A27" w:rsidP="00714F7F"/>
        </w:tc>
      </w:tr>
      <w:tr w:rsidR="00E012F4" w:rsidRPr="00382A97" w14:paraId="47E86814" w14:textId="77777777" w:rsidTr="00E012F4">
        <w:tc>
          <w:tcPr>
            <w:tcW w:w="1895" w:type="dxa"/>
            <w:shd w:val="clear" w:color="auto" w:fill="auto"/>
          </w:tcPr>
          <w:p w14:paraId="03D0BA68" w14:textId="77777777" w:rsidR="00031A27" w:rsidRPr="00382A97" w:rsidRDefault="00031A27" w:rsidP="00714F7F"/>
        </w:tc>
        <w:tc>
          <w:tcPr>
            <w:tcW w:w="1820" w:type="dxa"/>
            <w:shd w:val="clear" w:color="auto" w:fill="auto"/>
          </w:tcPr>
          <w:p w14:paraId="798BD88E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04FFC94F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63DA89C7" w14:textId="77777777" w:rsidR="00031A27" w:rsidRPr="00382A97" w:rsidRDefault="00031A27" w:rsidP="00714F7F"/>
        </w:tc>
        <w:tc>
          <w:tcPr>
            <w:tcW w:w="1715" w:type="dxa"/>
            <w:shd w:val="clear" w:color="auto" w:fill="auto"/>
          </w:tcPr>
          <w:p w14:paraId="51E48C55" w14:textId="77777777" w:rsidR="00031A27" w:rsidRPr="00382A97" w:rsidRDefault="00031A27" w:rsidP="00714F7F"/>
        </w:tc>
      </w:tr>
      <w:tr w:rsidR="00031A27" w:rsidRPr="00382A97" w14:paraId="30AABC67" w14:textId="77777777" w:rsidTr="00E012F4"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0E1" w14:textId="1D1A423B" w:rsidR="00031A27" w:rsidRPr="00382A97" w:rsidRDefault="00031A27" w:rsidP="00714F7F">
            <w:r w:rsidRPr="00382A97">
              <w:rPr>
                <w:b/>
                <w:szCs w:val="22"/>
              </w:rPr>
              <w:t>Cele</w:t>
            </w:r>
            <w:r w:rsidR="00382A97" w:rsidRPr="00382A97">
              <w:rPr>
                <w:b/>
                <w:szCs w:val="22"/>
              </w:rPr>
              <w:t xml:space="preserve"> i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rez</w:t>
            </w:r>
            <w:r w:rsidRPr="00382A97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1BADE" w14:textId="77777777" w:rsidR="00031A27" w:rsidRPr="00382A97" w:rsidRDefault="00031A27" w:rsidP="00714F7F"/>
        </w:tc>
      </w:tr>
    </w:tbl>
    <w:p w14:paraId="799E98AC" w14:textId="77777777" w:rsidR="000608A3" w:rsidRPr="00382A97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382A97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13671336" w:rsidR="000608A3" w:rsidRPr="00382A97" w:rsidRDefault="000608A3" w:rsidP="003D18C7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 w:rsidRPr="00382A97">
              <w:rPr>
                <w:b/>
              </w:rPr>
              <w:t>1.2</w:t>
            </w:r>
            <w:r w:rsidRPr="00382A97">
              <w:tab/>
            </w:r>
            <w:r w:rsidRPr="00382A97">
              <w:rPr>
                <w:b/>
              </w:rPr>
              <w:t>ZDOLNOŚĆ OPERACYJNA DO ZREALIZOWANIA DZIAŁANIA / PROGRAMU PRAC BĘDĄCEGO PRZEDMIOTEM WNIOSKU PODMIOTU STOWARZYSZONEGO</w:t>
            </w:r>
            <w:r w:rsidRPr="00382A97">
              <w:t xml:space="preserve"> (nr</w:t>
            </w:r>
            <w:r w:rsidR="00382A97" w:rsidRPr="00382A97">
              <w:t> </w:t>
            </w:r>
            <w:r w:rsidRPr="00382A97">
              <w:t>1 – należy powtórzyć dla każdego podmiotu.</w:t>
            </w:r>
            <w:r w:rsidRPr="00382A97">
              <w:rPr>
                <w:sz w:val="20"/>
                <w:szCs w:val="20"/>
              </w:rPr>
              <w:t xml:space="preserve"> Tę rubrykę należy wypełnić JEDYNIE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ypadku, gdy kilka podmiotów spełnia kryteria przyznawania dotacji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wsp</w:t>
            </w:r>
            <w:r w:rsidRPr="00382A97">
              <w:rPr>
                <w:sz w:val="20"/>
                <w:szCs w:val="20"/>
              </w:rPr>
              <w:t xml:space="preserve">ólnie tworzą JEDEN podmiot, który należy traktować jako </w:t>
            </w:r>
            <w:r w:rsidRPr="00382A97">
              <w:rPr>
                <w:sz w:val="20"/>
                <w:szCs w:val="20"/>
                <w:u w:val="single"/>
              </w:rPr>
              <w:t>jedynego beneficjenta</w:t>
            </w:r>
            <w:r w:rsidRPr="00382A97">
              <w:rPr>
                <w:sz w:val="20"/>
                <w:szCs w:val="20"/>
              </w:rPr>
              <w:t>.)</w:t>
            </w:r>
            <w:r w:rsidRPr="00382A97">
              <w:rPr>
                <w:b/>
              </w:rPr>
              <w:t xml:space="preserve"> </w:t>
            </w:r>
          </w:p>
        </w:tc>
      </w:tr>
      <w:tr w:rsidR="00031A27" w:rsidRPr="00382A97" w14:paraId="65A2E13D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123" w14:textId="48368CDD" w:rsidR="00031A27" w:rsidRPr="00382A97" w:rsidRDefault="00031A27" w:rsidP="00031A27">
            <w:pPr>
              <w:spacing w:before="100" w:beforeAutospacing="1" w:after="100" w:afterAutospacing="1"/>
              <w:jc w:val="both"/>
            </w:pPr>
            <w:r w:rsidRPr="00382A97">
              <w:t>Podmiot stowarzyszony powinien przedstawić opis swoich odpowiednich kompetencji oraz dotychczasowych doświadczeń, jak również kompetencji personelu, który będzie zaangażowany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rea</w:t>
            </w:r>
            <w:r w:rsidRPr="00382A97">
              <w:t>lizację projektu (na podstawie ich profili lub życiorysów), aby wykazać, że personel jest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sta</w:t>
            </w:r>
            <w:r w:rsidRPr="00382A97">
              <w:t>nie skutecznie zrealizować działanie.</w:t>
            </w:r>
          </w:p>
          <w:p w14:paraId="10842C87" w14:textId="5CC16BD6" w:rsidR="00031A27" w:rsidRPr="00382A97" w:rsidRDefault="00031A27" w:rsidP="00031A2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382A97">
              <w:rPr>
                <w:i/>
              </w:rPr>
              <w:t>W stosownych przypadkach można wykorzystać następujące rubryki:</w:t>
            </w:r>
          </w:p>
          <w:p w14:paraId="59106942" w14:textId="77777777" w:rsidR="00031A27" w:rsidRPr="00382A97" w:rsidRDefault="00031A27" w:rsidP="00031A27">
            <w:pPr>
              <w:spacing w:before="100" w:beforeAutospacing="1" w:after="100" w:afterAutospacing="1"/>
              <w:jc w:val="both"/>
            </w:pPr>
          </w:p>
        </w:tc>
      </w:tr>
      <w:tr w:rsidR="00031A27" w:rsidRPr="00382A97" w14:paraId="27554045" w14:textId="77777777" w:rsidTr="00031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051" w14:textId="2A2A489C" w:rsidR="00031A27" w:rsidRPr="00382A97" w:rsidRDefault="00031A27" w:rsidP="00031A27">
            <w:pPr>
              <w:spacing w:before="100" w:beforeAutospacing="1" w:after="100" w:afterAutospacing="1"/>
              <w:jc w:val="both"/>
            </w:pPr>
            <w:r w:rsidRPr="00382A97">
              <w:t>Imię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naz</w:t>
            </w:r>
            <w:r w:rsidRPr="00382A97">
              <w:t>wisko wnioskodawcy:</w:t>
            </w:r>
          </w:p>
        </w:tc>
      </w:tr>
    </w:tbl>
    <w:p w14:paraId="6E047130" w14:textId="77777777" w:rsidR="00E012F4" w:rsidRPr="00382A97" w:rsidRDefault="00E012F4" w:rsidP="00E01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20"/>
        <w:gridCol w:w="1837"/>
        <w:gridCol w:w="1821"/>
        <w:gridCol w:w="1715"/>
      </w:tblGrid>
      <w:tr w:rsidR="00031A27" w:rsidRPr="00382A97" w14:paraId="5E63EF75" w14:textId="77777777" w:rsidTr="00E012F4">
        <w:tc>
          <w:tcPr>
            <w:tcW w:w="3715" w:type="dxa"/>
            <w:gridSpan w:val="2"/>
            <w:shd w:val="clear" w:color="auto" w:fill="auto"/>
          </w:tcPr>
          <w:p w14:paraId="0C8F5D6D" w14:textId="77777777" w:rsidR="00031A27" w:rsidRPr="00382A97" w:rsidRDefault="00031A27" w:rsidP="00714F7F">
            <w:r w:rsidRPr="00382A97">
              <w:rPr>
                <w:b/>
                <w:szCs w:val="22"/>
              </w:rPr>
              <w:t>Nazwa projektu: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2FFE793" w14:textId="77777777" w:rsidR="00031A27" w:rsidRPr="00382A97" w:rsidRDefault="00031A27" w:rsidP="00714F7F">
            <w:r w:rsidRPr="00382A97">
              <w:rPr>
                <w:b/>
                <w:szCs w:val="22"/>
              </w:rPr>
              <w:t>Sektor</w:t>
            </w:r>
          </w:p>
        </w:tc>
      </w:tr>
      <w:tr w:rsidR="00E012F4" w:rsidRPr="00382A97" w14:paraId="3E3965E0" w14:textId="77777777" w:rsidTr="00E012F4">
        <w:tc>
          <w:tcPr>
            <w:tcW w:w="1895" w:type="dxa"/>
            <w:shd w:val="clear" w:color="auto" w:fill="auto"/>
          </w:tcPr>
          <w:p w14:paraId="3AE63B7D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Miejsce realizacji działania</w:t>
            </w:r>
          </w:p>
        </w:tc>
        <w:tc>
          <w:tcPr>
            <w:tcW w:w="1820" w:type="dxa"/>
            <w:shd w:val="clear" w:color="auto" w:fill="auto"/>
          </w:tcPr>
          <w:p w14:paraId="2D84F80A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Kwota działania (w EUR)</w:t>
            </w:r>
          </w:p>
        </w:tc>
        <w:tc>
          <w:tcPr>
            <w:tcW w:w="1821" w:type="dxa"/>
            <w:shd w:val="clear" w:color="auto" w:fill="auto"/>
          </w:tcPr>
          <w:p w14:paraId="612C5200" w14:textId="2EE72002" w:rsidR="00031A27" w:rsidRPr="00382A97" w:rsidRDefault="003E3BF8" w:rsidP="00E012F4">
            <w:pPr>
              <w:jc w:val="center"/>
            </w:pPr>
            <w:r w:rsidRPr="00382A97">
              <w:rPr>
                <w:b/>
                <w:szCs w:val="22"/>
              </w:rPr>
              <w:t>Rola</w:t>
            </w:r>
            <w:r w:rsidR="00382A97" w:rsidRPr="00382A97">
              <w:rPr>
                <w:b/>
                <w:szCs w:val="22"/>
              </w:rPr>
              <w:t xml:space="preserve"> w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dzi</w:t>
            </w:r>
            <w:r w:rsidRPr="00382A97">
              <w:rPr>
                <w:b/>
                <w:szCs w:val="22"/>
              </w:rPr>
              <w:t xml:space="preserve">ałaniu: Wnioskodawca, podmiot </w:t>
            </w:r>
            <w:r w:rsidRPr="00382A97">
              <w:rPr>
                <w:b/>
                <w:szCs w:val="22"/>
              </w:rPr>
              <w:lastRenderedPageBreak/>
              <w:t>stowarzyszony</w:t>
            </w:r>
          </w:p>
        </w:tc>
        <w:tc>
          <w:tcPr>
            <w:tcW w:w="1821" w:type="dxa"/>
            <w:shd w:val="clear" w:color="auto" w:fill="auto"/>
          </w:tcPr>
          <w:p w14:paraId="7C52B6F1" w14:textId="4D4DA516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lastRenderedPageBreak/>
              <w:t>Udział budżetowy</w:t>
            </w:r>
            <w:r w:rsidR="00382A97" w:rsidRPr="00382A97">
              <w:rPr>
                <w:b/>
                <w:szCs w:val="22"/>
              </w:rPr>
              <w:t xml:space="preserve"> w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pro</w:t>
            </w:r>
            <w:r w:rsidRPr="00382A97">
              <w:rPr>
                <w:b/>
                <w:szCs w:val="22"/>
              </w:rPr>
              <w:t>jekcie</w:t>
            </w:r>
          </w:p>
        </w:tc>
        <w:tc>
          <w:tcPr>
            <w:tcW w:w="1715" w:type="dxa"/>
            <w:shd w:val="clear" w:color="auto" w:fill="auto"/>
          </w:tcPr>
          <w:p w14:paraId="0C413FCD" w14:textId="77777777" w:rsidR="00031A27" w:rsidRPr="00382A97" w:rsidRDefault="00031A27" w:rsidP="00E012F4">
            <w:pPr>
              <w:jc w:val="center"/>
            </w:pPr>
            <w:r w:rsidRPr="00382A97">
              <w:rPr>
                <w:b/>
                <w:szCs w:val="22"/>
              </w:rPr>
              <w:t>Daty (od dd.mm.rrrr do dd.mm.rrrr)</w:t>
            </w:r>
          </w:p>
        </w:tc>
      </w:tr>
      <w:tr w:rsidR="00E012F4" w:rsidRPr="00382A97" w14:paraId="732AB105" w14:textId="77777777" w:rsidTr="00E012F4">
        <w:tc>
          <w:tcPr>
            <w:tcW w:w="1895" w:type="dxa"/>
            <w:shd w:val="clear" w:color="auto" w:fill="auto"/>
          </w:tcPr>
          <w:p w14:paraId="3B062A60" w14:textId="77777777" w:rsidR="00031A27" w:rsidRPr="00382A97" w:rsidRDefault="00031A27" w:rsidP="00714F7F"/>
        </w:tc>
        <w:tc>
          <w:tcPr>
            <w:tcW w:w="1820" w:type="dxa"/>
            <w:shd w:val="clear" w:color="auto" w:fill="auto"/>
          </w:tcPr>
          <w:p w14:paraId="76948335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3A7A7C65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0802F727" w14:textId="77777777" w:rsidR="00031A27" w:rsidRPr="00382A97" w:rsidRDefault="00031A27" w:rsidP="00714F7F"/>
        </w:tc>
        <w:tc>
          <w:tcPr>
            <w:tcW w:w="1715" w:type="dxa"/>
            <w:shd w:val="clear" w:color="auto" w:fill="auto"/>
          </w:tcPr>
          <w:p w14:paraId="74D03914" w14:textId="77777777" w:rsidR="00031A27" w:rsidRPr="00382A97" w:rsidRDefault="00031A27" w:rsidP="00714F7F"/>
        </w:tc>
      </w:tr>
      <w:tr w:rsidR="00E012F4" w:rsidRPr="00382A97" w14:paraId="3144BB23" w14:textId="77777777" w:rsidTr="00E012F4">
        <w:tc>
          <w:tcPr>
            <w:tcW w:w="1895" w:type="dxa"/>
            <w:shd w:val="clear" w:color="auto" w:fill="auto"/>
          </w:tcPr>
          <w:p w14:paraId="47D5F74A" w14:textId="77777777" w:rsidR="00031A27" w:rsidRPr="00382A97" w:rsidRDefault="00031A27" w:rsidP="00714F7F"/>
        </w:tc>
        <w:tc>
          <w:tcPr>
            <w:tcW w:w="1820" w:type="dxa"/>
            <w:shd w:val="clear" w:color="auto" w:fill="auto"/>
          </w:tcPr>
          <w:p w14:paraId="767CB011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287B6261" w14:textId="77777777" w:rsidR="00031A27" w:rsidRPr="00382A97" w:rsidRDefault="00031A27" w:rsidP="00714F7F"/>
        </w:tc>
        <w:tc>
          <w:tcPr>
            <w:tcW w:w="1821" w:type="dxa"/>
            <w:shd w:val="clear" w:color="auto" w:fill="auto"/>
          </w:tcPr>
          <w:p w14:paraId="2079F3CA" w14:textId="77777777" w:rsidR="00031A27" w:rsidRPr="00382A97" w:rsidRDefault="00031A27" w:rsidP="00714F7F"/>
        </w:tc>
        <w:tc>
          <w:tcPr>
            <w:tcW w:w="1715" w:type="dxa"/>
            <w:shd w:val="clear" w:color="auto" w:fill="auto"/>
          </w:tcPr>
          <w:p w14:paraId="018A49FA" w14:textId="77777777" w:rsidR="00031A27" w:rsidRPr="00382A97" w:rsidRDefault="00031A27" w:rsidP="00714F7F"/>
        </w:tc>
      </w:tr>
      <w:tr w:rsidR="00031A27" w:rsidRPr="00382A97" w14:paraId="0BEEC446" w14:textId="77777777" w:rsidTr="00E012F4">
        <w:tc>
          <w:tcPr>
            <w:tcW w:w="3715" w:type="dxa"/>
            <w:gridSpan w:val="2"/>
            <w:shd w:val="clear" w:color="auto" w:fill="auto"/>
          </w:tcPr>
          <w:p w14:paraId="34CBF3DA" w14:textId="1D9AFFA5" w:rsidR="00031A27" w:rsidRPr="00382A97" w:rsidRDefault="00031A27" w:rsidP="00714F7F">
            <w:r w:rsidRPr="00382A97">
              <w:rPr>
                <w:b/>
                <w:szCs w:val="22"/>
              </w:rPr>
              <w:t>Cele</w:t>
            </w:r>
            <w:r w:rsidR="00382A97" w:rsidRPr="00382A97">
              <w:rPr>
                <w:b/>
                <w:szCs w:val="22"/>
              </w:rPr>
              <w:t xml:space="preserve"> i</w:t>
            </w:r>
            <w:r w:rsidR="00382A97">
              <w:rPr>
                <w:b/>
                <w:szCs w:val="22"/>
              </w:rPr>
              <w:t> </w:t>
            </w:r>
            <w:r w:rsidR="00382A97" w:rsidRPr="00382A97">
              <w:rPr>
                <w:b/>
                <w:szCs w:val="22"/>
              </w:rPr>
              <w:t>rez</w:t>
            </w:r>
            <w:r w:rsidRPr="00382A97">
              <w:rPr>
                <w:b/>
                <w:szCs w:val="22"/>
              </w:rPr>
              <w:t>ultaty działania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F56B1C6" w14:textId="77777777" w:rsidR="00031A27" w:rsidRPr="00382A97" w:rsidRDefault="00031A27" w:rsidP="00714F7F"/>
        </w:tc>
      </w:tr>
    </w:tbl>
    <w:p w14:paraId="799E98D0" w14:textId="77777777" w:rsidR="0083624A" w:rsidRPr="00382A97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382A97" w14:paraId="799E98D2" w14:textId="77777777" w:rsidTr="009F0C9A">
        <w:tc>
          <w:tcPr>
            <w:tcW w:w="9178" w:type="dxa"/>
            <w:shd w:val="clear" w:color="auto" w:fill="C0C0C0"/>
          </w:tcPr>
          <w:p w14:paraId="799E98D1" w14:textId="77777777" w:rsidR="00F06B35" w:rsidRPr="00382A97" w:rsidRDefault="00F06B35" w:rsidP="003D18C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 xml:space="preserve">2 ZDOLNOŚĆ FINANSOWA </w:t>
            </w:r>
          </w:p>
        </w:tc>
      </w:tr>
    </w:tbl>
    <w:p w14:paraId="799E98D3" w14:textId="4B381D62" w:rsidR="00BE0174" w:rsidRPr="00382A97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2"/>
      </w:tblGrid>
      <w:tr w:rsidR="006F20A0" w:rsidRPr="00382A97" w14:paraId="3C0525EE" w14:textId="77777777" w:rsidTr="00BD699F">
        <w:tc>
          <w:tcPr>
            <w:tcW w:w="9102" w:type="dxa"/>
            <w:shd w:val="pct10" w:color="auto" w:fill="auto"/>
          </w:tcPr>
          <w:p w14:paraId="04A0A5B2" w14:textId="77777777" w:rsidR="006F20A0" w:rsidRPr="00382A97" w:rsidRDefault="006F20A0" w:rsidP="00BD699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INFORMACJA PRAWNA</w:t>
            </w:r>
          </w:p>
          <w:p w14:paraId="22015736" w14:textId="77777777" w:rsidR="006F20A0" w:rsidRPr="00382A97" w:rsidRDefault="006F20A0" w:rsidP="00BD699F">
            <w:pPr>
              <w:spacing w:before="100" w:beforeAutospacing="1" w:after="100" w:afterAutospacing="1"/>
              <w:jc w:val="both"/>
            </w:pPr>
            <w:r w:rsidRPr="00382A97">
              <w:t xml:space="preserve">Tej sekcji nie wypełniają wnioskodawcy będący osobami fizycznymi otrzymującymi stypendium lub najbardziej potrzebującymi osobami fizycznymi otrzymującymi wsparcie bezpośrednie. </w:t>
            </w:r>
          </w:p>
          <w:p w14:paraId="287B7947" w14:textId="6D16D2EC" w:rsidR="006F20A0" w:rsidRPr="00382A97" w:rsidRDefault="006F20A0" w:rsidP="00BD699F">
            <w:pPr>
              <w:spacing w:before="100" w:beforeAutospacing="1" w:after="100" w:afterAutospacing="1"/>
              <w:jc w:val="both"/>
            </w:pPr>
            <w:r w:rsidRPr="00382A97">
              <w:t>W przypadku dotacji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wys</w:t>
            </w:r>
            <w:r w:rsidRPr="00382A97">
              <w:t>okości 60 000 EUR lub niższych, jak również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prz</w:t>
            </w:r>
            <w:r w:rsidRPr="00382A97">
              <w:t>ypadku dotacji przeznaczonych dla organów publicznych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org</w:t>
            </w:r>
            <w:r w:rsidRPr="00382A97">
              <w:t>anizacji międzynarodowych jedynym wymaganym dokumentem potwierdzającym jest oświadczenie przedstawione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sek</w:t>
            </w:r>
            <w:r w:rsidRPr="00382A97">
              <w:t>cji 5.</w:t>
            </w:r>
          </w:p>
          <w:p w14:paraId="68F4C1C6" w14:textId="61CE9E29" w:rsidR="001268C4" w:rsidRPr="00382A97" w:rsidRDefault="00B023D6" w:rsidP="00BD699F">
            <w:pPr>
              <w:jc w:val="both"/>
            </w:pPr>
            <w:r w:rsidRPr="00382A97">
              <w:t>Jeśli wniosek dotyczy dotacji na działanie przewyższającej 750 000 EUR lub dotacji operacyjnych powyżej 100 000 EUR, należy przedłożyć sprawozdanie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bad</w:t>
            </w:r>
            <w:r w:rsidRPr="00382A97">
              <w:t>ania sporządzone przez zatwierdzonego audytora zewnętrznego,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wyj</w:t>
            </w:r>
            <w:r w:rsidRPr="00382A97">
              <w:t>ątkiem placówek edukacyjno-szkoleniowych oraz,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prz</w:t>
            </w:r>
            <w:r w:rsidRPr="00382A97">
              <w:t>ypadku umów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kil</w:t>
            </w:r>
            <w:r w:rsidRPr="00382A97">
              <w:t>koma beneficjentami, beneficjentów, którzy przyjęli na siebie odpowiedzialność solidarną lub którzy nie ponoszą żadnej odpowiedzialności finansowej. Sprawozdanie to zawiera poświadczenie sprawozdania rachunkowego za ostatnie dostępne dwa lata obrachunkowe. Jeżeli sprawozdanie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aud</w:t>
            </w:r>
            <w:r w:rsidRPr="00382A97">
              <w:t xml:space="preserve">ytu nie jest dostępne, wnioskodawca musi dostarczyć oświadczenie podpisane przez upoważnionego przedstawiciela potwierdzające ważność sprawozdań finansowych wnioskodawcy za maksymalnie trzy ostatnie dostępne lata budżetowe. </w:t>
            </w:r>
          </w:p>
          <w:p w14:paraId="10BABEF2" w14:textId="77777777" w:rsidR="001268C4" w:rsidRPr="00382A97" w:rsidRDefault="001268C4" w:rsidP="00BD699F">
            <w:pPr>
              <w:jc w:val="both"/>
            </w:pPr>
          </w:p>
          <w:p w14:paraId="6E908262" w14:textId="3201C43F" w:rsidR="001268C4" w:rsidRPr="00382A97" w:rsidRDefault="001268C4" w:rsidP="00BD699F">
            <w:pPr>
              <w:jc w:val="both"/>
            </w:pPr>
            <w:r w:rsidRPr="00382A97">
              <w:t>W przypadku ramowych umów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par</w:t>
            </w:r>
            <w:r w:rsidRPr="00382A97">
              <w:t>tnerstwie finansowym (FFPA) sprawozdanie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aud</w:t>
            </w:r>
            <w:r w:rsidRPr="00382A97">
              <w:t>ytu musi obejmować dwa dostępne lata budżetowe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mus</w:t>
            </w:r>
            <w:r w:rsidRPr="00382A97">
              <w:t>i zostać złożone najpóźniej przed podpisaniem FFPA.</w:t>
            </w:r>
          </w:p>
          <w:p w14:paraId="500DC9D7" w14:textId="7F466151" w:rsidR="006F20A0" w:rsidRPr="00382A97" w:rsidRDefault="006F20A0" w:rsidP="00BD699F">
            <w:pPr>
              <w:jc w:val="both"/>
            </w:pPr>
          </w:p>
        </w:tc>
      </w:tr>
    </w:tbl>
    <w:p w14:paraId="42CC0CD2" w14:textId="77777777" w:rsidR="006F20A0" w:rsidRPr="00382A97" w:rsidRDefault="006F20A0" w:rsidP="003D18C7">
      <w:pPr>
        <w:spacing w:before="100" w:beforeAutospacing="1" w:after="100" w:afterAutospacing="1"/>
        <w:rPr>
          <w:b/>
          <w:u w:val="single"/>
        </w:rPr>
      </w:pPr>
    </w:p>
    <w:p w14:paraId="7FEF657A" w14:textId="77777777" w:rsidR="006F20A0" w:rsidRPr="00382A97" w:rsidRDefault="006F20A0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382A97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382A97" w:rsidRDefault="00430A7E" w:rsidP="00F3514B">
            <w:pPr>
              <w:jc w:val="both"/>
              <w:rPr>
                <w:b/>
              </w:rPr>
            </w:pPr>
            <w:r w:rsidRPr="00382A97">
              <w:rPr>
                <w:b/>
              </w:rPr>
              <w:t>2.1 WYKAZANIE ZDOLNOŚCI FINANSOWEJ WNIOSKODAWCY</w:t>
            </w:r>
          </w:p>
        </w:tc>
      </w:tr>
      <w:tr w:rsidR="00B17C55" w:rsidRPr="00382A97" w14:paraId="799E98E4" w14:textId="77777777" w:rsidTr="00365987">
        <w:trPr>
          <w:trHeight w:val="2329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BBE9" w14:textId="096933B2" w:rsidR="00410A2A" w:rsidRPr="00382A97" w:rsidRDefault="002C5932" w:rsidP="003046F6">
            <w:pPr>
              <w:spacing w:before="120"/>
              <w:jc w:val="both"/>
            </w:pPr>
            <w:r w:rsidRPr="00382A97">
              <w:t>Jako poświadczenie zdolności finansowej wnioskodawca powinien przedłożyć następujące dokumenty:</w:t>
            </w:r>
          </w:p>
          <w:p w14:paraId="799E98E2" w14:textId="73C7D0F5" w:rsidR="00B17C55" w:rsidRPr="00382A97" w:rsidRDefault="00031A27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382A97">
              <w:rPr>
                <w:i/>
              </w:rPr>
              <w:t>bilans lub wyciąg</w:t>
            </w:r>
            <w:r w:rsidR="00382A97" w:rsidRPr="00382A97">
              <w:rPr>
                <w:i/>
              </w:rPr>
              <w:t xml:space="preserve"> z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bil</w:t>
            </w:r>
            <w:r w:rsidRPr="00382A97">
              <w:rPr>
                <w:i/>
              </w:rPr>
              <w:t>ansu za ostatnie dwa lata obrachunkowe, za które zamknięto księgi;</w:t>
            </w:r>
          </w:p>
          <w:p w14:paraId="799E98E3" w14:textId="129AB720" w:rsidR="00B17C55" w:rsidRPr="00382A97" w:rsidRDefault="00F404B9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382A97">
              <w:rPr>
                <w:i/>
              </w:rPr>
              <w:t>rachunek zysków</w:t>
            </w:r>
            <w:r w:rsidR="00382A97" w:rsidRPr="00382A97">
              <w:rPr>
                <w:i/>
              </w:rPr>
              <w:t xml:space="preserve"> i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str</w:t>
            </w:r>
            <w:r w:rsidRPr="00382A97">
              <w:rPr>
                <w:i/>
              </w:rPr>
              <w:t>at za ostatnie dwa lata obrachunkowe, za które zamknięto księgi</w:t>
            </w:r>
            <w:r w:rsidR="00382A97" w:rsidRPr="00382A97">
              <w:rPr>
                <w:i/>
              </w:rPr>
              <w:t>. W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prz</w:t>
            </w:r>
            <w:r w:rsidRPr="00382A97">
              <w:rPr>
                <w:i/>
              </w:rPr>
              <w:t>ypadku nowo utworzonych podmiotów sprawozdanie roczne należy zastąpić planem operacyjnym.</w:t>
            </w:r>
          </w:p>
        </w:tc>
      </w:tr>
      <w:tr w:rsidR="00B34F8B" w:rsidRPr="00382A97" w14:paraId="76F8C9D6" w14:textId="77777777" w:rsidTr="00B34F8B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BA153" w14:textId="565E9BFA" w:rsidR="00B34F8B" w:rsidRPr="00382A97" w:rsidRDefault="00B34F8B" w:rsidP="00B34F8B">
            <w:pPr>
              <w:spacing w:before="100" w:beforeAutospacing="1" w:after="240"/>
              <w:rPr>
                <w:i/>
              </w:rPr>
            </w:pPr>
            <w:r w:rsidRPr="00382A97">
              <w:rPr>
                <w:i/>
              </w:rPr>
              <w:t>lub</w:t>
            </w:r>
          </w:p>
        </w:tc>
      </w:tr>
      <w:tr w:rsidR="00B34F8B" w:rsidRPr="00382A97" w14:paraId="6D2D7644" w14:textId="77777777" w:rsidTr="00B34F8B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41640B08" w14:textId="77777777" w:rsidR="00B34F8B" w:rsidRPr="00382A97" w:rsidRDefault="00B34F8B" w:rsidP="00B34F8B">
            <w:pPr>
              <w:spacing w:before="100" w:beforeAutospacing="1" w:after="100" w:afterAutospacing="1"/>
            </w:pPr>
            <w:r w:rsidRPr="00382A97">
              <w:rPr>
                <w:b/>
              </w:rPr>
              <w:lastRenderedPageBreak/>
              <w:t>2.1 ZDOLNOŚĆ FINANSOWA WNIOSKODAWCY</w:t>
            </w:r>
          </w:p>
          <w:p w14:paraId="36080826" w14:textId="1D2F36ED" w:rsidR="00B34F8B" w:rsidRPr="00382A97" w:rsidRDefault="00B34F8B" w:rsidP="004F431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t>Wnioskodawca musi wykazać, że posiada stabilne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wys</w:t>
            </w:r>
            <w:r w:rsidRPr="00382A97">
              <w:t>tarczające źródła finansowania pozwalające na realizację działania przez cały okres, na który zaplanowano działanie, i na uczestnictwo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fin</w:t>
            </w:r>
            <w:r w:rsidRPr="00382A97">
              <w:t>ansowaniu działania. Wskaźniki odnoszą się do ostatnich dwóch lat obrachunkowych, za które zamknięto księgi.</w:t>
            </w:r>
          </w:p>
        </w:tc>
      </w:tr>
      <w:tr w:rsidR="00B34F8B" w:rsidRPr="00382A97" w14:paraId="215AF736" w14:textId="77777777" w:rsidTr="00B34F8B">
        <w:tc>
          <w:tcPr>
            <w:tcW w:w="3194" w:type="dxa"/>
            <w:shd w:val="clear" w:color="auto" w:fill="auto"/>
          </w:tcPr>
          <w:p w14:paraId="041EEE17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1A0A4AD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Rok N</w:t>
            </w:r>
          </w:p>
        </w:tc>
        <w:tc>
          <w:tcPr>
            <w:tcW w:w="2970" w:type="dxa"/>
            <w:shd w:val="clear" w:color="auto" w:fill="auto"/>
          </w:tcPr>
          <w:p w14:paraId="7ADA3CC9" w14:textId="2DD0E4D2" w:rsidR="00B34F8B" w:rsidRPr="00382A97" w:rsidRDefault="00410A2A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Rok N-1</w:t>
            </w:r>
          </w:p>
        </w:tc>
      </w:tr>
      <w:tr w:rsidR="00B34F8B" w:rsidRPr="00382A97" w14:paraId="73A53279" w14:textId="77777777" w:rsidTr="00B34F8B">
        <w:tc>
          <w:tcPr>
            <w:tcW w:w="3194" w:type="dxa"/>
            <w:shd w:val="clear" w:color="auto" w:fill="auto"/>
          </w:tcPr>
          <w:p w14:paraId="39CAA6C3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2E6C6002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0EABE60D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3FE781BD" w14:textId="77777777" w:rsidTr="00B34F8B">
        <w:trPr>
          <w:trHeight w:val="387"/>
        </w:trPr>
        <w:tc>
          <w:tcPr>
            <w:tcW w:w="3194" w:type="dxa"/>
            <w:shd w:val="clear" w:color="auto" w:fill="auto"/>
          </w:tcPr>
          <w:p w14:paraId="238E3D2D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22CDAC82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475FC3CE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2A72BB74" w14:textId="77777777" w:rsidTr="00B34F8B">
        <w:tc>
          <w:tcPr>
            <w:tcW w:w="3194" w:type="dxa"/>
            <w:shd w:val="clear" w:color="auto" w:fill="auto"/>
          </w:tcPr>
          <w:p w14:paraId="2F690993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6BA1250A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016EC44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3FCDD091" w14:textId="77777777" w:rsidTr="00B34F8B">
        <w:tc>
          <w:tcPr>
            <w:tcW w:w="3194" w:type="dxa"/>
            <w:shd w:val="clear" w:color="auto" w:fill="auto"/>
          </w:tcPr>
          <w:p w14:paraId="0E8E2750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7E86D730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5FA564F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3D5D0FC4" w14:textId="77777777" w:rsidTr="00B34F8B">
        <w:trPr>
          <w:trHeight w:val="547"/>
        </w:trPr>
        <w:tc>
          <w:tcPr>
            <w:tcW w:w="3194" w:type="dxa"/>
            <w:shd w:val="clear" w:color="auto" w:fill="auto"/>
          </w:tcPr>
          <w:p w14:paraId="55C72989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549144F6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40F6330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62A52A15" w14:textId="77777777" w:rsidTr="00B34F8B">
        <w:tc>
          <w:tcPr>
            <w:tcW w:w="3194" w:type="dxa"/>
            <w:shd w:val="clear" w:color="auto" w:fill="auto"/>
          </w:tcPr>
          <w:p w14:paraId="36329830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4E0535F0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8F3237C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04788E8F" w14:textId="77777777" w:rsidTr="00B34F8B">
        <w:tc>
          <w:tcPr>
            <w:tcW w:w="3194" w:type="dxa"/>
            <w:shd w:val="clear" w:color="auto" w:fill="auto"/>
          </w:tcPr>
          <w:p w14:paraId="754C3FE4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093C0CFC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5FCADC76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0F0D214A" w14:textId="05C2CBA2" w:rsidR="00B34F8B" w:rsidRPr="00382A97" w:rsidRDefault="00B34F8B" w:rsidP="003D18C7">
      <w:pPr>
        <w:spacing w:before="100" w:beforeAutospacing="1" w:after="100" w:afterAutospacing="1"/>
        <w:rPr>
          <w:b/>
          <w:u w:val="single"/>
        </w:rPr>
      </w:pPr>
    </w:p>
    <w:p w14:paraId="1D0ABEB9" w14:textId="77777777" w:rsidR="00B34F8B" w:rsidRPr="00382A97" w:rsidRDefault="00B34F8B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382A97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1EBB3DF9" w:rsidR="005B233C" w:rsidRPr="00382A97" w:rsidRDefault="005B233C" w:rsidP="003D18C7">
            <w:pPr>
              <w:jc w:val="both"/>
              <w:rPr>
                <w:b/>
              </w:rPr>
            </w:pPr>
            <w:r w:rsidRPr="00382A97">
              <w:rPr>
                <w:b/>
              </w:rPr>
              <w:t>2.2 WYKAZANIE ZDOLNOŚCI FINANSOWEJ PODMIOTU STOWARZYSZONEGO</w:t>
            </w:r>
            <w:r w:rsidRPr="00382A97">
              <w:t xml:space="preserve"> (nr</w:t>
            </w:r>
            <w:r w:rsidR="00382A97" w:rsidRPr="00382A97">
              <w:t> </w:t>
            </w:r>
            <w:r w:rsidRPr="00382A97">
              <w:t>1 – należy powtórzyć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>iesieniu do każdego podmiotu.</w:t>
            </w:r>
            <w:r w:rsidRPr="00382A97">
              <w:rPr>
                <w:sz w:val="20"/>
                <w:szCs w:val="20"/>
              </w:rPr>
              <w:t xml:space="preserve"> Tę rubrykę należy wypełnić JEDYNIE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ypadku, gdy kilka podmiotów spełnia kryteria przyznawania dotacji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wsp</w:t>
            </w:r>
            <w:r w:rsidRPr="00382A97">
              <w:rPr>
                <w:sz w:val="20"/>
                <w:szCs w:val="20"/>
              </w:rPr>
              <w:t xml:space="preserve">ólnie tworzą JEDEN podmiot, który należy traktować jako </w:t>
            </w:r>
            <w:r w:rsidRPr="00382A97">
              <w:rPr>
                <w:sz w:val="20"/>
                <w:szCs w:val="20"/>
                <w:u w:val="single"/>
              </w:rPr>
              <w:t>jedynego beneficjenta</w:t>
            </w:r>
            <w:r w:rsidRPr="00382A97">
              <w:rPr>
                <w:sz w:val="20"/>
                <w:szCs w:val="20"/>
              </w:rPr>
              <w:t>.)</w:t>
            </w:r>
          </w:p>
        </w:tc>
      </w:tr>
      <w:tr w:rsidR="005B233C" w:rsidRPr="00382A97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F016B9D" w14:textId="39944D60" w:rsidR="00410A2A" w:rsidRPr="00382A97" w:rsidRDefault="005B233C" w:rsidP="006962E8">
            <w:pPr>
              <w:spacing w:before="120"/>
              <w:jc w:val="both"/>
            </w:pPr>
            <w:r w:rsidRPr="00382A97">
              <w:t>Jako poświadczenie zdolności finansowej podmiot stowarzyszony powinien przedłożyć następujące dokumenty:</w:t>
            </w:r>
          </w:p>
          <w:p w14:paraId="799E9911" w14:textId="1CD8F14F" w:rsidR="005B233C" w:rsidRPr="00382A97" w:rsidRDefault="00031A27" w:rsidP="006962E8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382A97">
              <w:rPr>
                <w:i/>
              </w:rPr>
              <w:t>bilans lub wyciąg</w:t>
            </w:r>
            <w:r w:rsidR="00382A97" w:rsidRPr="00382A97">
              <w:rPr>
                <w:i/>
              </w:rPr>
              <w:t xml:space="preserve"> z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bil</w:t>
            </w:r>
            <w:r w:rsidRPr="00382A97">
              <w:rPr>
                <w:i/>
              </w:rPr>
              <w:t>ansu za ostatnie dwa lata obrachunkowe, za które zamknięto księgi;</w:t>
            </w:r>
          </w:p>
          <w:p w14:paraId="799E9912" w14:textId="54554576" w:rsidR="005B233C" w:rsidRPr="00382A97" w:rsidRDefault="005B233C" w:rsidP="00031A27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 w:rsidRPr="00382A97">
              <w:rPr>
                <w:i/>
              </w:rPr>
              <w:t>rachunek zysków</w:t>
            </w:r>
            <w:r w:rsidR="00382A97" w:rsidRPr="00382A97">
              <w:rPr>
                <w:i/>
              </w:rPr>
              <w:t xml:space="preserve"> i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str</w:t>
            </w:r>
            <w:r w:rsidRPr="00382A97">
              <w:rPr>
                <w:i/>
              </w:rPr>
              <w:t>at za ostatnie dwa lata obrachunkowe, za które zamknięto księgi</w:t>
            </w:r>
            <w:r w:rsidR="00382A97" w:rsidRPr="00382A97">
              <w:rPr>
                <w:i/>
              </w:rPr>
              <w:t>. W</w:t>
            </w:r>
            <w:r w:rsidR="00382A97">
              <w:rPr>
                <w:i/>
              </w:rPr>
              <w:t> </w:t>
            </w:r>
            <w:r w:rsidR="00382A97" w:rsidRPr="00382A97">
              <w:rPr>
                <w:i/>
              </w:rPr>
              <w:t>prz</w:t>
            </w:r>
            <w:r w:rsidRPr="00382A97">
              <w:rPr>
                <w:i/>
              </w:rPr>
              <w:t>ypadku nowo utworzonych podmiotów sprawozdanie roczne należy zastąpić planem operacyjnym.</w:t>
            </w:r>
          </w:p>
        </w:tc>
      </w:tr>
    </w:tbl>
    <w:p w14:paraId="799E9914" w14:textId="77777777" w:rsidR="005B233C" w:rsidRPr="00382A97" w:rsidRDefault="005B233C" w:rsidP="00D55AE3">
      <w:pPr>
        <w:rPr>
          <w:b/>
          <w:u w:val="single"/>
        </w:rPr>
      </w:pPr>
    </w:p>
    <w:p w14:paraId="1BBF6DA1" w14:textId="338D8C0C" w:rsidR="00B34F8B" w:rsidRPr="00382A97" w:rsidRDefault="00B34F8B" w:rsidP="00B34F8B">
      <w:pPr>
        <w:rPr>
          <w:i/>
        </w:rPr>
      </w:pPr>
      <w:r w:rsidRPr="00382A97">
        <w:rPr>
          <w:i/>
        </w:rPr>
        <w:t>lub</w:t>
      </w:r>
    </w:p>
    <w:p w14:paraId="19DD74FC" w14:textId="77777777" w:rsidR="00B34F8B" w:rsidRPr="00382A97" w:rsidRDefault="00B34F8B" w:rsidP="00B34F8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B34F8B" w:rsidRPr="00382A97" w14:paraId="191BDA20" w14:textId="77777777" w:rsidTr="00B34F8B">
        <w:tc>
          <w:tcPr>
            <w:tcW w:w="9072" w:type="dxa"/>
            <w:gridSpan w:val="3"/>
            <w:shd w:val="clear" w:color="auto" w:fill="C0C0C0"/>
          </w:tcPr>
          <w:p w14:paraId="5FDDA390" w14:textId="6C761F70" w:rsidR="00B34F8B" w:rsidRPr="00382A97" w:rsidRDefault="00B34F8B" w:rsidP="00B34F8B">
            <w:pPr>
              <w:spacing w:before="100" w:beforeAutospacing="1" w:after="100" w:afterAutospacing="1"/>
            </w:pPr>
            <w:r w:rsidRPr="00382A97">
              <w:rPr>
                <w:b/>
              </w:rPr>
              <w:t>2.2 ZDOLNOŚĆ FINANSOWA PODMIOTU STOWARZYSZONEGO</w:t>
            </w:r>
            <w:r w:rsidRPr="00382A97">
              <w:t xml:space="preserve"> (nr</w:t>
            </w:r>
            <w:r w:rsidR="00382A97" w:rsidRPr="00382A97">
              <w:t> </w:t>
            </w:r>
            <w:r w:rsidRPr="00382A97">
              <w:t>1 – należy powtórzyć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 xml:space="preserve">iesieniu do każdego podmiotu. </w:t>
            </w:r>
            <w:r w:rsidRPr="00382A97">
              <w:rPr>
                <w:sz w:val="20"/>
                <w:szCs w:val="20"/>
              </w:rPr>
              <w:t>Tę rubrykę należy wypełnić JEDYNIE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prz</w:t>
            </w:r>
            <w:r w:rsidRPr="00382A97">
              <w:rPr>
                <w:sz w:val="20"/>
                <w:szCs w:val="20"/>
              </w:rPr>
              <w:t>ypadku, gdy kilka podmiotów spełnia kryteria przyznawania dotacji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wsp</w:t>
            </w:r>
            <w:r w:rsidRPr="00382A97">
              <w:rPr>
                <w:sz w:val="20"/>
                <w:szCs w:val="20"/>
              </w:rPr>
              <w:t xml:space="preserve">ólnie tworzą JEDEN podmiot, który należy traktować jako </w:t>
            </w:r>
            <w:r w:rsidRPr="00382A97">
              <w:rPr>
                <w:sz w:val="20"/>
                <w:szCs w:val="20"/>
                <w:u w:val="single"/>
              </w:rPr>
              <w:t>jedynego beneficjenta</w:t>
            </w:r>
            <w:r w:rsidRPr="00382A97">
              <w:rPr>
                <w:sz w:val="20"/>
                <w:szCs w:val="20"/>
              </w:rPr>
              <w:t>.)</w:t>
            </w:r>
          </w:p>
          <w:p w14:paraId="54D8B81C" w14:textId="725BD66F" w:rsidR="00B34F8B" w:rsidRPr="00382A97" w:rsidRDefault="00B34F8B" w:rsidP="00410A2A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 w:rsidRPr="00382A97">
              <w:rPr>
                <w:sz w:val="24"/>
                <w:szCs w:val="24"/>
              </w:rPr>
              <w:lastRenderedPageBreak/>
              <w:t>Podmiot stowarzyszony musi wykazać, że posiada stabilne</w:t>
            </w:r>
            <w:r w:rsidR="00382A97" w:rsidRPr="00382A97">
              <w:rPr>
                <w:sz w:val="24"/>
                <w:szCs w:val="24"/>
              </w:rPr>
              <w:t xml:space="preserve"> i</w:t>
            </w:r>
            <w:r w:rsidR="00382A97">
              <w:rPr>
                <w:sz w:val="24"/>
                <w:szCs w:val="24"/>
              </w:rPr>
              <w:t> </w:t>
            </w:r>
            <w:r w:rsidR="00382A97" w:rsidRPr="00382A97">
              <w:rPr>
                <w:sz w:val="24"/>
                <w:szCs w:val="24"/>
              </w:rPr>
              <w:t>wys</w:t>
            </w:r>
            <w:r w:rsidRPr="00382A97">
              <w:rPr>
                <w:sz w:val="24"/>
                <w:szCs w:val="24"/>
              </w:rPr>
              <w:t>tarczające źródła finansowania pozwalające na realizację projektu przez cały okres, na który zaplanowano działanie. Wskaźniki odnoszą się do ostatnich dwóch lat obrachunkowych, za które zamknięto księgi.</w:t>
            </w:r>
          </w:p>
        </w:tc>
      </w:tr>
      <w:tr w:rsidR="00B34F8B" w:rsidRPr="00382A97" w14:paraId="37C79D71" w14:textId="77777777" w:rsidTr="00B34F8B">
        <w:tc>
          <w:tcPr>
            <w:tcW w:w="3018" w:type="dxa"/>
            <w:shd w:val="clear" w:color="auto" w:fill="auto"/>
          </w:tcPr>
          <w:p w14:paraId="5C8BA9D5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4FF30A9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Rok N</w:t>
            </w:r>
          </w:p>
        </w:tc>
        <w:tc>
          <w:tcPr>
            <w:tcW w:w="3084" w:type="dxa"/>
            <w:shd w:val="clear" w:color="auto" w:fill="auto"/>
          </w:tcPr>
          <w:p w14:paraId="7CFAACE4" w14:textId="6B33A982" w:rsidR="00B34F8B" w:rsidRPr="00382A97" w:rsidRDefault="00B34F8B" w:rsidP="00410A2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Rok N-1</w:t>
            </w:r>
          </w:p>
        </w:tc>
      </w:tr>
      <w:tr w:rsidR="00B34F8B" w:rsidRPr="00382A97" w14:paraId="566E44F1" w14:textId="77777777" w:rsidTr="00B34F8B">
        <w:tc>
          <w:tcPr>
            <w:tcW w:w="3018" w:type="dxa"/>
            <w:shd w:val="clear" w:color="auto" w:fill="auto"/>
          </w:tcPr>
          <w:p w14:paraId="7FEFC034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Obrót lub równorzędny wskaźnik</w:t>
            </w:r>
          </w:p>
        </w:tc>
        <w:tc>
          <w:tcPr>
            <w:tcW w:w="2970" w:type="dxa"/>
            <w:shd w:val="clear" w:color="auto" w:fill="auto"/>
          </w:tcPr>
          <w:p w14:paraId="2BAD8806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3B480ED8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2EBADD12" w14:textId="77777777" w:rsidTr="00B34F8B">
        <w:trPr>
          <w:trHeight w:val="387"/>
        </w:trPr>
        <w:tc>
          <w:tcPr>
            <w:tcW w:w="3018" w:type="dxa"/>
            <w:shd w:val="clear" w:color="auto" w:fill="auto"/>
          </w:tcPr>
          <w:p w14:paraId="5F57AE89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Zysk operacyjny brutto</w:t>
            </w:r>
          </w:p>
        </w:tc>
        <w:tc>
          <w:tcPr>
            <w:tcW w:w="2970" w:type="dxa"/>
            <w:shd w:val="clear" w:color="auto" w:fill="auto"/>
          </w:tcPr>
          <w:p w14:paraId="41CFA792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65C51CC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40977761" w14:textId="77777777" w:rsidTr="00B34F8B">
        <w:tc>
          <w:tcPr>
            <w:tcW w:w="3018" w:type="dxa"/>
            <w:shd w:val="clear" w:color="auto" w:fill="auto"/>
          </w:tcPr>
          <w:p w14:paraId="51BFCCD6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Zobowiązania ogółem</w:t>
            </w:r>
          </w:p>
        </w:tc>
        <w:tc>
          <w:tcPr>
            <w:tcW w:w="2970" w:type="dxa"/>
            <w:shd w:val="clear" w:color="auto" w:fill="auto"/>
          </w:tcPr>
          <w:p w14:paraId="46220AA7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22FF8B80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0E0A9C22" w14:textId="77777777" w:rsidTr="00B34F8B">
        <w:tc>
          <w:tcPr>
            <w:tcW w:w="3018" w:type="dxa"/>
            <w:shd w:val="clear" w:color="auto" w:fill="auto"/>
          </w:tcPr>
          <w:p w14:paraId="0DCBA1D4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Kapitał własny lub równorzędny wskaźnik</w:t>
            </w:r>
          </w:p>
        </w:tc>
        <w:tc>
          <w:tcPr>
            <w:tcW w:w="2970" w:type="dxa"/>
            <w:shd w:val="clear" w:color="auto" w:fill="auto"/>
          </w:tcPr>
          <w:p w14:paraId="580BF078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5D151D1C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387C1734" w14:textId="77777777" w:rsidTr="00B34F8B">
        <w:trPr>
          <w:trHeight w:val="547"/>
        </w:trPr>
        <w:tc>
          <w:tcPr>
            <w:tcW w:w="3018" w:type="dxa"/>
            <w:shd w:val="clear" w:color="auto" w:fill="auto"/>
          </w:tcPr>
          <w:p w14:paraId="4814797A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Aktywa obrotowe</w:t>
            </w:r>
          </w:p>
        </w:tc>
        <w:tc>
          <w:tcPr>
            <w:tcW w:w="2970" w:type="dxa"/>
            <w:shd w:val="clear" w:color="auto" w:fill="auto"/>
          </w:tcPr>
          <w:p w14:paraId="54850ED7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0F973FED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65F14A1A" w14:textId="77777777" w:rsidTr="00B34F8B">
        <w:tc>
          <w:tcPr>
            <w:tcW w:w="3018" w:type="dxa"/>
            <w:shd w:val="clear" w:color="auto" w:fill="auto"/>
          </w:tcPr>
          <w:p w14:paraId="0B92F0E6" w14:textId="77777777" w:rsidR="00B34F8B" w:rsidRPr="00382A97" w:rsidRDefault="00B34F8B" w:rsidP="00B34F8B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Zobowiązania krótkoterminowe (&lt; 1 rok)</w:t>
            </w:r>
          </w:p>
        </w:tc>
        <w:tc>
          <w:tcPr>
            <w:tcW w:w="2970" w:type="dxa"/>
            <w:shd w:val="clear" w:color="auto" w:fill="auto"/>
          </w:tcPr>
          <w:p w14:paraId="1F305437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1C1B7F59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B34F8B" w:rsidRPr="00382A97" w14:paraId="6C4A1DF8" w14:textId="77777777" w:rsidTr="00B34F8B">
        <w:tc>
          <w:tcPr>
            <w:tcW w:w="3018" w:type="dxa"/>
            <w:shd w:val="clear" w:color="auto" w:fill="auto"/>
          </w:tcPr>
          <w:p w14:paraId="74B4C04D" w14:textId="77777777" w:rsidR="00B34F8B" w:rsidRPr="00382A97" w:rsidRDefault="00B34F8B" w:rsidP="00B34F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Koszty wynagrodzeń ogółem</w:t>
            </w:r>
          </w:p>
        </w:tc>
        <w:tc>
          <w:tcPr>
            <w:tcW w:w="2970" w:type="dxa"/>
            <w:shd w:val="clear" w:color="auto" w:fill="auto"/>
          </w:tcPr>
          <w:p w14:paraId="554249A6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6B1052EC" w14:textId="77777777" w:rsidR="00B34F8B" w:rsidRPr="00382A97" w:rsidRDefault="00B34F8B" w:rsidP="00B34F8B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F" w14:textId="7EA853A7" w:rsidR="004A7F13" w:rsidRPr="00382A97" w:rsidRDefault="00031A27" w:rsidP="00365987">
      <w:pPr>
        <w:spacing w:before="100" w:beforeAutospacing="1" w:after="100" w:afterAutospacing="1"/>
        <w:jc w:val="center"/>
        <w:rPr>
          <w:b/>
        </w:rPr>
      </w:pPr>
      <w:r w:rsidRPr="00382A97">
        <w:rPr>
          <w:i/>
        </w:rPr>
        <w:t xml:space="preserve"> </w:t>
      </w:r>
    </w:p>
    <w:p w14:paraId="799E9940" w14:textId="77777777" w:rsidR="00365987" w:rsidRPr="00382A97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RPr="00382A9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4DEAC711" w:rsidR="00E67D91" w:rsidRPr="00382A97" w:rsidRDefault="003A1AB9" w:rsidP="00365987">
      <w:pPr>
        <w:pStyle w:val="Heading1"/>
      </w:pPr>
      <w:r w:rsidRPr="00382A97">
        <w:lastRenderedPageBreak/>
        <w:t>III. INFORMACJE O DZIAŁANIU, KTÓREGO DOTYCZY WNIOSEK O DOTACJĘ</w:t>
      </w:r>
    </w:p>
    <w:p w14:paraId="799E9942" w14:textId="77777777" w:rsidR="004A7F13" w:rsidRPr="00382A97" w:rsidRDefault="004A7F13" w:rsidP="00365987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382A97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5E6283E2" w:rsidR="004A7F13" w:rsidRPr="00382A97" w:rsidRDefault="00E67D91" w:rsidP="00365987">
            <w:pPr>
              <w:spacing w:before="100" w:beforeAutospacing="1" w:after="100" w:afterAutospacing="1"/>
            </w:pPr>
            <w:r w:rsidRPr="00382A97">
              <w:rPr>
                <w:b/>
              </w:rPr>
              <w:t>1 OPIS DZIAŁANIA</w:t>
            </w:r>
            <w:r w:rsidRPr="00382A97">
              <w:t xml:space="preserve"> </w:t>
            </w:r>
          </w:p>
        </w:tc>
      </w:tr>
      <w:tr w:rsidR="00A946E3" w:rsidRPr="00382A97" w14:paraId="799E9949" w14:textId="77777777" w:rsidTr="00365987">
        <w:tc>
          <w:tcPr>
            <w:tcW w:w="9072" w:type="dxa"/>
            <w:shd w:val="clear" w:color="auto" w:fill="auto"/>
          </w:tcPr>
          <w:p w14:paraId="799E9948" w14:textId="77777777" w:rsidR="00A946E3" w:rsidRPr="00382A97" w:rsidRDefault="00A946E3" w:rsidP="00A946E3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Nazwa:</w:t>
            </w:r>
          </w:p>
        </w:tc>
      </w:tr>
      <w:tr w:rsidR="00E67D91" w:rsidRPr="00382A97" w14:paraId="799E994B" w14:textId="77777777" w:rsidTr="00365987">
        <w:tc>
          <w:tcPr>
            <w:tcW w:w="9072" w:type="dxa"/>
            <w:shd w:val="clear" w:color="auto" w:fill="auto"/>
          </w:tcPr>
          <w:p w14:paraId="799E994A" w14:textId="076BC1EB" w:rsidR="00F465BE" w:rsidRPr="00382A97" w:rsidRDefault="000F1E6A" w:rsidP="00410A2A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 xml:space="preserve">Dotyczy: </w:t>
            </w:r>
            <w:r w:rsidRPr="00382A97">
              <w:t>2021CE16BAT001</w:t>
            </w:r>
          </w:p>
        </w:tc>
      </w:tr>
      <w:tr w:rsidR="001C33A9" w:rsidRPr="00382A97" w14:paraId="56456F7D" w14:textId="77777777" w:rsidTr="00365987">
        <w:tc>
          <w:tcPr>
            <w:tcW w:w="9072" w:type="dxa"/>
            <w:shd w:val="clear" w:color="auto" w:fill="auto"/>
          </w:tcPr>
          <w:p w14:paraId="447BA3BD" w14:textId="27C92187" w:rsidR="001C33A9" w:rsidRPr="00382A97" w:rsidRDefault="001C33A9" w:rsidP="001C33A9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 xml:space="preserve">Regiony/obszary geograficzne objęte działaniami: </w:t>
            </w:r>
          </w:p>
        </w:tc>
      </w:tr>
      <w:tr w:rsidR="00531B4C" w:rsidRPr="00382A97" w14:paraId="799E994F" w14:textId="77777777" w:rsidTr="00365987">
        <w:tc>
          <w:tcPr>
            <w:tcW w:w="9072" w:type="dxa"/>
            <w:shd w:val="clear" w:color="auto" w:fill="auto"/>
          </w:tcPr>
          <w:p w14:paraId="50EAB416" w14:textId="55FFB920" w:rsidR="00531B4C" w:rsidRPr="00382A97" w:rsidRDefault="00531B4C" w:rsidP="00531B4C">
            <w:pPr>
              <w:spacing w:before="100" w:beforeAutospacing="1" w:after="100" w:afterAutospacing="1"/>
              <w:ind w:left="256" w:hanging="256"/>
            </w:pPr>
            <w:r w:rsidRPr="00382A97">
              <w:rPr>
                <w:b/>
              </w:rPr>
              <w:t>a)</w:t>
            </w:r>
            <w:r w:rsidRPr="00382A97">
              <w:tab/>
            </w:r>
            <w:r w:rsidRPr="00382A97">
              <w:rPr>
                <w:b/>
              </w:rPr>
              <w:t>Ogólne</w:t>
            </w:r>
            <w:r w:rsidR="00382A97" w:rsidRPr="00382A97">
              <w:rPr>
                <w:b/>
              </w:rPr>
              <w:t xml:space="preserve"> i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szc</w:t>
            </w:r>
            <w:r w:rsidRPr="00382A97">
              <w:rPr>
                <w:b/>
              </w:rPr>
              <w:t xml:space="preserve">zególne cele proponowanych działań </w:t>
            </w:r>
          </w:p>
          <w:p w14:paraId="570B8F26" w14:textId="4F0B61B3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uzasadnić,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jak</w:t>
            </w:r>
            <w:r w:rsidRPr="00382A97">
              <w:rPr>
                <w:sz w:val="20"/>
                <w:szCs w:val="20"/>
              </w:rPr>
              <w:t>i sposób ogólne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szc</w:t>
            </w:r>
            <w:r w:rsidRPr="00382A97">
              <w:rPr>
                <w:sz w:val="20"/>
                <w:szCs w:val="20"/>
              </w:rPr>
              <w:t>zególne cele proponowanych działań przyczynią się do celów danego programu dotacji unijnych.</w:t>
            </w:r>
          </w:p>
          <w:p w14:paraId="799E994E" w14:textId="3FF84AD4" w:rsidR="00531B4C" w:rsidRPr="00382A97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382A97" w14:paraId="6D161713" w14:textId="77777777" w:rsidTr="00365987">
        <w:tc>
          <w:tcPr>
            <w:tcW w:w="9072" w:type="dxa"/>
            <w:shd w:val="clear" w:color="auto" w:fill="auto"/>
          </w:tcPr>
          <w:p w14:paraId="717F98DE" w14:textId="79861265" w:rsidR="00531B4C" w:rsidRPr="00382A97" w:rsidRDefault="00531B4C" w:rsidP="00531B4C">
            <w:pPr>
              <w:rPr>
                <w:b/>
              </w:rPr>
            </w:pPr>
            <w:r w:rsidRPr="00382A97">
              <w:rPr>
                <w:b/>
              </w:rPr>
              <w:t>b) Adekwatność rodzajów proponowanych działań komunikacyjnych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odn</w:t>
            </w:r>
            <w:r w:rsidRPr="00382A97">
              <w:rPr>
                <w:b/>
              </w:rPr>
              <w:t>iesieniu do regionu(-ów)</w:t>
            </w:r>
          </w:p>
          <w:p w14:paraId="47186459" w14:textId="38750269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uzasadnić,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jak</w:t>
            </w:r>
            <w:r w:rsidRPr="00382A97">
              <w:rPr>
                <w:sz w:val="20"/>
                <w:szCs w:val="20"/>
              </w:rPr>
              <w:t xml:space="preserve">i sposób rodzaje proponowanych działań komunikacyjnych (np. </w:t>
            </w:r>
            <w:r w:rsidRPr="00382A97">
              <w:rPr>
                <w:i/>
                <w:iCs/>
                <w:sz w:val="20"/>
                <w:szCs w:val="20"/>
              </w:rPr>
              <w:t>wydarzenia, spoty telewizyjne, relacje radiowe, artykuły prasowe itp.</w:t>
            </w:r>
            <w:r w:rsidRPr="00382A97">
              <w:rPr>
                <w:sz w:val="20"/>
                <w:szCs w:val="20"/>
              </w:rPr>
              <w:t>) są dostosowane do potrzeb danego(-ych) regionu(-ów).</w:t>
            </w:r>
          </w:p>
          <w:p w14:paraId="139C452A" w14:textId="77777777" w:rsidR="00531B4C" w:rsidRPr="00382A97" w:rsidDel="00E50F35" w:rsidRDefault="00531B4C" w:rsidP="00531B4C">
            <w:pPr>
              <w:rPr>
                <w:b/>
              </w:rPr>
            </w:pPr>
          </w:p>
        </w:tc>
      </w:tr>
      <w:tr w:rsidR="00531B4C" w:rsidRPr="00382A97" w14:paraId="1D39C6BC" w14:textId="77777777" w:rsidTr="00365987">
        <w:tc>
          <w:tcPr>
            <w:tcW w:w="9072" w:type="dxa"/>
            <w:shd w:val="clear" w:color="auto" w:fill="auto"/>
          </w:tcPr>
          <w:p w14:paraId="0DCE9329" w14:textId="7EDB32A6" w:rsidR="00531B4C" w:rsidRPr="00382A97" w:rsidRDefault="00531B4C" w:rsidP="00531B4C">
            <w:r w:rsidRPr="00382A97">
              <w:rPr>
                <w:b/>
              </w:rPr>
              <w:t>c) Wartość dodana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sto</w:t>
            </w:r>
            <w:r w:rsidRPr="00382A97">
              <w:rPr>
                <w:b/>
              </w:rPr>
              <w:t>sunku do już istniejących inicjatyw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reg</w:t>
            </w:r>
            <w:r w:rsidRPr="00382A97">
              <w:rPr>
                <w:b/>
              </w:rPr>
              <w:t>ionach Europy</w:t>
            </w:r>
          </w:p>
          <w:p w14:paraId="48F043CA" w14:textId="74195BBA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wyjaśnić</w:t>
            </w:r>
            <w:r w:rsidR="00DC3BF1" w:rsidRPr="00382A97">
              <w:rPr>
                <w:sz w:val="20"/>
                <w:szCs w:val="20"/>
              </w:rPr>
              <w:t xml:space="preserve">, na czym polega wartość dodana </w:t>
            </w:r>
            <w:r w:rsidRPr="00382A97">
              <w:rPr>
                <w:sz w:val="20"/>
                <w:szCs w:val="20"/>
              </w:rPr>
              <w:t>proponowanych działań informacyjnych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sto</w:t>
            </w:r>
            <w:r w:rsidRPr="00382A97">
              <w:rPr>
                <w:sz w:val="20"/>
                <w:szCs w:val="20"/>
              </w:rPr>
              <w:t>sunku do już istniejących inicjatyw.</w:t>
            </w:r>
          </w:p>
          <w:p w14:paraId="710D105D" w14:textId="3CCF2328" w:rsidR="00531B4C" w:rsidRPr="00382A97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382A97" w14:paraId="799E9952" w14:textId="77777777" w:rsidTr="00365987">
        <w:tc>
          <w:tcPr>
            <w:tcW w:w="9072" w:type="dxa"/>
            <w:shd w:val="clear" w:color="auto" w:fill="auto"/>
          </w:tcPr>
          <w:p w14:paraId="4465898E" w14:textId="77777777" w:rsidR="00531B4C" w:rsidRPr="00382A97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382A97">
              <w:rPr>
                <w:b/>
              </w:rPr>
              <w:t>d)</w:t>
            </w:r>
            <w:r w:rsidRPr="00382A97">
              <w:tab/>
            </w:r>
            <w:r w:rsidRPr="00382A97">
              <w:rPr>
                <w:b/>
              </w:rPr>
              <w:t>Innowacyjny charakter wniosku</w:t>
            </w:r>
          </w:p>
          <w:p w14:paraId="065AD904" w14:textId="77777777" w:rsidR="00531B4C" w:rsidRPr="00382A97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przedstawić (w stosownych przypadkach), na czym polega innowacyjność proponowanych działań informacyjnych.</w:t>
            </w:r>
          </w:p>
          <w:p w14:paraId="799E9951" w14:textId="2C464A4D" w:rsidR="00531B4C" w:rsidRPr="00382A97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382A97" w14:paraId="18C82206" w14:textId="77777777" w:rsidTr="00365987">
        <w:tc>
          <w:tcPr>
            <w:tcW w:w="9072" w:type="dxa"/>
            <w:shd w:val="clear" w:color="auto" w:fill="auto"/>
          </w:tcPr>
          <w:p w14:paraId="66442C6B" w14:textId="6C861009" w:rsidR="00531B4C" w:rsidRPr="00382A97" w:rsidRDefault="00531B4C" w:rsidP="00531B4C">
            <w:pPr>
              <w:rPr>
                <w:b/>
              </w:rPr>
            </w:pPr>
            <w:r w:rsidRPr="00382A97">
              <w:rPr>
                <w:b/>
              </w:rPr>
              <w:t>e) Planowane działania</w:t>
            </w:r>
            <w:r w:rsidR="00382A97" w:rsidRPr="00382A97">
              <w:rPr>
                <w:b/>
              </w:rPr>
              <w:t xml:space="preserve"> i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ocz</w:t>
            </w:r>
            <w:r w:rsidRPr="00382A97">
              <w:rPr>
                <w:b/>
              </w:rPr>
              <w:t>ekiwane rezultaty (proszę podać szczegółowe informacje)</w:t>
            </w:r>
          </w:p>
          <w:p w14:paraId="6068E707" w14:textId="77777777" w:rsidR="00531B4C" w:rsidRPr="00382A97" w:rsidRDefault="00531B4C" w:rsidP="00531B4C">
            <w:pPr>
              <w:rPr>
                <w:b/>
              </w:rPr>
            </w:pPr>
          </w:p>
          <w:p w14:paraId="3373CF6F" w14:textId="2D22970C" w:rsidR="00531B4C" w:rsidRPr="00382A97" w:rsidRDefault="00531B4C" w:rsidP="00531B4C">
            <w:pPr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podać szczegółowe informacje</w:t>
            </w:r>
            <w:r w:rsidR="00382A97" w:rsidRPr="00382A97">
              <w:rPr>
                <w:sz w:val="20"/>
                <w:szCs w:val="20"/>
              </w:rPr>
              <w:t xml:space="preserve"> o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wsz</w:t>
            </w:r>
            <w:r w:rsidRPr="00382A97">
              <w:rPr>
                <w:sz w:val="20"/>
                <w:szCs w:val="20"/>
              </w:rPr>
              <w:t>ystkich proponowanych działaniach informacyjnych (w tym</w:t>
            </w:r>
            <w:r w:rsidR="00382A97" w:rsidRPr="00382A97">
              <w:rPr>
                <w:sz w:val="20"/>
                <w:szCs w:val="20"/>
              </w:rPr>
              <w:t xml:space="preserve"> o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mie</w:t>
            </w:r>
            <w:r w:rsidRPr="00382A97">
              <w:rPr>
                <w:sz w:val="20"/>
                <w:szCs w:val="20"/>
              </w:rPr>
              <w:t>jscu ich realizacji) oraz</w:t>
            </w:r>
            <w:r w:rsidR="00382A97" w:rsidRPr="00382A97">
              <w:rPr>
                <w:sz w:val="20"/>
                <w:szCs w:val="20"/>
              </w:rPr>
              <w:t xml:space="preserve"> o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wsz</w:t>
            </w:r>
            <w:r w:rsidRPr="00382A97">
              <w:rPr>
                <w:sz w:val="20"/>
                <w:szCs w:val="20"/>
              </w:rPr>
              <w:t>elkich oczekiwanych rezultatach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wyn</w:t>
            </w:r>
            <w:r w:rsidRPr="00382A97">
              <w:rPr>
                <w:sz w:val="20"/>
                <w:szCs w:val="20"/>
              </w:rPr>
              <w:t>ikach.</w:t>
            </w:r>
          </w:p>
          <w:p w14:paraId="7CE9B1A2" w14:textId="77777777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również wyjaśnić, która część działania będzie zlecona podwykonawcy (przedstawiając wykaz głównych działań, które mają zostać wykonane), jak również które działania zostaną przeprowadzone przez podmioty stowarzyszone (w stosownych przypadkach).</w:t>
            </w:r>
          </w:p>
          <w:p w14:paraId="55EA4E3B" w14:textId="77777777" w:rsidR="00531B4C" w:rsidRPr="00382A97" w:rsidRDefault="00531B4C" w:rsidP="00531B4C">
            <w:pPr>
              <w:rPr>
                <w:b/>
              </w:rPr>
            </w:pPr>
          </w:p>
        </w:tc>
      </w:tr>
      <w:tr w:rsidR="00531B4C" w:rsidRPr="00382A97" w14:paraId="02A89830" w14:textId="77777777" w:rsidTr="00365987">
        <w:tc>
          <w:tcPr>
            <w:tcW w:w="9072" w:type="dxa"/>
            <w:shd w:val="clear" w:color="auto" w:fill="auto"/>
          </w:tcPr>
          <w:p w14:paraId="2C508BAA" w14:textId="59EEF1FB" w:rsidR="00531B4C" w:rsidRPr="00382A97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382A97">
              <w:rPr>
                <w:b/>
              </w:rPr>
              <w:t>f) Zasięg</w:t>
            </w:r>
            <w:r w:rsidR="00382A97" w:rsidRPr="00382A97">
              <w:rPr>
                <w:b/>
              </w:rPr>
              <w:t xml:space="preserve"> i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upo</w:t>
            </w:r>
            <w:r w:rsidRPr="00382A97">
              <w:rPr>
                <w:b/>
              </w:rPr>
              <w:t xml:space="preserve">wszechnianie </w:t>
            </w:r>
          </w:p>
          <w:p w14:paraId="290ABD52" w14:textId="721FE33E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przedstawić cele projektu pod względem zasięgu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upo</w:t>
            </w:r>
            <w:r w:rsidRPr="00382A97">
              <w:rPr>
                <w:sz w:val="20"/>
                <w:szCs w:val="20"/>
              </w:rPr>
              <w:t>wszechniania (z wykorzystaniem wskaźników), szacowanego zakresu (uwzględniając,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sto</w:t>
            </w:r>
            <w:r w:rsidRPr="00382A97">
              <w:rPr>
                <w:sz w:val="20"/>
                <w:szCs w:val="20"/>
              </w:rPr>
              <w:t>sownych przypadkach, ewentualny efekt mnożnikowy),</w:t>
            </w:r>
            <w:r w:rsidR="00382A97" w:rsidRPr="00382A97">
              <w:rPr>
                <w:sz w:val="20"/>
                <w:szCs w:val="20"/>
              </w:rPr>
              <w:t xml:space="preserve"> a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tak</w:t>
            </w:r>
            <w:r w:rsidRPr="00382A97">
              <w:rPr>
                <w:sz w:val="20"/>
                <w:szCs w:val="20"/>
              </w:rPr>
              <w:t>że plan dotyczący zasięgu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upo</w:t>
            </w:r>
            <w:r w:rsidRPr="00382A97">
              <w:rPr>
                <w:sz w:val="20"/>
                <w:szCs w:val="20"/>
              </w:rPr>
              <w:t xml:space="preserve">wszechniania. </w:t>
            </w:r>
          </w:p>
          <w:p w14:paraId="026BF527" w14:textId="07D31186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31B4C" w:rsidRPr="00382A97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1C0DADFC" w14:textId="662B7ABF" w:rsidR="00531B4C" w:rsidRPr="00382A97" w:rsidRDefault="007C383E" w:rsidP="00531B4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lastRenderedPageBreak/>
              <w:t>g) Metodyka</w:t>
            </w:r>
          </w:p>
          <w:p w14:paraId="53D8630E" w14:textId="68678B75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przedstawić sposoby, jakimi zamierza osiągnąć cele zaproszenia do składania wniosków,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tym</w:t>
            </w:r>
            <w:r w:rsidRPr="00382A97">
              <w:rPr>
                <w:sz w:val="20"/>
                <w:szCs w:val="20"/>
              </w:rPr>
              <w:t>: metody: tworzenia treści, monitorowania postępów, opracowywania rozwiązań technicznych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oce</w:t>
            </w:r>
            <w:r w:rsidRPr="00382A97">
              <w:rPr>
                <w:sz w:val="20"/>
                <w:szCs w:val="20"/>
              </w:rPr>
              <w:t>ny wyników projektu.</w:t>
            </w:r>
          </w:p>
          <w:p w14:paraId="799E9957" w14:textId="260A02F6" w:rsidR="00531B4C" w:rsidRPr="00382A97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382A97" w14:paraId="1CEC293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F5CE701" w14:textId="35E3EC29" w:rsidR="00531B4C" w:rsidRPr="00382A97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382A97">
              <w:rPr>
                <w:b/>
              </w:rPr>
              <w:t>h) Trwałość wyników projektu</w:t>
            </w:r>
          </w:p>
          <w:p w14:paraId="1A16DFD1" w14:textId="4D2C1E23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przedstawić (w stosownych przypadkach) możliwości kontynuacji projektu poza wnioskowanym okresem wsparcia UE (w tym struktury, które umożliwiłyby dalsze korzystanie</w:t>
            </w:r>
            <w:r w:rsidR="00382A97" w:rsidRPr="00382A97">
              <w:rPr>
                <w:sz w:val="20"/>
                <w:szCs w:val="20"/>
              </w:rPr>
              <w:t xml:space="preserve"> z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rez</w:t>
            </w:r>
            <w:r w:rsidRPr="00382A97">
              <w:rPr>
                <w:sz w:val="20"/>
                <w:szCs w:val="20"/>
              </w:rPr>
              <w:t>ultatów działania).</w:t>
            </w:r>
          </w:p>
          <w:p w14:paraId="05BC1E89" w14:textId="77777777" w:rsidR="00531B4C" w:rsidRPr="00382A97" w:rsidDel="00AE752A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  <w:tr w:rsidR="00531B4C" w:rsidRPr="00382A97" w14:paraId="4352FBFB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A950F37" w14:textId="2081AE6E" w:rsidR="00531B4C" w:rsidRPr="00382A97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382A97">
              <w:rPr>
                <w:b/>
              </w:rPr>
              <w:t xml:space="preserve">i) Organizacja zespołu projektu </w:t>
            </w:r>
          </w:p>
          <w:p w14:paraId="4375BD52" w14:textId="6A83C081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przedstawić organizację zespołu, który będzie realizował projekt,</w:t>
            </w:r>
            <w:r w:rsidR="00382A97" w:rsidRPr="00382A97">
              <w:rPr>
                <w:sz w:val="20"/>
                <w:szCs w:val="20"/>
              </w:rPr>
              <w:t xml:space="preserve"> z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uwz</w:t>
            </w:r>
            <w:r w:rsidRPr="00382A97">
              <w:rPr>
                <w:sz w:val="20"/>
                <w:szCs w:val="20"/>
              </w:rPr>
              <w:t>ględnieniem podziału zadań.</w:t>
            </w:r>
          </w:p>
          <w:p w14:paraId="509D7309" w14:textId="75828E51" w:rsidR="00531B4C" w:rsidRPr="00382A97" w:rsidRDefault="00531B4C" w:rsidP="00531B4C">
            <w:pPr>
              <w:spacing w:before="100" w:beforeAutospacing="1" w:after="100" w:afterAutospacing="1"/>
              <w:jc w:val="both"/>
            </w:pPr>
          </w:p>
        </w:tc>
      </w:tr>
      <w:tr w:rsidR="00531B4C" w:rsidRPr="00382A97" w14:paraId="5C349441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828790C" w14:textId="53087AFD" w:rsidR="00531B4C" w:rsidRPr="00382A97" w:rsidRDefault="0062101A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 w:rsidRPr="00382A97">
              <w:rPr>
                <w:b/>
              </w:rPr>
              <w:t>j) Jakość zarządzania projektem</w:t>
            </w:r>
          </w:p>
          <w:p w14:paraId="73B8AFBA" w14:textId="17DD4E1F" w:rsidR="00531B4C" w:rsidRPr="00382A97" w:rsidRDefault="00531B4C" w:rsidP="00531B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opisać proponowane mechanizmy koordynacji/nadzoru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moż</w:t>
            </w:r>
            <w:r w:rsidRPr="00382A97">
              <w:rPr>
                <w:sz w:val="20"/>
                <w:szCs w:val="20"/>
              </w:rPr>
              <w:t>liwe systemy kontroli jakości. Wnioskodawca powinien się odnieść do wszelkiego ryzyka związanego</w:t>
            </w:r>
            <w:r w:rsidR="00382A97" w:rsidRPr="00382A97">
              <w:rPr>
                <w:sz w:val="20"/>
                <w:szCs w:val="20"/>
              </w:rPr>
              <w:t xml:space="preserve"> z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rea</w:t>
            </w:r>
            <w:r w:rsidRPr="00382A97">
              <w:rPr>
                <w:sz w:val="20"/>
                <w:szCs w:val="20"/>
              </w:rPr>
              <w:t>lizacją proponowanych działań, jak również określić,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jak</w:t>
            </w:r>
            <w:r w:rsidRPr="00382A97">
              <w:rPr>
                <w:sz w:val="20"/>
                <w:szCs w:val="20"/>
              </w:rPr>
              <w:t>i sposób może ono wpłynąć na cele</w:t>
            </w:r>
            <w:r w:rsidR="00382A97" w:rsidRPr="00382A97">
              <w:rPr>
                <w:sz w:val="20"/>
                <w:szCs w:val="20"/>
              </w:rPr>
              <w:t xml:space="preserve"> i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wyn</w:t>
            </w:r>
            <w:r w:rsidRPr="00382A97">
              <w:rPr>
                <w:sz w:val="20"/>
                <w:szCs w:val="20"/>
              </w:rPr>
              <w:t>iki działania oraz jak można je zmniejszyć.</w:t>
            </w:r>
          </w:p>
          <w:p w14:paraId="16AF3FF0" w14:textId="77777777" w:rsidR="00531B4C" w:rsidRPr="00382A97" w:rsidRDefault="00531B4C" w:rsidP="00531B4C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</w:p>
        </w:tc>
      </w:tr>
    </w:tbl>
    <w:p w14:paraId="799E9963" w14:textId="77777777" w:rsidR="00365987" w:rsidRPr="00382A9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46056186" w14:textId="77777777" w:rsidR="00E271FA" w:rsidRPr="00382A97" w:rsidRDefault="00E271FA">
      <w:r w:rsidRPr="00382A9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382A97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2AB3926E" w:rsidR="00C500AD" w:rsidRPr="00382A97" w:rsidRDefault="00003670" w:rsidP="00031A2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br w:type="page"/>
            </w:r>
            <w:r w:rsidRPr="00382A97">
              <w:br w:type="page"/>
            </w:r>
            <w:r w:rsidRPr="00382A97">
              <w:rPr>
                <w:b/>
              </w:rPr>
              <w:t>2 PLANOWANY CZAS TRWANIA DZIAŁANIA (w miesiącach):</w:t>
            </w:r>
          </w:p>
        </w:tc>
      </w:tr>
      <w:tr w:rsidR="00D0652C" w:rsidRPr="00382A97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E908408" w:rsidR="00D0652C" w:rsidRPr="00382A97" w:rsidRDefault="009C4F31" w:rsidP="00CF2EB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Planowany czas trwania działania (w miesiącach):</w:t>
            </w:r>
          </w:p>
        </w:tc>
      </w:tr>
    </w:tbl>
    <w:p w14:paraId="799E9968" w14:textId="77777777" w:rsidR="00365987" w:rsidRPr="00382A9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382A97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69A7C87B" w:rsidR="002F640D" w:rsidRPr="00382A97" w:rsidRDefault="002F640D" w:rsidP="009F0C9A">
            <w:pPr>
              <w:spacing w:before="100" w:beforeAutospacing="1" w:after="100" w:afterAutospacing="1"/>
              <w:ind w:left="34" w:hanging="34"/>
              <w:jc w:val="both"/>
            </w:pPr>
            <w:r w:rsidRPr="00382A97">
              <w:rPr>
                <w:b/>
              </w:rPr>
              <w:t>HARMONOGRAM KAŻDEGO ETAPU DZIAŁANIA ZAWIERAJĄCY ISTOTNE DATY I OCZEKIWANE REZULTATY</w:t>
            </w:r>
            <w:r w:rsidRPr="00382A97">
              <w:t xml:space="preserve"> (w razie potrzeby należy skopiować tabelę) </w:t>
            </w:r>
          </w:p>
        </w:tc>
      </w:tr>
      <w:tr w:rsidR="00362F1A" w:rsidRPr="00382A97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382A97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tab/>
            </w:r>
            <w:r w:rsidRPr="00382A97">
              <w:rPr>
                <w:sz w:val="22"/>
                <w:szCs w:val="22"/>
              </w:rPr>
              <w:t>Semestr 1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382A97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tab/>
            </w:r>
            <w:r w:rsidRPr="00382A97">
              <w:rPr>
                <w:sz w:val="22"/>
                <w:szCs w:val="22"/>
              </w:rPr>
              <w:t>Semestr 2</w:t>
            </w:r>
          </w:p>
        </w:tc>
      </w:tr>
      <w:tr w:rsidR="00362F1A" w:rsidRPr="00382A97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Działanie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Miesiąc 1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12</w:t>
            </w:r>
          </w:p>
        </w:tc>
      </w:tr>
      <w:tr w:rsidR="00CD7DD2" w:rsidRPr="00382A97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382A97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Działanie przygotowawcze 1 (nazwa)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382A97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382A97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382A97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Działanie wdrażające 1 (nazwa)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382A97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382A97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Działanie przygotowawcze 2 (nazwa)</w:t>
            </w:r>
          </w:p>
        </w:tc>
        <w:tc>
          <w:tcPr>
            <w:tcW w:w="1168" w:type="dxa"/>
          </w:tcPr>
          <w:p w14:paraId="799E999B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382A97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82A97">
              <w:rPr>
                <w:sz w:val="22"/>
                <w:szCs w:val="22"/>
              </w:rPr>
              <w:t>itd.</w:t>
            </w:r>
          </w:p>
        </w:tc>
        <w:tc>
          <w:tcPr>
            <w:tcW w:w="1168" w:type="dxa"/>
          </w:tcPr>
          <w:p w14:paraId="799E99A9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382A97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Pr="00382A97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382A97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382A97" w:rsidRDefault="005E406A" w:rsidP="0036598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INFORMACJA PRAWNA</w:t>
            </w:r>
          </w:p>
          <w:p w14:paraId="799E99B9" w14:textId="1A66DC09" w:rsidR="005E406A" w:rsidRPr="00382A97" w:rsidRDefault="005E406A" w:rsidP="00365987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382A97">
              <w:rPr>
                <w:sz w:val="22"/>
              </w:rPr>
              <w:t>Informuje się wnioskodawców, że zgodnie</w:t>
            </w:r>
            <w:r w:rsidR="00382A97" w:rsidRPr="00382A97">
              <w:rPr>
                <w:sz w:val="22"/>
              </w:rPr>
              <w:t xml:space="preserve"> z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roz</w:t>
            </w:r>
            <w:r w:rsidRPr="00382A97">
              <w:rPr>
                <w:sz w:val="22"/>
              </w:rPr>
              <w:t>porządzeniem finansowym mającym zastosowanie do ogólnego budżetu Unii Europejskiej nie przyznaje się dotacji</w:t>
            </w:r>
            <w:r w:rsidR="00382A97" w:rsidRPr="00382A97">
              <w:rPr>
                <w:sz w:val="22"/>
              </w:rPr>
              <w:t xml:space="preserve"> z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moc</w:t>
            </w:r>
            <w:r w:rsidRPr="00382A97">
              <w:rPr>
                <w:sz w:val="22"/>
              </w:rPr>
              <w:t>ą wsteczną na działania już zrealizowane</w:t>
            </w:r>
            <w:r w:rsidR="00382A97" w:rsidRPr="00382A97">
              <w:rPr>
                <w:sz w:val="22"/>
              </w:rPr>
              <w:t>. W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wyj</w:t>
            </w:r>
            <w:r w:rsidRPr="00382A97">
              <w:rPr>
                <w:sz w:val="22"/>
              </w:rPr>
              <w:t>ątkowych, zatwierdzonych przez Komisję przypadkach, kiedy wnioskodawca wykaże potrzebę rozpoczęcia działania przed podpisaniem umowy lub notyfikacją decyzji, wydatki kwalifikujące się do finansowania nie mogą być poniesione przed złożeniem wniosku</w:t>
            </w:r>
            <w:r w:rsidR="00382A97" w:rsidRPr="00382A97">
              <w:rPr>
                <w:sz w:val="22"/>
              </w:rPr>
              <w:t xml:space="preserve"> o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dot</w:t>
            </w:r>
            <w:r w:rsidRPr="00382A97">
              <w:rPr>
                <w:sz w:val="22"/>
              </w:rPr>
              <w:t>ację,</w:t>
            </w:r>
            <w:r w:rsidR="00382A97" w:rsidRPr="00382A97">
              <w:rPr>
                <w:sz w:val="22"/>
              </w:rPr>
              <w:t xml:space="preserve"> a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w</w:t>
            </w:r>
            <w:r w:rsidR="00382A97">
              <w:rPr>
                <w:sz w:val="22"/>
              </w:rPr>
              <w:t> </w:t>
            </w:r>
            <w:r w:rsidR="00382A97" w:rsidRPr="00382A97">
              <w:rPr>
                <w:sz w:val="22"/>
              </w:rPr>
              <w:t>prz</w:t>
            </w:r>
            <w:r w:rsidRPr="00382A97">
              <w:rPr>
                <w:sz w:val="22"/>
              </w:rPr>
              <w:t>ypadku dotacji operacyjnej – przed rozpoczęciem roku obrotowego/ budżetowego beneficjenta.</w:t>
            </w:r>
          </w:p>
        </w:tc>
      </w:tr>
    </w:tbl>
    <w:p w14:paraId="799E99BB" w14:textId="77777777" w:rsidR="000743E2" w:rsidRPr="00382A97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382A97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77777777" w:rsidR="00B77EF7" w:rsidRPr="00382A97" w:rsidRDefault="00B77EF7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 w:rsidRPr="00382A97">
              <w:rPr>
                <w:b/>
              </w:rPr>
              <w:t>3 3 BUDŻET</w:t>
            </w:r>
          </w:p>
        </w:tc>
      </w:tr>
      <w:tr w:rsidR="00B77EF7" w:rsidRPr="00382A97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Pr="00382A97" w:rsidRDefault="00B77EF7" w:rsidP="00365987">
            <w:pPr>
              <w:spacing w:before="100" w:beforeAutospacing="1" w:after="100" w:afterAutospacing="1"/>
            </w:pPr>
            <w:r w:rsidRPr="00382A97">
              <w:t>Szacunkowy budżet - Załącznik 1</w:t>
            </w:r>
          </w:p>
          <w:p w14:paraId="799E99BF" w14:textId="20B8C95E" w:rsidR="00B77EF7" w:rsidRPr="00382A97" w:rsidRDefault="00B77EF7" w:rsidP="008418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382A97">
              <w:rPr>
                <w:color w:val="000000"/>
                <w:sz w:val="20"/>
                <w:szCs w:val="20"/>
              </w:rPr>
              <w:t>Wnioski muszą zawierać szczegółowy szacunkowy zrównoważony budżet,</w:t>
            </w:r>
            <w:r w:rsidR="00382A97" w:rsidRPr="00382A97">
              <w:rPr>
                <w:color w:val="000000"/>
                <w:sz w:val="20"/>
                <w:szCs w:val="20"/>
              </w:rPr>
              <w:t xml:space="preserve"> w</w:t>
            </w:r>
            <w:r w:rsidR="00382A97">
              <w:rPr>
                <w:color w:val="000000"/>
                <w:sz w:val="20"/>
                <w:szCs w:val="20"/>
              </w:rPr>
              <w:t> </w:t>
            </w:r>
            <w:r w:rsidR="00382A97" w:rsidRPr="00382A97">
              <w:rPr>
                <w:color w:val="000000"/>
                <w:sz w:val="20"/>
                <w:szCs w:val="20"/>
              </w:rPr>
              <w:t>któ</w:t>
            </w:r>
            <w:r w:rsidRPr="00382A97">
              <w:rPr>
                <w:color w:val="000000"/>
                <w:sz w:val="20"/>
                <w:szCs w:val="20"/>
              </w:rPr>
              <w:t>rym wszystkie koszty</w:t>
            </w:r>
            <w:r w:rsidR="00382A97" w:rsidRPr="00382A97">
              <w:rPr>
                <w:color w:val="000000"/>
                <w:sz w:val="20"/>
                <w:szCs w:val="20"/>
              </w:rPr>
              <w:t xml:space="preserve"> i</w:t>
            </w:r>
            <w:r w:rsidR="00382A97">
              <w:rPr>
                <w:color w:val="000000"/>
                <w:sz w:val="20"/>
                <w:szCs w:val="20"/>
              </w:rPr>
              <w:t> </w:t>
            </w:r>
            <w:r w:rsidR="00382A97" w:rsidRPr="00382A97">
              <w:rPr>
                <w:color w:val="000000"/>
                <w:sz w:val="20"/>
                <w:szCs w:val="20"/>
              </w:rPr>
              <w:t>wkł</w:t>
            </w:r>
            <w:r w:rsidRPr="00382A97">
              <w:rPr>
                <w:color w:val="000000"/>
                <w:sz w:val="20"/>
                <w:szCs w:val="20"/>
              </w:rPr>
              <w:t>ady podane są</w:t>
            </w:r>
            <w:r w:rsidR="00382A97" w:rsidRPr="00382A97">
              <w:rPr>
                <w:color w:val="000000"/>
                <w:sz w:val="20"/>
                <w:szCs w:val="20"/>
              </w:rPr>
              <w:t xml:space="preserve"> w</w:t>
            </w:r>
            <w:r w:rsidR="00382A97">
              <w:rPr>
                <w:color w:val="000000"/>
                <w:sz w:val="20"/>
                <w:szCs w:val="20"/>
              </w:rPr>
              <w:t> </w:t>
            </w:r>
            <w:r w:rsidR="00382A97" w:rsidRPr="00382A97">
              <w:rPr>
                <w:color w:val="000000"/>
                <w:sz w:val="20"/>
                <w:szCs w:val="20"/>
              </w:rPr>
              <w:t>eur</w:t>
            </w:r>
            <w:r w:rsidRPr="00382A97">
              <w:rPr>
                <w:color w:val="000000"/>
                <w:sz w:val="20"/>
                <w:szCs w:val="20"/>
              </w:rPr>
              <w:t xml:space="preserve">o. </w:t>
            </w:r>
            <w:r w:rsidRPr="00382A97">
              <w:t>Wnioskodawcy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pań</w:t>
            </w:r>
            <w:r w:rsidRPr="00382A97">
              <w:t xml:space="preserve">stw nienależących do strefy euro mogą zastosować miesięczny kurs wymiany publikowany na stronie internetowej Komisji </w:t>
            </w:r>
            <w:hyperlink r:id="rId9" w:history="1">
              <w:r w:rsidRPr="00382A97"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 w:rsidRPr="00382A97">
              <w:t>.</w:t>
            </w:r>
          </w:p>
        </w:tc>
      </w:tr>
    </w:tbl>
    <w:p w14:paraId="799E99C1" w14:textId="77777777" w:rsidR="000743E2" w:rsidRPr="00382A97" w:rsidRDefault="000743E2" w:rsidP="00365987">
      <w:pPr>
        <w:jc w:val="center"/>
        <w:rPr>
          <w:b/>
        </w:rPr>
      </w:pPr>
    </w:p>
    <w:p w14:paraId="799E99C2" w14:textId="77777777" w:rsidR="00365987" w:rsidRPr="00382A97" w:rsidRDefault="00365987" w:rsidP="00365987">
      <w:pPr>
        <w:jc w:val="center"/>
        <w:rPr>
          <w:b/>
        </w:rPr>
        <w:sectPr w:rsidR="00365987" w:rsidRPr="00382A9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Pr="00382A97" w:rsidRDefault="003A1AB9" w:rsidP="00365987">
      <w:pPr>
        <w:pStyle w:val="Heading1"/>
      </w:pPr>
      <w:r w:rsidRPr="00382A97">
        <w:lastRenderedPageBreak/>
        <w:t>IV. FINANSOWANIE DODATKOWE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382A97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382A97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 xml:space="preserve">1 FINANSOWANIE Z UNII </w:t>
            </w:r>
          </w:p>
        </w:tc>
      </w:tr>
      <w:tr w:rsidR="001763CF" w:rsidRPr="00382A97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382A97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1.1 WNIOSKI W SPRAWIE FINANSOWANIA LUB BIEŻĄCE FINANSOWANIE PRZEZ UE</w:t>
            </w:r>
          </w:p>
        </w:tc>
      </w:tr>
      <w:tr w:rsidR="001763CF" w:rsidRPr="00382A97" w14:paraId="799E99CB" w14:textId="77777777" w:rsidTr="00365987">
        <w:tc>
          <w:tcPr>
            <w:tcW w:w="9072" w:type="dxa"/>
            <w:shd w:val="clear" w:color="auto" w:fill="auto"/>
          </w:tcPr>
          <w:p w14:paraId="799E99C8" w14:textId="062BEAEC" w:rsidR="005117FA" w:rsidRPr="00382A97" w:rsidRDefault="00471EDF" w:rsidP="00365987">
            <w:pPr>
              <w:spacing w:before="100" w:beforeAutospacing="1" w:after="100" w:afterAutospacing="1"/>
              <w:jc w:val="both"/>
            </w:pPr>
            <w:r w:rsidRPr="00382A97">
              <w:t>Czy wnioskodawca lub podmiot stowarzyszony otrzymał jakiekolwiek finansowanie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Uni</w:t>
            </w:r>
            <w:r w:rsidRPr="00382A97">
              <w:t>i lub złożył wniosek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dof</w:t>
            </w:r>
            <w:r w:rsidRPr="00382A97">
              <w:t>inansowanie dla tego samego działania, części takiego działania lub na swoją działalność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tym</w:t>
            </w:r>
            <w:r w:rsidRPr="00382A97">
              <w:t xml:space="preserve"> samym roku obrotowym? </w:t>
            </w:r>
          </w:p>
          <w:p w14:paraId="799E99C9" w14:textId="77777777" w:rsidR="005117FA" w:rsidRPr="00382A97" w:rsidRDefault="005117FA" w:rsidP="00365987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NIE</w:t>
            </w:r>
          </w:p>
          <w:p w14:paraId="799E99CA" w14:textId="77777777" w:rsidR="001763CF" w:rsidRPr="00382A97" w:rsidRDefault="005117FA" w:rsidP="00365987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TAK – Proszę wypełnić tabelę poniżej</w:t>
            </w:r>
          </w:p>
        </w:tc>
      </w:tr>
    </w:tbl>
    <w:p w14:paraId="799E99CC" w14:textId="77777777" w:rsidR="00D96996" w:rsidRPr="00382A97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:rsidRPr="00382A97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4EFA640E" w:rsidR="00E57621" w:rsidRPr="00382A97" w:rsidRDefault="00544733" w:rsidP="00365987">
            <w:pPr>
              <w:spacing w:before="100" w:beforeAutospacing="1" w:after="100" w:afterAutospacing="1"/>
            </w:pPr>
            <w:r w:rsidRPr="00382A97">
              <w:rPr>
                <w:b/>
              </w:rPr>
              <w:t>WNIOSEK, DOTACJA LUB WSZELKIE INNE FINANSOWANIE Z UE</w:t>
            </w:r>
            <w:r w:rsidRPr="00382A97">
              <w:t xml:space="preserve"> – należy podać stosowne informacje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odn</w:t>
            </w:r>
            <w:r w:rsidRPr="00382A97">
              <w:t>iesieniu do każdego złożonego wniosku lub każdej dotacji otrzymanej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bie</w:t>
            </w:r>
            <w:r w:rsidRPr="00382A97">
              <w:t>żącym roku lub poprzednich latach (w razie potrzeby proszę wstawić kolejne kolumny)</w:t>
            </w:r>
          </w:p>
        </w:tc>
      </w:tr>
      <w:tr w:rsidR="00E57621" w:rsidRPr="00382A97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382A97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Program 1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382A97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82A97">
              <w:rPr>
                <w:b/>
              </w:rPr>
              <w:t>Program 2</w:t>
            </w:r>
          </w:p>
        </w:tc>
      </w:tr>
      <w:tr w:rsidR="00E57621" w:rsidRPr="00382A97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382A97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Nazwa działania (lub części działania)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382A97" w14:paraId="799E99DA" w14:textId="77777777" w:rsidTr="00365987">
        <w:tc>
          <w:tcPr>
            <w:tcW w:w="3002" w:type="dxa"/>
            <w:shd w:val="clear" w:color="auto" w:fill="auto"/>
          </w:tcPr>
          <w:p w14:paraId="799E99D7" w14:textId="2411A75D" w:rsidR="00E57621" w:rsidRPr="00382A97" w:rsidRDefault="00F75895" w:rsidP="0036598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Program unijny,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ram</w:t>
            </w:r>
            <w:r w:rsidRPr="00382A97">
              <w:rPr>
                <w:b/>
              </w:rPr>
              <w:t>ach którego przyznano finansowanie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382A97" w14:paraId="799E99DE" w14:textId="77777777" w:rsidTr="00365987">
        <w:tc>
          <w:tcPr>
            <w:tcW w:w="3002" w:type="dxa"/>
            <w:shd w:val="clear" w:color="auto" w:fill="auto"/>
          </w:tcPr>
          <w:p w14:paraId="799E99DB" w14:textId="3C4AF187" w:rsidR="00E57621" w:rsidRPr="00382A97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Instytucja unijna lub organ/agencja UE,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któ</w:t>
            </w:r>
            <w:r w:rsidRPr="00382A97">
              <w:rPr>
                <w:b/>
              </w:rPr>
              <w:t>rych złożono wniosek, lub które podjęły decyzję</w:t>
            </w:r>
            <w:r w:rsidR="00382A97" w:rsidRPr="00382A97">
              <w:rPr>
                <w:b/>
              </w:rPr>
              <w:t xml:space="preserve"> o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prz</w:t>
            </w:r>
            <w:r w:rsidRPr="00382A97">
              <w:rPr>
                <w:b/>
              </w:rPr>
              <w:t>yznaniu dotacji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382A97" w14:paraId="799E99E2" w14:textId="77777777" w:rsidTr="00365987">
        <w:tc>
          <w:tcPr>
            <w:tcW w:w="3002" w:type="dxa"/>
            <w:shd w:val="clear" w:color="auto" w:fill="auto"/>
          </w:tcPr>
          <w:p w14:paraId="799E99DF" w14:textId="547F37E2" w:rsidR="00E57621" w:rsidRPr="00382A97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Rok,</w:t>
            </w:r>
            <w:r w:rsidR="00382A97" w:rsidRPr="00382A97">
              <w:rPr>
                <w:b/>
              </w:rPr>
              <w:t xml:space="preserve"> w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któ</w:t>
            </w:r>
            <w:r w:rsidRPr="00382A97">
              <w:rPr>
                <w:b/>
              </w:rPr>
              <w:t>rym przyznano dotację lub złożono wniosek,</w:t>
            </w:r>
            <w:r w:rsidR="00382A97" w:rsidRPr="00382A97">
              <w:rPr>
                <w:b/>
              </w:rPr>
              <w:t xml:space="preserve"> i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cza</w:t>
            </w:r>
            <w:r w:rsidRPr="00382A97">
              <w:rPr>
                <w:b/>
              </w:rPr>
              <w:t>s trwania operacji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</w:tr>
      <w:tr w:rsidR="00E57621" w:rsidRPr="00382A97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382A97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Wartość wniosku, dotacji lub innego finansowania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Pr="00382A97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3057F2D5" w:rsidR="00DB7D0C" w:rsidRPr="00382A97" w:rsidRDefault="00DB7D0C" w:rsidP="00365987">
      <w:pPr>
        <w:spacing w:before="100" w:beforeAutospacing="1" w:after="100" w:afterAutospacing="1"/>
      </w:pPr>
    </w:p>
    <w:p w14:paraId="0259211C" w14:textId="77777777" w:rsidR="00BE0174" w:rsidRPr="00382A97" w:rsidRDefault="00DB7D0C" w:rsidP="00365987">
      <w:pPr>
        <w:spacing w:before="100" w:beforeAutospacing="1" w:after="100" w:afterAutospacing="1"/>
      </w:pPr>
      <w:r w:rsidRPr="00382A9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:rsidRPr="00382A97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382A97" w:rsidRDefault="00E57621" w:rsidP="0036598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INFORMACJA PRAWNA</w:t>
            </w:r>
          </w:p>
          <w:p w14:paraId="799E99E9" w14:textId="0D01AD41" w:rsidR="00E57621" w:rsidRPr="00382A97" w:rsidRDefault="00E57621" w:rsidP="00031A27">
            <w:pPr>
              <w:spacing w:before="100" w:beforeAutospacing="1" w:after="100" w:afterAutospacing="1"/>
              <w:jc w:val="both"/>
            </w:pPr>
            <w:r w:rsidRPr="00382A97">
              <w:rPr>
                <w:shd w:val="clear" w:color="auto" w:fill="C0C0C0"/>
              </w:rPr>
              <w:t>Departament Komisji, do którego składany jest niniejszy wniosek, należy poinformować, jeśli którykolwiek</w:t>
            </w:r>
            <w:r w:rsidR="00382A97" w:rsidRPr="00382A97">
              <w:rPr>
                <w:shd w:val="clear" w:color="auto" w:fill="C0C0C0"/>
              </w:rPr>
              <w:t xml:space="preserve"> z</w:t>
            </w:r>
            <w:r w:rsidR="00382A97">
              <w:rPr>
                <w:shd w:val="clear" w:color="auto" w:fill="C0C0C0"/>
              </w:rPr>
              <w:t> </w:t>
            </w:r>
            <w:r w:rsidR="00382A97" w:rsidRPr="00382A97">
              <w:rPr>
                <w:shd w:val="clear" w:color="auto" w:fill="C0C0C0"/>
              </w:rPr>
              <w:t>wyż</w:t>
            </w:r>
            <w:r w:rsidRPr="00382A97">
              <w:rPr>
                <w:shd w:val="clear" w:color="auto" w:fill="C0C0C0"/>
              </w:rPr>
              <w:t>ej wymienionych wniosków</w:t>
            </w:r>
            <w:r w:rsidR="00382A97" w:rsidRPr="00382A97">
              <w:rPr>
                <w:shd w:val="clear" w:color="auto" w:fill="C0C0C0"/>
              </w:rPr>
              <w:t xml:space="preserve"> o</w:t>
            </w:r>
            <w:r w:rsidR="00382A97">
              <w:rPr>
                <w:shd w:val="clear" w:color="auto" w:fill="C0C0C0"/>
              </w:rPr>
              <w:t> </w:t>
            </w:r>
            <w:r w:rsidR="00382A97" w:rsidRPr="00382A97">
              <w:rPr>
                <w:shd w:val="clear" w:color="auto" w:fill="C0C0C0"/>
              </w:rPr>
              <w:t>fin</w:t>
            </w:r>
            <w:r w:rsidRPr="00382A97">
              <w:rPr>
                <w:shd w:val="clear" w:color="auto" w:fill="C0C0C0"/>
              </w:rPr>
              <w:t>ansowanie złożonych do innych departamentów Komisji lub innych instytucji unijnych lub organów/agencji UE zostanie przez nie zatwierdzony po złożeniu niniejszego wniosku</w:t>
            </w:r>
            <w:r w:rsidR="00382A97" w:rsidRPr="00382A97">
              <w:rPr>
                <w:shd w:val="clear" w:color="auto" w:fill="C0C0C0"/>
              </w:rPr>
              <w:t xml:space="preserve"> o</w:t>
            </w:r>
            <w:r w:rsidR="00382A97">
              <w:rPr>
                <w:shd w:val="clear" w:color="auto" w:fill="C0C0C0"/>
              </w:rPr>
              <w:t> </w:t>
            </w:r>
            <w:r w:rsidR="00382A97" w:rsidRPr="00382A97">
              <w:rPr>
                <w:shd w:val="clear" w:color="auto" w:fill="C0C0C0"/>
              </w:rPr>
              <w:t>dot</w:t>
            </w:r>
            <w:r w:rsidRPr="00382A97">
              <w:rPr>
                <w:shd w:val="clear" w:color="auto" w:fill="C0C0C0"/>
              </w:rPr>
              <w:t>ację.</w:t>
            </w:r>
          </w:p>
        </w:tc>
      </w:tr>
    </w:tbl>
    <w:p w14:paraId="799E99EB" w14:textId="77777777" w:rsidR="000743E2" w:rsidRPr="00382A97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382A97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382A97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>2 INNE ŹRÓDŁA FINANSOWANIA ZEWNĘTRZNEGO – SPOZA UNII</w:t>
            </w:r>
          </w:p>
        </w:tc>
      </w:tr>
      <w:tr w:rsidR="00321A84" w:rsidRPr="00382A97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382A97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b/>
              </w:rPr>
              <w:t xml:space="preserve">2.1 WSPARCIE PRZYZNANE </w:t>
            </w:r>
          </w:p>
        </w:tc>
      </w:tr>
      <w:tr w:rsidR="00D55AE3" w:rsidRPr="00382A97" w14:paraId="799E99F3" w14:textId="77777777" w:rsidTr="00365987">
        <w:tc>
          <w:tcPr>
            <w:tcW w:w="9072" w:type="dxa"/>
            <w:shd w:val="clear" w:color="auto" w:fill="auto"/>
          </w:tcPr>
          <w:p w14:paraId="799E99F0" w14:textId="4E5FB041" w:rsidR="00D55AE3" w:rsidRPr="00382A97" w:rsidRDefault="008C47C9" w:rsidP="00365987">
            <w:pPr>
              <w:spacing w:before="100" w:beforeAutospacing="1" w:after="100" w:afterAutospacing="1"/>
              <w:jc w:val="both"/>
            </w:pPr>
            <w:r w:rsidRPr="00382A97">
              <w:t>Czy wnioskodawca lub którykolwiek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pod</w:t>
            </w:r>
            <w:r w:rsidRPr="00382A97">
              <w:t>miotów stowarzyszonych otrzymał już potwierdzenie dotyczące finansowania zewnętrznego dla działania?</w:t>
            </w:r>
          </w:p>
          <w:p w14:paraId="799E99F1" w14:textId="77777777" w:rsidR="00D55AE3" w:rsidRPr="00382A97" w:rsidRDefault="00D55AE3" w:rsidP="00365987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NIE</w:t>
            </w:r>
          </w:p>
          <w:p w14:paraId="799E99F2" w14:textId="033B47A0" w:rsidR="00D55AE3" w:rsidRPr="00382A97" w:rsidRDefault="00D55AE3" w:rsidP="00031A27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TAK – Proszę wypełnić tabelę poniżej</w:t>
            </w:r>
          </w:p>
        </w:tc>
      </w:tr>
    </w:tbl>
    <w:p w14:paraId="799E99F4" w14:textId="382F15C2" w:rsidR="001F43EF" w:rsidRPr="00382A97" w:rsidRDefault="001F43EF" w:rsidP="00365987">
      <w:pPr>
        <w:spacing w:before="100" w:beforeAutospacing="1" w:after="100" w:afterAutospacing="1"/>
      </w:pPr>
    </w:p>
    <w:p w14:paraId="5A787D08" w14:textId="77777777" w:rsidR="004F4314" w:rsidRPr="00382A97" w:rsidRDefault="004F431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F4314" w:rsidRPr="00382A97" w14:paraId="51CE7CBC" w14:textId="77777777" w:rsidTr="004F4314">
        <w:tc>
          <w:tcPr>
            <w:tcW w:w="9072" w:type="dxa"/>
            <w:gridSpan w:val="2"/>
            <w:shd w:val="clear" w:color="auto" w:fill="C0C0C0"/>
          </w:tcPr>
          <w:p w14:paraId="4A8AD6EB" w14:textId="0101CE26" w:rsidR="004F4314" w:rsidRPr="00382A97" w:rsidRDefault="004F4314" w:rsidP="004F4314">
            <w:pPr>
              <w:spacing w:before="100" w:beforeAutospacing="1" w:after="100" w:afterAutospacing="1"/>
            </w:pPr>
            <w:r w:rsidRPr="00382A97">
              <w:rPr>
                <w:b/>
              </w:rPr>
              <w:t>WKŁADY OSÓB TRZECICH</w:t>
            </w:r>
          </w:p>
          <w:p w14:paraId="4B63E17E" w14:textId="12C1BF22" w:rsidR="004F4314" w:rsidRPr="00382A97" w:rsidRDefault="004F4314" w:rsidP="004F431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82A97">
              <w:rPr>
                <w:sz w:val="20"/>
                <w:szCs w:val="20"/>
              </w:rPr>
              <w:t>Wnioskodawca powinien podać dane dotyczące osoby trzeciej według poniższego modelu. Osoby trzecie muszą być tymi samymi, które wyszczególniono</w:t>
            </w:r>
            <w:r w:rsidR="00382A97" w:rsidRPr="00382A97">
              <w:rPr>
                <w:sz w:val="20"/>
                <w:szCs w:val="20"/>
              </w:rPr>
              <w:t xml:space="preserve"> w</w:t>
            </w:r>
            <w:r w:rsidR="00382A97">
              <w:rPr>
                <w:sz w:val="20"/>
                <w:szCs w:val="20"/>
              </w:rPr>
              <w:t> </w:t>
            </w:r>
            <w:r w:rsidR="00382A97" w:rsidRPr="00382A97">
              <w:rPr>
                <w:sz w:val="20"/>
                <w:szCs w:val="20"/>
              </w:rPr>
              <w:t>bud</w:t>
            </w:r>
            <w:r w:rsidRPr="00382A97">
              <w:rPr>
                <w:sz w:val="20"/>
                <w:szCs w:val="20"/>
              </w:rPr>
              <w:t>żecie (w razie potrzeby proszę wstawić dodatkowe wiersze).</w:t>
            </w:r>
          </w:p>
        </w:tc>
      </w:tr>
      <w:tr w:rsidR="004F4314" w:rsidRPr="00382A97" w14:paraId="383C79D2" w14:textId="77777777" w:rsidTr="004F4314">
        <w:tc>
          <w:tcPr>
            <w:tcW w:w="4678" w:type="dxa"/>
            <w:shd w:val="clear" w:color="auto" w:fill="auto"/>
          </w:tcPr>
          <w:p w14:paraId="79940997" w14:textId="77777777" w:rsidR="004F4314" w:rsidRPr="00382A97" w:rsidRDefault="004F4314" w:rsidP="004F4314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Osoba trzecia 1</w:t>
            </w:r>
          </w:p>
        </w:tc>
        <w:tc>
          <w:tcPr>
            <w:tcW w:w="4394" w:type="dxa"/>
            <w:shd w:val="clear" w:color="auto" w:fill="auto"/>
          </w:tcPr>
          <w:p w14:paraId="3F40E921" w14:textId="77777777" w:rsidR="004F4314" w:rsidRPr="00382A97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382A97" w14:paraId="2202A814" w14:textId="77777777" w:rsidTr="004F4314">
        <w:tc>
          <w:tcPr>
            <w:tcW w:w="4678" w:type="dxa"/>
            <w:shd w:val="clear" w:color="auto" w:fill="auto"/>
          </w:tcPr>
          <w:p w14:paraId="031A372C" w14:textId="0FC6DCA1" w:rsidR="004F4314" w:rsidRPr="00382A97" w:rsidRDefault="004F4314" w:rsidP="004F4314">
            <w:pPr>
              <w:spacing w:before="100" w:beforeAutospacing="1" w:after="100" w:afterAutospacing="1"/>
            </w:pPr>
            <w:r w:rsidRPr="00382A97">
              <w:t>Pełna nazwa oficjalna/imię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naz</w:t>
            </w:r>
            <w:r w:rsidRPr="00382A97">
              <w:t>wisko</w:t>
            </w:r>
          </w:p>
        </w:tc>
        <w:tc>
          <w:tcPr>
            <w:tcW w:w="4394" w:type="dxa"/>
            <w:shd w:val="clear" w:color="auto" w:fill="auto"/>
          </w:tcPr>
          <w:p w14:paraId="1FC34A35" w14:textId="77777777" w:rsidR="004F4314" w:rsidRPr="00382A97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382A97" w14:paraId="43B55BEB" w14:textId="77777777" w:rsidTr="004F4314">
        <w:tc>
          <w:tcPr>
            <w:tcW w:w="4678" w:type="dxa"/>
            <w:shd w:val="clear" w:color="auto" w:fill="auto"/>
          </w:tcPr>
          <w:p w14:paraId="5AF6C30F" w14:textId="77777777" w:rsidR="004F4314" w:rsidRPr="00382A97" w:rsidRDefault="004F4314" w:rsidP="004F4314">
            <w:pPr>
              <w:spacing w:before="100" w:beforeAutospacing="1" w:after="100" w:afterAutospacing="1"/>
            </w:pPr>
            <w:r w:rsidRPr="00382A97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47A5EE57" w14:textId="77777777" w:rsidR="004F4314" w:rsidRPr="00382A97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382A97" w14:paraId="54656184" w14:textId="77777777" w:rsidTr="004F4314">
        <w:tc>
          <w:tcPr>
            <w:tcW w:w="4678" w:type="dxa"/>
            <w:shd w:val="clear" w:color="auto" w:fill="auto"/>
          </w:tcPr>
          <w:p w14:paraId="1F9417D2" w14:textId="77777777" w:rsidR="004F4314" w:rsidRPr="00382A97" w:rsidRDefault="004F4314" w:rsidP="004F4314">
            <w:pPr>
              <w:spacing w:before="100" w:beforeAutospacing="1" w:after="100" w:afterAutospacing="1"/>
            </w:pPr>
            <w:r w:rsidRPr="00382A97">
              <w:t>Szacunkowa kwota finansowania przewidzianego dla operacji</w:t>
            </w:r>
          </w:p>
        </w:tc>
        <w:tc>
          <w:tcPr>
            <w:tcW w:w="4394" w:type="dxa"/>
            <w:shd w:val="clear" w:color="auto" w:fill="auto"/>
          </w:tcPr>
          <w:p w14:paraId="0F6297C7" w14:textId="77777777" w:rsidR="004F4314" w:rsidRPr="00382A97" w:rsidRDefault="004F4314" w:rsidP="004F4314">
            <w:pPr>
              <w:spacing w:before="100" w:beforeAutospacing="1" w:after="100" w:afterAutospacing="1"/>
            </w:pPr>
          </w:p>
        </w:tc>
      </w:tr>
      <w:tr w:rsidR="004F4314" w:rsidRPr="00382A97" w14:paraId="4F1C297A" w14:textId="77777777" w:rsidTr="004F4314">
        <w:tc>
          <w:tcPr>
            <w:tcW w:w="4678" w:type="dxa"/>
            <w:shd w:val="clear" w:color="auto" w:fill="auto"/>
          </w:tcPr>
          <w:p w14:paraId="505AF5F2" w14:textId="77777777" w:rsidR="004F4314" w:rsidRPr="00382A97" w:rsidRDefault="004F4314" w:rsidP="004F4314">
            <w:pPr>
              <w:spacing w:before="100" w:beforeAutospacing="1" w:after="100" w:afterAutospacing="1"/>
            </w:pPr>
            <w:r w:rsidRPr="00382A97">
              <w:t>Ewentualne warunki lub zastrzeżenia dotyczące otrzymywania wkładów</w:t>
            </w:r>
          </w:p>
        </w:tc>
        <w:tc>
          <w:tcPr>
            <w:tcW w:w="4394" w:type="dxa"/>
            <w:shd w:val="clear" w:color="auto" w:fill="auto"/>
          </w:tcPr>
          <w:p w14:paraId="4C9A1B75" w14:textId="77777777" w:rsidR="004F4314" w:rsidRPr="00382A97" w:rsidRDefault="004F4314" w:rsidP="004F4314">
            <w:pPr>
              <w:spacing w:before="100" w:beforeAutospacing="1" w:after="100" w:afterAutospacing="1"/>
            </w:pPr>
          </w:p>
        </w:tc>
      </w:tr>
    </w:tbl>
    <w:p w14:paraId="6959C107" w14:textId="6BF2AA59" w:rsidR="00DB7D0C" w:rsidRPr="00382A97" w:rsidRDefault="00DB7D0C" w:rsidP="00365987">
      <w:pPr>
        <w:spacing w:before="100" w:beforeAutospacing="1" w:after="100" w:afterAutospacing="1"/>
      </w:pPr>
    </w:p>
    <w:p w14:paraId="2ECC3AA5" w14:textId="77777777" w:rsidR="004F4314" w:rsidRPr="00382A97" w:rsidRDefault="00DB7D0C" w:rsidP="00365987">
      <w:pPr>
        <w:spacing w:before="100" w:beforeAutospacing="1" w:after="100" w:afterAutospacing="1"/>
      </w:pPr>
      <w:r w:rsidRPr="00382A9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:rsidRPr="00382A97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5A057E53" w:rsidR="00D55AE3" w:rsidRPr="00382A97" w:rsidRDefault="00031A2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2A97">
              <w:rPr>
                <w:i/>
              </w:rPr>
              <w:t xml:space="preserve"> </w:t>
            </w:r>
            <w:r w:rsidRPr="00382A97">
              <w:rPr>
                <w:b/>
              </w:rPr>
              <w:t xml:space="preserve">2.2 WSPARCIE, O KTÓRE UBIEGA SIĘ WNIOSKODAWCA </w:t>
            </w:r>
          </w:p>
        </w:tc>
      </w:tr>
      <w:tr w:rsidR="00D55AE3" w:rsidRPr="00382A97" w14:paraId="799E9A0F" w14:textId="77777777" w:rsidTr="00365987">
        <w:tc>
          <w:tcPr>
            <w:tcW w:w="9072" w:type="dxa"/>
            <w:shd w:val="clear" w:color="auto" w:fill="auto"/>
          </w:tcPr>
          <w:p w14:paraId="799E9A0C" w14:textId="49AF5044" w:rsidR="00D55AE3" w:rsidRPr="00382A97" w:rsidRDefault="009546A0" w:rsidP="00365987">
            <w:pPr>
              <w:spacing w:before="100" w:beforeAutospacing="1" w:after="100" w:afterAutospacing="1"/>
              <w:jc w:val="both"/>
            </w:pPr>
            <w:r w:rsidRPr="00382A97">
              <w:t>Czy wnioskodawca lub podmiot stowarzyszony występował lub składał wniosek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fin</w:t>
            </w:r>
            <w:r w:rsidRPr="00382A97">
              <w:t>ansowanie zewnętrzne przeznaczone na działanie lub oczekuje na potwierdzenie takiego finansowania?</w:t>
            </w:r>
          </w:p>
          <w:p w14:paraId="799E9A0D" w14:textId="77777777" w:rsidR="00D55AE3" w:rsidRPr="00382A97" w:rsidRDefault="00D55AE3" w:rsidP="00365987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NIE</w:t>
            </w:r>
          </w:p>
          <w:p w14:paraId="799E9A0E" w14:textId="1796D0BD" w:rsidR="00D55AE3" w:rsidRPr="00382A97" w:rsidRDefault="00D55AE3" w:rsidP="00CF2EB0">
            <w:pPr>
              <w:spacing w:before="100" w:beforeAutospacing="1" w:after="100" w:afterAutospacing="1"/>
              <w:jc w:val="both"/>
            </w:pPr>
            <w:r w:rsidRPr="00382A9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instrText xml:space="preserve"> FORMCHECKBOX </w:instrText>
            </w:r>
            <w:r w:rsidR="00D57BA3">
              <w:fldChar w:fldCharType="separate"/>
            </w:r>
            <w:r w:rsidRPr="00382A97">
              <w:fldChar w:fldCharType="end"/>
            </w:r>
            <w:r w:rsidRPr="00382A97">
              <w:t xml:space="preserve"> TAK – Proszę wypełnić tabelę poniżej</w:t>
            </w:r>
          </w:p>
        </w:tc>
      </w:tr>
    </w:tbl>
    <w:p w14:paraId="799E9A10" w14:textId="77777777" w:rsidR="00D55AE3" w:rsidRPr="00382A97" w:rsidRDefault="00D55AE3" w:rsidP="00365987">
      <w:pPr>
        <w:spacing w:before="100" w:beforeAutospacing="1" w:after="100" w:afterAutospacing="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:rsidRPr="00382A97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094FE1EA" w:rsidR="00D55AE3" w:rsidRPr="00382A97" w:rsidRDefault="00161238" w:rsidP="00365987">
            <w:pPr>
              <w:spacing w:before="100" w:beforeAutospacing="1" w:after="100" w:afterAutospacing="1"/>
              <w:rPr>
                <w:b/>
              </w:rPr>
            </w:pPr>
            <w:r w:rsidRPr="00382A97">
              <w:rPr>
                <w:b/>
              </w:rPr>
              <w:t>SZCZEGÓŁY DOTYCZĄCE FINANSOWANIA, O KTÓRE UBIEGA SIĘ WNIOSKODAWCA</w:t>
            </w:r>
            <w:r w:rsidRPr="00382A97">
              <w:t xml:space="preserve"> – Wnioskodawca powinien podać informacje dotyczące finansowania,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któ</w:t>
            </w:r>
            <w:r w:rsidRPr="00382A97">
              <w:t>re się ubiega, według poniższego modelu (w razie potrzeby proszę wstawić dodatkowe wiersze).</w:t>
            </w:r>
          </w:p>
        </w:tc>
      </w:tr>
      <w:tr w:rsidR="00D55AE3" w:rsidRPr="00382A97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Pr="00382A97" w:rsidRDefault="00D55AE3" w:rsidP="00365987">
            <w:pPr>
              <w:spacing w:before="100" w:beforeAutospacing="1" w:after="100" w:afterAutospacing="1"/>
            </w:pPr>
            <w:r w:rsidRPr="00382A97">
              <w:rPr>
                <w:b/>
              </w:rPr>
              <w:t>Organizacja/Podmiot 1</w:t>
            </w:r>
          </w:p>
        </w:tc>
      </w:tr>
      <w:tr w:rsidR="00D55AE3" w:rsidRPr="00382A97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Pr="00382A97" w:rsidRDefault="00D55AE3" w:rsidP="00365987">
            <w:pPr>
              <w:spacing w:before="100" w:beforeAutospacing="1" w:after="100" w:afterAutospacing="1"/>
            </w:pPr>
            <w:r w:rsidRPr="00382A97">
              <w:t>Nazwa organizacji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Pr="00382A97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382A97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Pr="00382A97" w:rsidRDefault="00D55AE3" w:rsidP="00365987">
            <w:pPr>
              <w:spacing w:before="100" w:beforeAutospacing="1" w:after="100" w:afterAutospacing="1"/>
            </w:pPr>
            <w:r w:rsidRPr="00382A97">
              <w:t>Adres urzędowy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Pr="00382A97" w:rsidRDefault="00D55AE3" w:rsidP="00365987">
            <w:pPr>
              <w:spacing w:before="100" w:beforeAutospacing="1" w:after="100" w:afterAutospacing="1"/>
            </w:pPr>
          </w:p>
        </w:tc>
      </w:tr>
      <w:tr w:rsidR="00D55AE3" w:rsidRPr="00382A97" w14:paraId="799E9A1F" w14:textId="77777777" w:rsidTr="00365987">
        <w:tc>
          <w:tcPr>
            <w:tcW w:w="4678" w:type="dxa"/>
            <w:shd w:val="clear" w:color="auto" w:fill="auto"/>
          </w:tcPr>
          <w:p w14:paraId="799E9A1D" w14:textId="590EC1F5" w:rsidR="00D55AE3" w:rsidRPr="00382A97" w:rsidRDefault="00D55AE3" w:rsidP="00365987">
            <w:pPr>
              <w:spacing w:before="100" w:beforeAutospacing="1" w:after="100" w:afterAutospacing="1"/>
            </w:pPr>
            <w:r w:rsidRPr="00382A97">
              <w:t>Kwota,</w:t>
            </w:r>
            <w:r w:rsidR="00382A97" w:rsidRPr="00382A97">
              <w:t xml:space="preserve"> o</w:t>
            </w:r>
            <w:r w:rsidR="00382A97">
              <w:t> </w:t>
            </w:r>
            <w:r w:rsidR="00382A97" w:rsidRPr="00382A97">
              <w:t>któ</w:t>
            </w:r>
            <w:r w:rsidRPr="00382A97">
              <w:t>rą ubiega się wnioskodawca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Pr="00382A97" w:rsidRDefault="00D55AE3" w:rsidP="00365987">
            <w:pPr>
              <w:spacing w:before="100" w:beforeAutospacing="1" w:after="100" w:afterAutospacing="1"/>
            </w:pPr>
          </w:p>
        </w:tc>
      </w:tr>
    </w:tbl>
    <w:p w14:paraId="0C04A501" w14:textId="77777777" w:rsidR="00D81016" w:rsidRPr="00382A97" w:rsidRDefault="00D81016" w:rsidP="00D81016">
      <w:pPr>
        <w:spacing w:before="100" w:beforeAutospacing="1" w:after="100" w:afterAutospacing="1"/>
        <w:jc w:val="both"/>
      </w:pPr>
    </w:p>
    <w:p w14:paraId="738D3E3B" w14:textId="0DF548E8" w:rsidR="001301C8" w:rsidRPr="00382A97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 w:rsidRPr="00382A97">
        <w:t>Jeśli rozpatrzenie Państwa odpowiedzi na zaproszenie do składania wniosków wiąże się</w:t>
      </w:r>
      <w:r w:rsidR="00382A97" w:rsidRPr="00382A97">
        <w:t xml:space="preserve"> z</w:t>
      </w:r>
      <w:r w:rsidR="00382A97">
        <w:t> </w:t>
      </w:r>
      <w:r w:rsidR="00382A97" w:rsidRPr="00382A97">
        <w:t>rej</w:t>
      </w:r>
      <w:r w:rsidRPr="00382A97">
        <w:t>estracją oraz przetwarzaniem danych osobowych (np. imienia</w:t>
      </w:r>
      <w:r w:rsidR="00382A97" w:rsidRPr="00382A97">
        <w:t xml:space="preserve"> i</w:t>
      </w:r>
      <w:r w:rsidR="00382A97">
        <w:t> </w:t>
      </w:r>
      <w:r w:rsidR="00382A97" w:rsidRPr="00382A97">
        <w:t>naz</w:t>
      </w:r>
      <w:r w:rsidRPr="00382A97">
        <w:t>wiska/nazwy, adresu, CV), dane te będą przetwarzane zgodnie</w:t>
      </w:r>
      <w:r w:rsidR="00382A97" w:rsidRPr="00382A97">
        <w:t xml:space="preserve"> z</w:t>
      </w:r>
      <w:r w:rsidR="00382A97">
        <w:t> </w:t>
      </w:r>
      <w:r w:rsidR="00382A97" w:rsidRPr="00382A97">
        <w:t>roz</w:t>
      </w:r>
      <w:r w:rsidRPr="00382A97">
        <w:t>porządzeniem (UE) 2018/1725</w:t>
      </w:r>
      <w:r w:rsidR="00382A97" w:rsidRPr="00382A97">
        <w:t xml:space="preserve"> w</w:t>
      </w:r>
      <w:r w:rsidR="00382A97">
        <w:t> </w:t>
      </w:r>
      <w:r w:rsidR="00382A97" w:rsidRPr="00382A97">
        <w:t>spr</w:t>
      </w:r>
      <w:r w:rsidRPr="00382A97">
        <w:t>awie ochrony osób fizycznych</w:t>
      </w:r>
      <w:r w:rsidR="00382A97" w:rsidRPr="00382A97">
        <w:t xml:space="preserve"> w</w:t>
      </w:r>
      <w:r w:rsidR="00382A97">
        <w:t> </w:t>
      </w:r>
      <w:r w:rsidR="00382A97" w:rsidRPr="00382A97">
        <w:t>zwi</w:t>
      </w:r>
      <w:r w:rsidRPr="00382A97">
        <w:t>ązku</w:t>
      </w:r>
      <w:r w:rsidR="00382A97" w:rsidRPr="00382A97">
        <w:t xml:space="preserve"> z</w:t>
      </w:r>
      <w:r w:rsidR="00382A97">
        <w:t> </w:t>
      </w:r>
      <w:r w:rsidR="00382A97" w:rsidRPr="00382A97">
        <w:t>prz</w:t>
      </w:r>
      <w:r w:rsidRPr="00382A97">
        <w:t>etwarzaniem danych osobowych przez instytucje, organy</w:t>
      </w:r>
      <w:r w:rsidR="00382A97" w:rsidRPr="00382A97">
        <w:t xml:space="preserve"> i</w:t>
      </w:r>
      <w:r w:rsidR="00382A97">
        <w:t> </w:t>
      </w:r>
      <w:r w:rsidR="00382A97" w:rsidRPr="00382A97">
        <w:t>jed</w:t>
      </w:r>
      <w:r w:rsidRPr="00382A97">
        <w:t>nostki organizacyjne Unii</w:t>
      </w:r>
      <w:r w:rsidR="00382A97" w:rsidRPr="00382A97">
        <w:t xml:space="preserve"> i</w:t>
      </w:r>
      <w:r w:rsidR="00382A97">
        <w:t> </w:t>
      </w:r>
      <w:r w:rsidR="00382A97" w:rsidRPr="00382A97">
        <w:t>swo</w:t>
      </w:r>
      <w:r w:rsidRPr="00382A97">
        <w:t>bodnego przepływu takich danych oraz uchylenia rozporządzenia (WE) nr</w:t>
      </w:r>
      <w:r w:rsidR="00382A97" w:rsidRPr="00382A97">
        <w:t> </w:t>
      </w:r>
      <w:r w:rsidRPr="00382A97">
        <w:t>45/2001</w:t>
      </w:r>
      <w:r w:rsidR="00382A97" w:rsidRPr="00382A97">
        <w:t xml:space="preserve"> i</w:t>
      </w:r>
      <w:r w:rsidR="00382A97">
        <w:t> </w:t>
      </w:r>
      <w:r w:rsidR="00382A97" w:rsidRPr="00382A97">
        <w:t>dec</w:t>
      </w:r>
      <w:r w:rsidRPr="00382A97">
        <w:t>yzji nr</w:t>
      </w:r>
      <w:r w:rsidR="00382A97" w:rsidRPr="00382A97">
        <w:t> </w:t>
      </w:r>
      <w:r w:rsidRPr="00382A97">
        <w:t>1247/2002/WE</w:t>
      </w:r>
      <w:r w:rsidR="00382A97" w:rsidRPr="00382A97">
        <w:t>. O</w:t>
      </w:r>
      <w:r w:rsidR="00382A97">
        <w:t> </w:t>
      </w:r>
      <w:r w:rsidR="00382A97" w:rsidRPr="00382A97">
        <w:t>ile</w:t>
      </w:r>
      <w:r w:rsidRPr="00382A97">
        <w:t xml:space="preserve"> nie określono inaczej, wszelkie wymagane dane osobowe są niezbędne do oceny Państwa wniosku zgodnie</w:t>
      </w:r>
      <w:r w:rsidR="00382A97" w:rsidRPr="00382A97">
        <w:t xml:space="preserve"> z</w:t>
      </w:r>
      <w:r w:rsidR="00382A97">
        <w:t> </w:t>
      </w:r>
      <w:r w:rsidR="00382A97" w:rsidRPr="00382A97">
        <w:t>zap</w:t>
      </w:r>
      <w:r w:rsidRPr="00382A97">
        <w:t>roszeniem do składania wniosków</w:t>
      </w:r>
      <w:r w:rsidR="00382A97" w:rsidRPr="00382A97">
        <w:t xml:space="preserve"> i</w:t>
      </w:r>
      <w:r w:rsidR="00382A97">
        <w:t> </w:t>
      </w:r>
      <w:r w:rsidR="00382A97" w:rsidRPr="00382A97">
        <w:t>będ</w:t>
      </w:r>
      <w:r w:rsidRPr="00382A97">
        <w:t>ą przetwarzane wyłącznie</w:t>
      </w:r>
      <w:r w:rsidR="00382A97" w:rsidRPr="00382A97">
        <w:t xml:space="preserve"> w</w:t>
      </w:r>
      <w:r w:rsidR="00382A97">
        <w:t> </w:t>
      </w:r>
      <w:r w:rsidR="00382A97" w:rsidRPr="00382A97">
        <w:t>tym</w:t>
      </w:r>
      <w:r w:rsidRPr="00382A97">
        <w:t xml:space="preserve"> celu przez DG REGIO – Dział Zarządzania Budżetem</w:t>
      </w:r>
      <w:r w:rsidR="00382A97" w:rsidRPr="00382A97">
        <w:t xml:space="preserve"> i</w:t>
      </w:r>
      <w:r w:rsidR="00382A97">
        <w:t> </w:t>
      </w:r>
      <w:r w:rsidR="00382A97" w:rsidRPr="00382A97">
        <w:t>Fin</w:t>
      </w:r>
      <w:r w:rsidRPr="00382A97">
        <w:t>ansami. Szczegółowe informacje dotyczące przetwarzania Państwa danych osobowych można znaleźć na stronie dotyczącej oświadczenia</w:t>
      </w:r>
      <w:r w:rsidR="00382A97" w:rsidRPr="00382A97">
        <w:t xml:space="preserve"> o</w:t>
      </w:r>
      <w:r w:rsidR="00382A97">
        <w:t> </w:t>
      </w:r>
      <w:r w:rsidR="00382A97" w:rsidRPr="00382A97">
        <w:t>och</w:t>
      </w:r>
      <w:r w:rsidRPr="00382A97">
        <w:t xml:space="preserve">ronie prywatności: </w:t>
      </w:r>
      <w:hyperlink r:id="rId10" w:history="1">
        <w:r w:rsidRPr="00382A97">
          <w:rPr>
            <w:color w:val="0000FF"/>
            <w:u w:val="single"/>
          </w:rPr>
          <w:t>https://ec.europa.eu/info/funding-tenders/procedures-guidelines-tenders/data-protection-public-procurement-procedures_pl</w:t>
        </w:r>
      </w:hyperlink>
      <w:r w:rsidRPr="00382A97">
        <w:t xml:space="preserve">. </w:t>
      </w:r>
    </w:p>
    <w:p w14:paraId="0C994969" w14:textId="77777777" w:rsidR="001301C8" w:rsidRPr="00382A97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FA1EAE1" w14:textId="1D2401D7" w:rsidR="001301C8" w:rsidRPr="00382A97" w:rsidRDefault="001301C8" w:rsidP="00D81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82A97">
        <w:t>Państwa dane osobowe mogą być rejestrowane</w:t>
      </w:r>
      <w:r w:rsidR="00382A97" w:rsidRPr="00382A97">
        <w:t xml:space="preserve"> w</w:t>
      </w:r>
      <w:r w:rsidR="00382A97">
        <w:t> </w:t>
      </w:r>
      <w:r w:rsidR="00382A97" w:rsidRPr="00382A97">
        <w:t>baz</w:t>
      </w:r>
      <w:r w:rsidRPr="00382A97">
        <w:t>ie danych systemu wczesnego wykrywania</w:t>
      </w:r>
      <w:r w:rsidR="00382A97" w:rsidRPr="00382A97">
        <w:t xml:space="preserve"> i</w:t>
      </w:r>
      <w:r w:rsidR="00382A97">
        <w:t> </w:t>
      </w:r>
      <w:r w:rsidR="00382A97" w:rsidRPr="00382A97">
        <w:t>wyk</w:t>
      </w:r>
      <w:r w:rsidRPr="00382A97">
        <w:t>luczania (EDES), jeśli znajdują się Państwo</w:t>
      </w:r>
      <w:r w:rsidR="00382A97" w:rsidRPr="00382A97">
        <w:t xml:space="preserve"> w</w:t>
      </w:r>
      <w:r w:rsidR="00382A97">
        <w:t> </w:t>
      </w:r>
      <w:r w:rsidR="00382A97" w:rsidRPr="00382A97">
        <w:t>jed</w:t>
      </w:r>
      <w:r w:rsidRPr="00382A97">
        <w:t>nej</w:t>
      </w:r>
      <w:r w:rsidR="00382A97" w:rsidRPr="00382A97">
        <w:t xml:space="preserve"> z</w:t>
      </w:r>
      <w:r w:rsidR="00382A97">
        <w:t> </w:t>
      </w:r>
      <w:r w:rsidR="00382A97" w:rsidRPr="00382A97">
        <w:t>syt</w:t>
      </w:r>
      <w:r w:rsidRPr="00382A97">
        <w:t>uacji wymienionych</w:t>
      </w:r>
      <w:r w:rsidR="00382A97" w:rsidRPr="00382A97">
        <w:t xml:space="preserve"> w</w:t>
      </w:r>
      <w:r w:rsidR="00382A97">
        <w:t> </w:t>
      </w:r>
      <w:r w:rsidR="00382A97" w:rsidRPr="00382A97">
        <w:t>art</w:t>
      </w:r>
      <w:r w:rsidRPr="00382A97">
        <w:t>.</w:t>
      </w:r>
      <w:r w:rsidR="00382A97" w:rsidRPr="00382A97">
        <w:t> </w:t>
      </w:r>
      <w:r w:rsidRPr="00382A97">
        <w:t>136 rozporządzenia finansowego. Dodatkowe informacje można znaleźć na stronie dotyczącej oświadczenia</w:t>
      </w:r>
      <w:r w:rsidR="00382A97" w:rsidRPr="00382A97">
        <w:t xml:space="preserve"> o</w:t>
      </w:r>
      <w:r w:rsidR="00382A97">
        <w:t> </w:t>
      </w:r>
      <w:r w:rsidR="00382A97" w:rsidRPr="00382A97">
        <w:t>och</w:t>
      </w:r>
      <w:r w:rsidRPr="00382A97">
        <w:t xml:space="preserve">ronie prywatności pod adresem </w:t>
      </w:r>
      <w:hyperlink r:id="rId11" w:history="1">
        <w:r w:rsidRPr="00382A97"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18FC207A" w14:textId="2D0F4237" w:rsidR="00394660" w:rsidRPr="00382A97" w:rsidRDefault="00DB7D0C" w:rsidP="00365987">
      <w:pPr>
        <w:spacing w:before="100" w:beforeAutospacing="1" w:after="100" w:afterAutospacing="1"/>
        <w:rPr>
          <w:u w:val="single"/>
        </w:rPr>
      </w:pPr>
      <w:r w:rsidRPr="00382A97">
        <w:rPr>
          <w:u w:val="single"/>
        </w:rPr>
        <w:br w:type="page"/>
      </w:r>
    </w:p>
    <w:p w14:paraId="799E9A24" w14:textId="766843C0" w:rsidR="006962E8" w:rsidRPr="00382A97" w:rsidRDefault="0011399E" w:rsidP="00365987">
      <w:pPr>
        <w:spacing w:before="100" w:beforeAutospacing="1" w:after="100" w:afterAutospacing="1"/>
      </w:pPr>
      <w:r w:rsidRPr="00382A97">
        <w:rPr>
          <w:u w:val="single"/>
        </w:rPr>
        <w:t>Załączniki:</w:t>
      </w:r>
      <w:r w:rsidRPr="00382A97">
        <w:tab/>
        <w:t>- Budżet</w:t>
      </w:r>
    </w:p>
    <w:p w14:paraId="799E9A25" w14:textId="1657D98D" w:rsidR="0011399E" w:rsidRPr="00382A97" w:rsidRDefault="0011399E" w:rsidP="00365987">
      <w:pPr>
        <w:spacing w:before="100" w:beforeAutospacing="1" w:after="100" w:afterAutospacing="1"/>
      </w:pPr>
      <w:r w:rsidRPr="00382A97">
        <w:tab/>
      </w:r>
      <w:r w:rsidRPr="00382A97">
        <w:tab/>
        <w:t>- Oświadczenie wnioskodawcy</w:t>
      </w:r>
    </w:p>
    <w:p w14:paraId="4C17872B" w14:textId="4CFDD1F9" w:rsidR="00A93C6F" w:rsidRPr="00382A97" w:rsidRDefault="00A93C6F" w:rsidP="00A93C6F">
      <w:pPr>
        <w:spacing w:before="100" w:beforeAutospacing="1" w:after="100" w:afterAutospacing="1"/>
        <w:ind w:left="1418"/>
      </w:pPr>
      <w:r w:rsidRPr="00382A97">
        <w:t>- Dokumenty statutowe</w:t>
      </w:r>
      <w:r w:rsidR="00382A97" w:rsidRPr="00382A97">
        <w:t xml:space="preserve"> i</w:t>
      </w:r>
      <w:r w:rsidR="00382A97">
        <w:t> </w:t>
      </w:r>
      <w:r w:rsidR="00382A97" w:rsidRPr="00382A97">
        <w:t>sko</w:t>
      </w:r>
      <w:r w:rsidRPr="00382A97">
        <w:t>nsolidowane sprawozdanie finansowe</w:t>
      </w:r>
    </w:p>
    <w:p w14:paraId="4341BDB4" w14:textId="77777777" w:rsidR="00A93C6F" w:rsidRPr="00382A97" w:rsidRDefault="00A93C6F" w:rsidP="00365987">
      <w:pPr>
        <w:spacing w:before="100" w:beforeAutospacing="1" w:after="100" w:afterAutospacing="1"/>
      </w:pPr>
    </w:p>
    <w:p w14:paraId="799E9A28" w14:textId="49107DD7" w:rsidR="00E903A6" w:rsidRPr="00382A97" w:rsidRDefault="00E903A6">
      <w:pPr>
        <w:spacing w:before="100" w:beforeAutospacing="1" w:after="100" w:afterAutospacing="1"/>
      </w:pPr>
    </w:p>
    <w:p w14:paraId="799E9A29" w14:textId="38AEEF4E" w:rsidR="00365987" w:rsidRPr="00382A97" w:rsidRDefault="00365987" w:rsidP="00365987">
      <w:pPr>
        <w:spacing w:before="100" w:beforeAutospacing="1" w:after="100" w:afterAutospacing="1"/>
      </w:pPr>
    </w:p>
    <w:p w14:paraId="2A1F4DE4" w14:textId="16E10B21" w:rsidR="00031A27" w:rsidRPr="00382A97" w:rsidRDefault="00031A27" w:rsidP="00365987">
      <w:pPr>
        <w:spacing w:before="100" w:beforeAutospacing="1" w:after="100" w:afterAutospacing="1"/>
      </w:pPr>
    </w:p>
    <w:p w14:paraId="16FF02E0" w14:textId="77777777" w:rsidR="00031A27" w:rsidRPr="00382A97" w:rsidRDefault="00031A27" w:rsidP="00031A27">
      <w:pPr>
        <w:rPr>
          <w:b/>
        </w:rPr>
      </w:pPr>
      <w:r w:rsidRPr="00382A97">
        <w:rPr>
          <w:b/>
        </w:rPr>
        <w:t>PODPIS</w:t>
      </w:r>
    </w:p>
    <w:p w14:paraId="501E03CC" w14:textId="77777777" w:rsidR="00031A27" w:rsidRPr="00382A97" w:rsidRDefault="00031A27" w:rsidP="00031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031A27" w:rsidRPr="00382A97" w14:paraId="08129B08" w14:textId="77777777" w:rsidTr="00E012F4">
        <w:trPr>
          <w:trHeight w:val="1701"/>
        </w:trPr>
        <w:tc>
          <w:tcPr>
            <w:tcW w:w="3095" w:type="dxa"/>
            <w:shd w:val="clear" w:color="auto" w:fill="auto"/>
          </w:tcPr>
          <w:p w14:paraId="2A847A55" w14:textId="77777777" w:rsidR="00031A27" w:rsidRPr="00382A97" w:rsidRDefault="00031A27" w:rsidP="00714F7F">
            <w:pPr>
              <w:rPr>
                <w:b/>
              </w:rPr>
            </w:pPr>
            <w:r w:rsidRPr="00382A97">
              <w:rPr>
                <w:b/>
              </w:rPr>
              <w:t xml:space="preserve">Data: </w:t>
            </w:r>
          </w:p>
        </w:tc>
        <w:tc>
          <w:tcPr>
            <w:tcW w:w="3095" w:type="dxa"/>
            <w:shd w:val="clear" w:color="auto" w:fill="auto"/>
          </w:tcPr>
          <w:p w14:paraId="3755E4D3" w14:textId="7AD06DD5" w:rsidR="00031A27" w:rsidRPr="00382A97" w:rsidRDefault="00031A27" w:rsidP="00714F7F">
            <w:pPr>
              <w:rPr>
                <w:b/>
              </w:rPr>
            </w:pPr>
            <w:r w:rsidRPr="00382A97">
              <w:rPr>
                <w:b/>
              </w:rPr>
              <w:t>Imię</w:t>
            </w:r>
            <w:r w:rsidR="00382A97" w:rsidRPr="00382A97">
              <w:rPr>
                <w:b/>
              </w:rPr>
              <w:t xml:space="preserve"> i</w:t>
            </w:r>
            <w:r w:rsidR="00382A97">
              <w:rPr>
                <w:b/>
              </w:rPr>
              <w:t> </w:t>
            </w:r>
            <w:r w:rsidR="00382A97" w:rsidRPr="00382A97">
              <w:rPr>
                <w:b/>
              </w:rPr>
              <w:t>naz</w:t>
            </w:r>
            <w:r w:rsidRPr="00382A97">
              <w:rPr>
                <w:b/>
              </w:rPr>
              <w:t>wisko</w:t>
            </w:r>
            <w:r w:rsidRPr="00382A97">
              <w:rPr>
                <w:rStyle w:val="FootnoteReference"/>
                <w:b/>
              </w:rPr>
              <w:footnoteReference w:id="3"/>
            </w:r>
            <w:r w:rsidRPr="00382A97">
              <w:rPr>
                <w:b/>
              </w:rPr>
              <w:t xml:space="preserve">: </w:t>
            </w:r>
          </w:p>
        </w:tc>
        <w:tc>
          <w:tcPr>
            <w:tcW w:w="3096" w:type="dxa"/>
            <w:shd w:val="clear" w:color="auto" w:fill="auto"/>
          </w:tcPr>
          <w:p w14:paraId="7538333D" w14:textId="77777777" w:rsidR="00031A27" w:rsidRPr="00382A97" w:rsidRDefault="00031A27" w:rsidP="00714F7F">
            <w:pPr>
              <w:rPr>
                <w:b/>
              </w:rPr>
            </w:pPr>
            <w:r w:rsidRPr="00382A97">
              <w:rPr>
                <w:b/>
              </w:rPr>
              <w:t>Podpis:</w:t>
            </w:r>
          </w:p>
        </w:tc>
      </w:tr>
    </w:tbl>
    <w:p w14:paraId="4CD23CB9" w14:textId="77777777" w:rsidR="00031A27" w:rsidRPr="00382A97" w:rsidRDefault="00031A27" w:rsidP="00031A27"/>
    <w:p w14:paraId="5274C189" w14:textId="77777777" w:rsidR="00031A27" w:rsidRPr="00382A97" w:rsidRDefault="00031A27" w:rsidP="00365987">
      <w:pPr>
        <w:spacing w:before="100" w:beforeAutospacing="1" w:after="100" w:afterAutospacing="1"/>
        <w:sectPr w:rsidR="00031A27" w:rsidRPr="00382A9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A" w14:textId="77777777" w:rsidR="00FD3BF6" w:rsidRPr="00382A97" w:rsidRDefault="00152312" w:rsidP="00365987">
      <w:pPr>
        <w:pStyle w:val="Heading1"/>
      </w:pPr>
      <w:r w:rsidRPr="00382A97">
        <w:lastRenderedPageBreak/>
        <w:t>LISTA KONTROLNA DLA WNIOSKODAWCÓW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382A97" w14:paraId="799E9A2F" w14:textId="77777777" w:rsidTr="00365987">
        <w:tc>
          <w:tcPr>
            <w:tcW w:w="7450" w:type="dxa"/>
            <w:shd w:val="clear" w:color="auto" w:fill="auto"/>
          </w:tcPr>
          <w:p w14:paraId="799E9A2D" w14:textId="24B95637" w:rsidR="000F04EB" w:rsidRPr="00382A97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82A97">
              <w:t>Wszystkie części wniosku zostały wypełnione,</w:t>
            </w:r>
            <w:r w:rsidR="00382A97" w:rsidRPr="00382A97">
              <w:t xml:space="preserve"> w</w:t>
            </w:r>
            <w:r w:rsidR="00382A97">
              <w:t> </w:t>
            </w:r>
            <w:r w:rsidR="00382A97" w:rsidRPr="00382A97">
              <w:t>odp</w:t>
            </w:r>
            <w:r w:rsidRPr="00382A97">
              <w:t>owiednich przypadkach zgodnie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pod</w:t>
            </w:r>
            <w:r w:rsidRPr="00382A97">
              <w:t>ręcznikiem dla wnioskodawców lub innymi dokumentami udostępnionymi przez Komisję stanowiącymi wskazówki dotyczące danego programu.</w:t>
            </w:r>
          </w:p>
        </w:tc>
        <w:tc>
          <w:tcPr>
            <w:tcW w:w="1622" w:type="dxa"/>
            <w:shd w:val="clear" w:color="auto" w:fill="auto"/>
          </w:tcPr>
          <w:p w14:paraId="799E9A2E" w14:textId="432404E4" w:rsidR="000F04EB" w:rsidRPr="00382A97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82A97" w14:paraId="799E9A32" w14:textId="77777777" w:rsidTr="00365987">
        <w:tc>
          <w:tcPr>
            <w:tcW w:w="7450" w:type="dxa"/>
            <w:shd w:val="clear" w:color="auto" w:fill="auto"/>
          </w:tcPr>
          <w:p w14:paraId="799E9A30" w14:textId="215D83B5" w:rsidR="000F04EB" w:rsidRPr="00382A97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82A97">
              <w:t>Załącznik dotyczący budżetu został należycie wypełniony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doł</w:t>
            </w:r>
            <w:r w:rsidRPr="00382A97">
              <w:t>ączony do wniosku.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382A97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382A97" w14:paraId="39E2223E" w14:textId="77777777" w:rsidTr="00365987">
        <w:tc>
          <w:tcPr>
            <w:tcW w:w="7450" w:type="dxa"/>
            <w:shd w:val="clear" w:color="auto" w:fill="auto"/>
          </w:tcPr>
          <w:p w14:paraId="148D839E" w14:textId="4C2715A6" w:rsidR="00A93C6F" w:rsidRPr="00382A97" w:rsidRDefault="00A93C6F" w:rsidP="00A946E3">
            <w:pPr>
              <w:spacing w:before="100" w:beforeAutospacing="1" w:after="100" w:afterAutospacing="1"/>
              <w:jc w:val="both"/>
            </w:pPr>
            <w:r w:rsidRPr="00382A97">
              <w:t>Do formularza wniosku dołączono bilanse lub wyciągi</w:t>
            </w:r>
            <w:r w:rsidR="00382A97" w:rsidRPr="00382A97">
              <w:t xml:space="preserve"> z</w:t>
            </w:r>
            <w:r w:rsidR="00382A97">
              <w:t> </w:t>
            </w:r>
            <w:r w:rsidR="00382A97" w:rsidRPr="00382A97">
              <w:t>bil</w:t>
            </w:r>
            <w:r w:rsidRPr="00382A97">
              <w:t>ansów za ostatnie dwa lata obrotowe/budżetowe, za które zamknięto księgi.</w:t>
            </w:r>
          </w:p>
        </w:tc>
        <w:tc>
          <w:tcPr>
            <w:tcW w:w="1622" w:type="dxa"/>
            <w:shd w:val="clear" w:color="auto" w:fill="auto"/>
          </w:tcPr>
          <w:p w14:paraId="13FF07FD" w14:textId="6C02DCFE" w:rsidR="00A93C6F" w:rsidRPr="00382A97" w:rsidRDefault="00A93C6F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382A97" w14:paraId="2E2DD3F5" w14:textId="77777777" w:rsidTr="00365987">
        <w:tc>
          <w:tcPr>
            <w:tcW w:w="7450" w:type="dxa"/>
            <w:shd w:val="clear" w:color="auto" w:fill="auto"/>
          </w:tcPr>
          <w:p w14:paraId="0C6B05C3" w14:textId="00B1877E" w:rsidR="00A93C6F" w:rsidRPr="00382A97" w:rsidRDefault="00A93C6F" w:rsidP="00A93C6F">
            <w:pPr>
              <w:spacing w:before="100" w:beforeAutospacing="1" w:after="100" w:afterAutospacing="1"/>
              <w:jc w:val="both"/>
            </w:pPr>
            <w:r w:rsidRPr="00382A97">
              <w:t>Do formularza wniosku dołączono rachunek zysków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str</w:t>
            </w:r>
            <w:r w:rsidRPr="00382A97">
              <w:t>at za ostatnie dwa lata obrotowe/budżetowe, za które zamknięto księgi.</w:t>
            </w:r>
          </w:p>
        </w:tc>
        <w:tc>
          <w:tcPr>
            <w:tcW w:w="1622" w:type="dxa"/>
            <w:shd w:val="clear" w:color="auto" w:fill="auto"/>
          </w:tcPr>
          <w:p w14:paraId="00C8B0A8" w14:textId="44E4F548" w:rsidR="00A93C6F" w:rsidRPr="00382A97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382A97" w14:paraId="799E9A47" w14:textId="77777777" w:rsidTr="00365987">
        <w:tc>
          <w:tcPr>
            <w:tcW w:w="7450" w:type="dxa"/>
            <w:shd w:val="clear" w:color="auto" w:fill="auto"/>
          </w:tcPr>
          <w:p w14:paraId="799E9A45" w14:textId="5B3C8D99" w:rsidR="00A93C6F" w:rsidRPr="00382A97" w:rsidRDefault="00A93C6F" w:rsidP="00A93C6F">
            <w:pPr>
              <w:spacing w:before="100" w:beforeAutospacing="1" w:after="100" w:afterAutospacing="1"/>
              <w:jc w:val="both"/>
            </w:pPr>
            <w:r w:rsidRPr="00382A97">
              <w:t xml:space="preserve">Oświadczenie </w:t>
            </w:r>
            <w:r w:rsidRPr="00382A97">
              <w:rPr>
                <w:b/>
              </w:rPr>
              <w:t>wnioskodawcy</w:t>
            </w:r>
            <w:r w:rsidRPr="00382A97">
              <w:t xml:space="preserve"> zostało podpisane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zał</w:t>
            </w:r>
            <w:r w:rsidRPr="00382A97">
              <w:t>ączone.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A93C6F" w:rsidRPr="00382A97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93C6F" w:rsidRPr="00382A97" w14:paraId="3E0E0E1E" w14:textId="77777777" w:rsidTr="00365987">
        <w:tc>
          <w:tcPr>
            <w:tcW w:w="7450" w:type="dxa"/>
            <w:shd w:val="clear" w:color="auto" w:fill="auto"/>
          </w:tcPr>
          <w:p w14:paraId="0110B657" w14:textId="0C0BF0E5" w:rsidR="00A93C6F" w:rsidRPr="00382A97" w:rsidRDefault="00A93C6F" w:rsidP="00A93C6F">
            <w:pPr>
              <w:spacing w:before="100" w:beforeAutospacing="1" w:after="100" w:afterAutospacing="1"/>
              <w:jc w:val="both"/>
            </w:pPr>
            <w:r w:rsidRPr="00382A97">
              <w:t xml:space="preserve">Oświadczenie (oświadczenia) </w:t>
            </w:r>
            <w:r w:rsidRPr="00382A97">
              <w:rPr>
                <w:b/>
              </w:rPr>
              <w:t>podmiotu (podmiotów) stowarzyszonego (stowarzyszonych)</w:t>
            </w:r>
            <w:r w:rsidRPr="00382A97">
              <w:t xml:space="preserve"> zostało (zostały) podpisane</w:t>
            </w:r>
            <w:r w:rsidR="00382A97" w:rsidRPr="00382A97">
              <w:t xml:space="preserve"> i</w:t>
            </w:r>
            <w:r w:rsidR="00382A97">
              <w:t> </w:t>
            </w:r>
            <w:r w:rsidR="00382A97" w:rsidRPr="00382A97">
              <w:t>zał</w:t>
            </w:r>
            <w:r w:rsidRPr="00382A97">
              <w:t>ączone.</w:t>
            </w:r>
          </w:p>
        </w:tc>
        <w:tc>
          <w:tcPr>
            <w:tcW w:w="1622" w:type="dxa"/>
            <w:shd w:val="clear" w:color="auto" w:fill="auto"/>
          </w:tcPr>
          <w:p w14:paraId="0E3EA1A1" w14:textId="77777777" w:rsidR="00A93C6F" w:rsidRPr="00382A97" w:rsidRDefault="00A93C6F" w:rsidP="00A93C6F">
            <w:pPr>
              <w:spacing w:before="120" w:after="120"/>
              <w:jc w:val="center"/>
              <w:rPr>
                <w:b/>
              </w:rPr>
            </w:pPr>
            <w:r w:rsidRPr="00382A97">
              <w:t>Tak</w:t>
            </w:r>
            <w:r w:rsidRPr="00382A97">
              <w:rPr>
                <w:b/>
              </w:rPr>
              <w:t xml:space="preserve"> </w:t>
            </w: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  <w:r w:rsidRPr="00382A97">
              <w:rPr>
                <w:b/>
                <w:sz w:val="28"/>
                <w:szCs w:val="28"/>
              </w:rPr>
              <w:t xml:space="preserve"> </w:t>
            </w:r>
          </w:p>
          <w:p w14:paraId="792FE917" w14:textId="13CB571C" w:rsidR="00A93C6F" w:rsidRPr="00382A97" w:rsidRDefault="00A93C6F" w:rsidP="00A93C6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2A97">
              <w:t>Nie dotyczy</w:t>
            </w:r>
            <w:r w:rsidRPr="00382A97">
              <w:rPr>
                <w:b/>
              </w:rPr>
              <w:t xml:space="preserve"> </w:t>
            </w:r>
            <w:r w:rsidRPr="00382A9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97">
              <w:rPr>
                <w:b/>
                <w:sz w:val="28"/>
                <w:szCs w:val="28"/>
              </w:rPr>
              <w:instrText xml:space="preserve"> FORMCHECKBOX </w:instrText>
            </w:r>
            <w:r w:rsidR="00D57BA3">
              <w:rPr>
                <w:b/>
                <w:sz w:val="28"/>
                <w:szCs w:val="28"/>
              </w:rPr>
            </w:r>
            <w:r w:rsidR="00D57BA3">
              <w:rPr>
                <w:b/>
                <w:sz w:val="28"/>
                <w:szCs w:val="28"/>
              </w:rPr>
              <w:fldChar w:fldCharType="separate"/>
            </w:r>
            <w:r w:rsidRPr="00382A9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382A97" w:rsidRDefault="006A3382" w:rsidP="00FD3BF6"/>
    <w:sectPr w:rsidR="006A3382" w:rsidRPr="00382A97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831C36" w:rsidRPr="00382A97" w:rsidRDefault="00831C36">
      <w:r w:rsidRPr="00382A97">
        <w:separator/>
      </w:r>
    </w:p>
  </w:endnote>
  <w:endnote w:type="continuationSeparator" w:id="0">
    <w:p w14:paraId="799E9A4F" w14:textId="77777777" w:rsidR="00831C36" w:rsidRPr="00382A97" w:rsidRDefault="00831C36">
      <w:r w:rsidRPr="00382A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239" w14:textId="16A01FDF" w:rsidR="00831C36" w:rsidRPr="00382A97" w:rsidRDefault="00831C36">
    <w:pPr>
      <w:pStyle w:val="Footer"/>
      <w:jc w:val="right"/>
    </w:pPr>
    <w:r w:rsidRPr="00382A97">
      <w:fldChar w:fldCharType="begin"/>
    </w:r>
    <w:r w:rsidRPr="00382A97">
      <w:instrText xml:space="preserve"> PAGE   \* MERGEFORMAT </w:instrText>
    </w:r>
    <w:r w:rsidRPr="00382A97">
      <w:fldChar w:fldCharType="separate"/>
    </w:r>
    <w:r w:rsidR="00D57BA3">
      <w:rPr>
        <w:noProof/>
      </w:rPr>
      <w:t>6</w:t>
    </w:r>
    <w:r w:rsidRPr="00382A97">
      <w:fldChar w:fldCharType="end"/>
    </w:r>
  </w:p>
  <w:p w14:paraId="45C93B21" w14:textId="46003541" w:rsidR="00831C36" w:rsidRPr="00382A97" w:rsidRDefault="00831C36" w:rsidP="00C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831C36" w:rsidRPr="00382A97" w:rsidRDefault="00831C36">
      <w:r w:rsidRPr="00382A97">
        <w:separator/>
      </w:r>
    </w:p>
  </w:footnote>
  <w:footnote w:type="continuationSeparator" w:id="0">
    <w:p w14:paraId="799E9A4D" w14:textId="77777777" w:rsidR="00831C36" w:rsidRPr="00382A97" w:rsidRDefault="00831C36">
      <w:r w:rsidRPr="00382A97">
        <w:continuationSeparator/>
      </w:r>
    </w:p>
  </w:footnote>
  <w:footnote w:id="1">
    <w:p w14:paraId="799E9A55" w14:textId="3F6AC713" w:rsidR="00831C36" w:rsidRPr="00382A97" w:rsidRDefault="00831C36">
      <w:pPr>
        <w:pStyle w:val="FootnoteText"/>
      </w:pPr>
      <w:r w:rsidRPr="00382A97">
        <w:rPr>
          <w:rStyle w:val="FootnoteReference"/>
        </w:rPr>
        <w:footnoteRef/>
      </w:r>
      <w:r w:rsidRPr="00382A97">
        <w:t xml:space="preserve"> Osobowość prawną rozumie się jako zdolność wnioskodawcy do podpisywania umów oraz występowania jako strona</w:t>
      </w:r>
      <w:r w:rsidR="00382A97" w:rsidRPr="00382A97">
        <w:t xml:space="preserve"> w</w:t>
      </w:r>
      <w:r w:rsidR="00382A97">
        <w:t> </w:t>
      </w:r>
      <w:r w:rsidR="00382A97" w:rsidRPr="00382A97">
        <w:t>pos</w:t>
      </w:r>
      <w:r w:rsidRPr="00382A97">
        <w:t>tępowaniach sądowych na mocy właściwego prawa krajowego.</w:t>
      </w:r>
    </w:p>
  </w:footnote>
  <w:footnote w:id="2">
    <w:p w14:paraId="799E9A56" w14:textId="55C99F99" w:rsidR="00831C36" w:rsidRPr="00382A97" w:rsidRDefault="00831C36">
      <w:pPr>
        <w:pStyle w:val="FootnoteText"/>
      </w:pPr>
      <w:r w:rsidRPr="00382A97">
        <w:rPr>
          <w:rStyle w:val="FootnoteReference"/>
        </w:rPr>
        <w:footnoteRef/>
      </w:r>
      <w:r w:rsidRPr="00382A97">
        <w:t xml:space="preserve"> Osobowość prawną rozumie się jako zdolność wnioskodawcy do podpisywania umów oraz występowania jako strona</w:t>
      </w:r>
      <w:r w:rsidR="00382A97" w:rsidRPr="00382A97">
        <w:t xml:space="preserve"> w</w:t>
      </w:r>
      <w:r w:rsidR="00382A97">
        <w:t> </w:t>
      </w:r>
      <w:r w:rsidR="00382A97" w:rsidRPr="00382A97">
        <w:t>pos</w:t>
      </w:r>
      <w:r w:rsidRPr="00382A97">
        <w:t>tępowaniach sądowych na mocy właściwego prawa krajowego.</w:t>
      </w:r>
    </w:p>
  </w:footnote>
  <w:footnote w:id="3">
    <w:p w14:paraId="3870759A" w14:textId="4D20EA3F" w:rsidR="00831C36" w:rsidRPr="00382A97" w:rsidRDefault="00831C36" w:rsidP="00031A27">
      <w:pPr>
        <w:pStyle w:val="FootnoteText"/>
        <w:ind w:left="284" w:hanging="284"/>
      </w:pPr>
      <w:r w:rsidRPr="00382A97">
        <w:rPr>
          <w:rStyle w:val="FootnoteReference"/>
        </w:rPr>
        <w:footnoteRef/>
      </w:r>
      <w:r w:rsidR="007C383E" w:rsidRPr="00382A97">
        <w:t xml:space="preserve"> </w:t>
      </w:r>
      <w:r w:rsidRPr="00382A97">
        <w:tab/>
        <w:t>Imię</w:t>
      </w:r>
      <w:r w:rsidR="00382A97" w:rsidRPr="00382A97">
        <w:t xml:space="preserve"> i</w:t>
      </w:r>
      <w:r w:rsidR="00382A97">
        <w:t> </w:t>
      </w:r>
      <w:r w:rsidR="00382A97" w:rsidRPr="00382A97">
        <w:t>naz</w:t>
      </w:r>
      <w:r w:rsidRPr="00382A97">
        <w:t>wisko osoby uprawnionej do podejmowania zobowiązań prawnych</w:t>
      </w:r>
      <w:r w:rsidR="00382A97" w:rsidRPr="00382A97">
        <w:t xml:space="preserve"> w</w:t>
      </w:r>
      <w:r w:rsidR="00382A97">
        <w:t> </w:t>
      </w:r>
      <w:r w:rsidR="00382A97" w:rsidRPr="00382A97">
        <w:t>imi</w:t>
      </w:r>
      <w:r w:rsidRPr="00382A97">
        <w:t>eniu wnioskodawcy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02"/>
    <w:rsid w:val="000118FE"/>
    <w:rsid w:val="00012159"/>
    <w:rsid w:val="00012A69"/>
    <w:rsid w:val="0001425E"/>
    <w:rsid w:val="00014F8E"/>
    <w:rsid w:val="00021736"/>
    <w:rsid w:val="00024591"/>
    <w:rsid w:val="00027937"/>
    <w:rsid w:val="00031A27"/>
    <w:rsid w:val="0003202B"/>
    <w:rsid w:val="00041292"/>
    <w:rsid w:val="00044D77"/>
    <w:rsid w:val="000465A5"/>
    <w:rsid w:val="000465E5"/>
    <w:rsid w:val="0005413D"/>
    <w:rsid w:val="00054A5B"/>
    <w:rsid w:val="00054AF5"/>
    <w:rsid w:val="00055418"/>
    <w:rsid w:val="000608A3"/>
    <w:rsid w:val="00073621"/>
    <w:rsid w:val="000743E2"/>
    <w:rsid w:val="00077983"/>
    <w:rsid w:val="00081216"/>
    <w:rsid w:val="0009741B"/>
    <w:rsid w:val="000A131B"/>
    <w:rsid w:val="000A2069"/>
    <w:rsid w:val="000A3AAE"/>
    <w:rsid w:val="000A3EF6"/>
    <w:rsid w:val="000A61E1"/>
    <w:rsid w:val="000A74B5"/>
    <w:rsid w:val="000C079B"/>
    <w:rsid w:val="000C2A39"/>
    <w:rsid w:val="000C65B3"/>
    <w:rsid w:val="000D3C34"/>
    <w:rsid w:val="000E08DB"/>
    <w:rsid w:val="000E0C84"/>
    <w:rsid w:val="000E3A7F"/>
    <w:rsid w:val="000E4239"/>
    <w:rsid w:val="000E58FD"/>
    <w:rsid w:val="000E5F28"/>
    <w:rsid w:val="000F04EB"/>
    <w:rsid w:val="000F1E6A"/>
    <w:rsid w:val="000F358C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268C4"/>
    <w:rsid w:val="001301C8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7656"/>
    <w:rsid w:val="001876B6"/>
    <w:rsid w:val="00192E9E"/>
    <w:rsid w:val="001A0182"/>
    <w:rsid w:val="001A14CD"/>
    <w:rsid w:val="001A2597"/>
    <w:rsid w:val="001A53A0"/>
    <w:rsid w:val="001A5DA9"/>
    <w:rsid w:val="001B6774"/>
    <w:rsid w:val="001C2054"/>
    <w:rsid w:val="001C33A9"/>
    <w:rsid w:val="001C70C3"/>
    <w:rsid w:val="001D1036"/>
    <w:rsid w:val="001D1E25"/>
    <w:rsid w:val="001D5C40"/>
    <w:rsid w:val="001D707D"/>
    <w:rsid w:val="001E4498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071B"/>
    <w:rsid w:val="0025508B"/>
    <w:rsid w:val="00255C8C"/>
    <w:rsid w:val="002566A0"/>
    <w:rsid w:val="00262EB0"/>
    <w:rsid w:val="0026331F"/>
    <w:rsid w:val="002649B0"/>
    <w:rsid w:val="00271755"/>
    <w:rsid w:val="00274C6C"/>
    <w:rsid w:val="00274F67"/>
    <w:rsid w:val="00275062"/>
    <w:rsid w:val="00276B38"/>
    <w:rsid w:val="00280B9B"/>
    <w:rsid w:val="002831FA"/>
    <w:rsid w:val="0028592B"/>
    <w:rsid w:val="00290941"/>
    <w:rsid w:val="00292C3C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24CF"/>
    <w:rsid w:val="003448AB"/>
    <w:rsid w:val="00351736"/>
    <w:rsid w:val="003524D8"/>
    <w:rsid w:val="003536A1"/>
    <w:rsid w:val="00360E44"/>
    <w:rsid w:val="00362F1A"/>
    <w:rsid w:val="00364E46"/>
    <w:rsid w:val="00365987"/>
    <w:rsid w:val="00370602"/>
    <w:rsid w:val="00370EC5"/>
    <w:rsid w:val="0037526D"/>
    <w:rsid w:val="003764ED"/>
    <w:rsid w:val="00382A97"/>
    <w:rsid w:val="00384C2B"/>
    <w:rsid w:val="00390F52"/>
    <w:rsid w:val="003923EF"/>
    <w:rsid w:val="003924B3"/>
    <w:rsid w:val="00394660"/>
    <w:rsid w:val="003952BA"/>
    <w:rsid w:val="003A1AB9"/>
    <w:rsid w:val="003A35BA"/>
    <w:rsid w:val="003A3830"/>
    <w:rsid w:val="003A4B8C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E227F"/>
    <w:rsid w:val="003E3BF8"/>
    <w:rsid w:val="003E697C"/>
    <w:rsid w:val="003F2532"/>
    <w:rsid w:val="003F3743"/>
    <w:rsid w:val="003F5ADA"/>
    <w:rsid w:val="003F78D7"/>
    <w:rsid w:val="00410A2A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4314"/>
    <w:rsid w:val="004F6CEF"/>
    <w:rsid w:val="005028C7"/>
    <w:rsid w:val="005117FA"/>
    <w:rsid w:val="00520010"/>
    <w:rsid w:val="00522CFD"/>
    <w:rsid w:val="00527102"/>
    <w:rsid w:val="00531B4C"/>
    <w:rsid w:val="00537D50"/>
    <w:rsid w:val="00537ED2"/>
    <w:rsid w:val="00544733"/>
    <w:rsid w:val="00545C43"/>
    <w:rsid w:val="0054735C"/>
    <w:rsid w:val="0055052E"/>
    <w:rsid w:val="00551CA7"/>
    <w:rsid w:val="00562F09"/>
    <w:rsid w:val="00564229"/>
    <w:rsid w:val="005655FF"/>
    <w:rsid w:val="00571933"/>
    <w:rsid w:val="00577D3E"/>
    <w:rsid w:val="00583B80"/>
    <w:rsid w:val="0058541F"/>
    <w:rsid w:val="005919B0"/>
    <w:rsid w:val="00591CE2"/>
    <w:rsid w:val="00593802"/>
    <w:rsid w:val="00596587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9AE"/>
    <w:rsid w:val="00607ECC"/>
    <w:rsid w:val="00613DA1"/>
    <w:rsid w:val="006150B7"/>
    <w:rsid w:val="006161D2"/>
    <w:rsid w:val="0062101A"/>
    <w:rsid w:val="00624958"/>
    <w:rsid w:val="006279EB"/>
    <w:rsid w:val="006330C0"/>
    <w:rsid w:val="0063451C"/>
    <w:rsid w:val="0063492A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050"/>
    <w:rsid w:val="006D55A5"/>
    <w:rsid w:val="006F06DC"/>
    <w:rsid w:val="006F20A0"/>
    <w:rsid w:val="006F21D2"/>
    <w:rsid w:val="006F312D"/>
    <w:rsid w:val="006F59F7"/>
    <w:rsid w:val="006F7D15"/>
    <w:rsid w:val="007038A0"/>
    <w:rsid w:val="00711E6A"/>
    <w:rsid w:val="00714F7F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3F0A"/>
    <w:rsid w:val="00756406"/>
    <w:rsid w:val="0076016D"/>
    <w:rsid w:val="00760807"/>
    <w:rsid w:val="00761B81"/>
    <w:rsid w:val="00763BA8"/>
    <w:rsid w:val="007673C2"/>
    <w:rsid w:val="007734A8"/>
    <w:rsid w:val="0077422D"/>
    <w:rsid w:val="0077426A"/>
    <w:rsid w:val="00774387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C383E"/>
    <w:rsid w:val="007D272E"/>
    <w:rsid w:val="007D3346"/>
    <w:rsid w:val="007D5011"/>
    <w:rsid w:val="007F084A"/>
    <w:rsid w:val="007F487B"/>
    <w:rsid w:val="007F725B"/>
    <w:rsid w:val="00810420"/>
    <w:rsid w:val="008131AF"/>
    <w:rsid w:val="00814CF2"/>
    <w:rsid w:val="008173F9"/>
    <w:rsid w:val="00825E0D"/>
    <w:rsid w:val="00826042"/>
    <w:rsid w:val="00831C36"/>
    <w:rsid w:val="0083624A"/>
    <w:rsid w:val="008418A3"/>
    <w:rsid w:val="00841BA5"/>
    <w:rsid w:val="0085192A"/>
    <w:rsid w:val="00861987"/>
    <w:rsid w:val="00863E8A"/>
    <w:rsid w:val="008707FC"/>
    <w:rsid w:val="0087123A"/>
    <w:rsid w:val="008756E4"/>
    <w:rsid w:val="00875E69"/>
    <w:rsid w:val="00877C12"/>
    <w:rsid w:val="00884B1F"/>
    <w:rsid w:val="00887C57"/>
    <w:rsid w:val="008A4ACF"/>
    <w:rsid w:val="008A7B56"/>
    <w:rsid w:val="008B179E"/>
    <w:rsid w:val="008C0572"/>
    <w:rsid w:val="008C47C9"/>
    <w:rsid w:val="008D37D7"/>
    <w:rsid w:val="008D478C"/>
    <w:rsid w:val="008F2D31"/>
    <w:rsid w:val="008F69D5"/>
    <w:rsid w:val="009045EE"/>
    <w:rsid w:val="00905AB4"/>
    <w:rsid w:val="00912EE4"/>
    <w:rsid w:val="00935F2B"/>
    <w:rsid w:val="009369D0"/>
    <w:rsid w:val="0094328A"/>
    <w:rsid w:val="009456B0"/>
    <w:rsid w:val="0094666E"/>
    <w:rsid w:val="009546A0"/>
    <w:rsid w:val="00961D09"/>
    <w:rsid w:val="009623C3"/>
    <w:rsid w:val="00962889"/>
    <w:rsid w:val="00966C53"/>
    <w:rsid w:val="00966CEA"/>
    <w:rsid w:val="00971672"/>
    <w:rsid w:val="009733CF"/>
    <w:rsid w:val="00974FF3"/>
    <w:rsid w:val="00975E0E"/>
    <w:rsid w:val="00976AFB"/>
    <w:rsid w:val="009809E9"/>
    <w:rsid w:val="00981BEB"/>
    <w:rsid w:val="00982C14"/>
    <w:rsid w:val="00983735"/>
    <w:rsid w:val="00985CE2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4AFF"/>
    <w:rsid w:val="009D751E"/>
    <w:rsid w:val="009E1550"/>
    <w:rsid w:val="009E58F3"/>
    <w:rsid w:val="009E5AFC"/>
    <w:rsid w:val="009E7861"/>
    <w:rsid w:val="009F0C9A"/>
    <w:rsid w:val="009F3A3D"/>
    <w:rsid w:val="009F4D60"/>
    <w:rsid w:val="009F6ECD"/>
    <w:rsid w:val="00A04F94"/>
    <w:rsid w:val="00A1020E"/>
    <w:rsid w:val="00A1123E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730F"/>
    <w:rsid w:val="00A679FF"/>
    <w:rsid w:val="00A70600"/>
    <w:rsid w:val="00A732C5"/>
    <w:rsid w:val="00A80C91"/>
    <w:rsid w:val="00A813AB"/>
    <w:rsid w:val="00A83F23"/>
    <w:rsid w:val="00A92B6A"/>
    <w:rsid w:val="00A93C6F"/>
    <w:rsid w:val="00A93FE4"/>
    <w:rsid w:val="00A946E3"/>
    <w:rsid w:val="00A96194"/>
    <w:rsid w:val="00AA0B61"/>
    <w:rsid w:val="00AA0F03"/>
    <w:rsid w:val="00AA1E55"/>
    <w:rsid w:val="00AA2C76"/>
    <w:rsid w:val="00AA5E01"/>
    <w:rsid w:val="00AB5C35"/>
    <w:rsid w:val="00AB62C4"/>
    <w:rsid w:val="00AB7AC2"/>
    <w:rsid w:val="00AC11F5"/>
    <w:rsid w:val="00AC1C60"/>
    <w:rsid w:val="00AC4192"/>
    <w:rsid w:val="00AD3C3E"/>
    <w:rsid w:val="00AD40F2"/>
    <w:rsid w:val="00AD7751"/>
    <w:rsid w:val="00AE752A"/>
    <w:rsid w:val="00AF48B3"/>
    <w:rsid w:val="00AF5050"/>
    <w:rsid w:val="00AF7689"/>
    <w:rsid w:val="00B023A6"/>
    <w:rsid w:val="00B023D6"/>
    <w:rsid w:val="00B044A9"/>
    <w:rsid w:val="00B05026"/>
    <w:rsid w:val="00B05F60"/>
    <w:rsid w:val="00B07D95"/>
    <w:rsid w:val="00B11EA0"/>
    <w:rsid w:val="00B17B05"/>
    <w:rsid w:val="00B17C55"/>
    <w:rsid w:val="00B205D9"/>
    <w:rsid w:val="00B24960"/>
    <w:rsid w:val="00B31AA2"/>
    <w:rsid w:val="00B34F8B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721E3"/>
    <w:rsid w:val="00B7560B"/>
    <w:rsid w:val="00B77EF7"/>
    <w:rsid w:val="00B823B8"/>
    <w:rsid w:val="00B854A2"/>
    <w:rsid w:val="00B87FAF"/>
    <w:rsid w:val="00BA13DA"/>
    <w:rsid w:val="00BA148D"/>
    <w:rsid w:val="00BA67B8"/>
    <w:rsid w:val="00BB22DB"/>
    <w:rsid w:val="00BB2CEC"/>
    <w:rsid w:val="00BB720A"/>
    <w:rsid w:val="00BC35AB"/>
    <w:rsid w:val="00BD092C"/>
    <w:rsid w:val="00BD150B"/>
    <w:rsid w:val="00BD3343"/>
    <w:rsid w:val="00BD3A39"/>
    <w:rsid w:val="00BD699F"/>
    <w:rsid w:val="00BD7079"/>
    <w:rsid w:val="00BE0174"/>
    <w:rsid w:val="00BF23F2"/>
    <w:rsid w:val="00BF2CBC"/>
    <w:rsid w:val="00BF2DF1"/>
    <w:rsid w:val="00BF4A15"/>
    <w:rsid w:val="00BF5132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1092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A6D58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2EB0"/>
    <w:rsid w:val="00D04D81"/>
    <w:rsid w:val="00D0652C"/>
    <w:rsid w:val="00D109EE"/>
    <w:rsid w:val="00D12C4C"/>
    <w:rsid w:val="00D1463B"/>
    <w:rsid w:val="00D14765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5FE"/>
    <w:rsid w:val="00D50C5A"/>
    <w:rsid w:val="00D50EE1"/>
    <w:rsid w:val="00D53774"/>
    <w:rsid w:val="00D53C2B"/>
    <w:rsid w:val="00D540DB"/>
    <w:rsid w:val="00D55AE3"/>
    <w:rsid w:val="00D57BA3"/>
    <w:rsid w:val="00D62167"/>
    <w:rsid w:val="00D63DC4"/>
    <w:rsid w:val="00D641E6"/>
    <w:rsid w:val="00D64E08"/>
    <w:rsid w:val="00D6665C"/>
    <w:rsid w:val="00D667D1"/>
    <w:rsid w:val="00D66F9D"/>
    <w:rsid w:val="00D81016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B7D0C"/>
    <w:rsid w:val="00DC3BF1"/>
    <w:rsid w:val="00DD0E1E"/>
    <w:rsid w:val="00DD3435"/>
    <w:rsid w:val="00DE3104"/>
    <w:rsid w:val="00DF2619"/>
    <w:rsid w:val="00DF454A"/>
    <w:rsid w:val="00DF6588"/>
    <w:rsid w:val="00DF72C1"/>
    <w:rsid w:val="00E012F4"/>
    <w:rsid w:val="00E01BA4"/>
    <w:rsid w:val="00E04477"/>
    <w:rsid w:val="00E0549E"/>
    <w:rsid w:val="00E06C25"/>
    <w:rsid w:val="00E11C85"/>
    <w:rsid w:val="00E17558"/>
    <w:rsid w:val="00E215C5"/>
    <w:rsid w:val="00E24656"/>
    <w:rsid w:val="00E257DD"/>
    <w:rsid w:val="00E271FA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0F35"/>
    <w:rsid w:val="00E57621"/>
    <w:rsid w:val="00E67D91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6742"/>
    <w:rsid w:val="00EA6A9A"/>
    <w:rsid w:val="00EB2F37"/>
    <w:rsid w:val="00EB34A0"/>
    <w:rsid w:val="00EC422D"/>
    <w:rsid w:val="00ED2A7C"/>
    <w:rsid w:val="00ED2CF8"/>
    <w:rsid w:val="00EF4B09"/>
    <w:rsid w:val="00F06B35"/>
    <w:rsid w:val="00F07BA0"/>
    <w:rsid w:val="00F11C0A"/>
    <w:rsid w:val="00F1573B"/>
    <w:rsid w:val="00F165CB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4FC1"/>
    <w:rsid w:val="00F75895"/>
    <w:rsid w:val="00F82446"/>
    <w:rsid w:val="00F83E29"/>
    <w:rsid w:val="00F858B7"/>
    <w:rsid w:val="00F875DE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D02AD"/>
    <w:rsid w:val="00FD0D86"/>
    <w:rsid w:val="00FD3BF6"/>
    <w:rsid w:val="00FD5DB2"/>
    <w:rsid w:val="00FE04FB"/>
    <w:rsid w:val="00FE1943"/>
    <w:rsid w:val="00FE201D"/>
    <w:rsid w:val="00FE2169"/>
    <w:rsid w:val="00FE2AC3"/>
    <w:rsid w:val="00FE3A71"/>
    <w:rsid w:val="00FE72F1"/>
    <w:rsid w:val="00FF0F36"/>
    <w:rsid w:val="00FF37D8"/>
    <w:rsid w:val="00FF42E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99E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pl-PL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  <w:lang w:eastAsia="en-GB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  <w:style w:type="paragraph" w:customStyle="1" w:styleId="no-doc-c">
    <w:name w:val="no-doc-c"/>
    <w:basedOn w:val="Normal"/>
    <w:rsid w:val="00394660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E01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pl/newsroom/funding-opportunities/calls-for-propos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budget/library/explained/management/protecting/privacy_statement_edes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funding-tenders/procedures-guidelines-tenders/data-protection-public-procurement-procedures_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/budget/infor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3586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2021-11-15T10:55:00Z</dcterms:created>
  <dcterms:modified xsi:type="dcterms:W3CDTF">2021-11-15T11:20:00Z</dcterms:modified>
</cp:coreProperties>
</file>