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shd w:val="clear" w:color="auto" w:fill="E6E6E6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0012CDC8" w:rsidR="00BB3664" w:rsidRPr="00170FAA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EU Missions</w:t>
      </w:r>
      <w:r w:rsidR="00CC5B53" w:rsidRPr="00170FAA">
        <w:rPr>
          <w:rFonts w:cstheme="minorHAnsi"/>
          <w:b/>
          <w:bCs/>
          <w:sz w:val="36"/>
          <w:lang w:val="fr-BE"/>
        </w:rPr>
        <w:t xml:space="preserve"> </w:t>
      </w:r>
      <w:r w:rsidR="0025754A" w:rsidRPr="00170FAA">
        <w:rPr>
          <w:rFonts w:cstheme="minorHAnsi"/>
          <w:b/>
          <w:bCs/>
          <w:sz w:val="36"/>
          <w:lang w:val="fr-BE"/>
        </w:rPr>
        <w:t xml:space="preserve">- </w:t>
      </w:r>
      <w:r w:rsidR="004A3C70">
        <w:rPr>
          <w:rFonts w:cstheme="minorHAnsi"/>
          <w:b/>
          <w:bCs/>
          <w:sz w:val="36"/>
          <w:lang w:val="fr-BE"/>
        </w:rPr>
        <w:t>SOLUS</w:t>
      </w:r>
    </w:p>
    <w:p w14:paraId="0580F9BA" w14:textId="1D95EEDC" w:rsidR="00377E67" w:rsidRPr="00170FAA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170FAA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617F38EB" w14:textId="6D77B2FE" w:rsidR="00027D18" w:rsidRDefault="009A3E82" w:rsidP="4A51A87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4A51A872">
        <w:rPr>
          <w:b/>
          <w:bCs/>
        </w:rPr>
        <w:t xml:space="preserve">EU </w:t>
      </w:r>
      <w:r w:rsidR="00027D18" w:rsidRPr="4A51A872">
        <w:rPr>
          <w:b/>
          <w:bCs/>
        </w:rPr>
        <w:t>platform:</w:t>
      </w:r>
    </w:p>
    <w:p w14:paraId="2E994147" w14:textId="1394504B" w:rsidR="00B5222E" w:rsidRDefault="00B5222E" w:rsidP="4A51A87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ENG: </w:t>
      </w:r>
      <w:hyperlink r:id="rId11" w:history="1">
        <w:r w:rsidRPr="007F7132">
          <w:rPr>
            <w:rStyle w:val="Hyperlink"/>
          </w:rPr>
          <w:t>https://ec.europa.eu/research-and-innovation/en/horizon-magazine/mission-beat-cancer</w:t>
        </w:r>
      </w:hyperlink>
    </w:p>
    <w:p w14:paraId="78E9C628" w14:textId="5328207E" w:rsidR="00B5222E" w:rsidRPr="00B5222E" w:rsidRDefault="00B5222E" w:rsidP="4A51A87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Italian: </w:t>
      </w:r>
      <w:hyperlink r:id="rId12" w:history="1">
        <w:r w:rsidR="00E64C84" w:rsidRPr="007F7132">
          <w:rPr>
            <w:rStyle w:val="Hyperlink"/>
          </w:rPr>
          <w:t>https://ec.europa.eu/research-and-innovation/en/horizon-magazine/missione-sconfiggere-il-cancro</w:t>
        </w:r>
      </w:hyperlink>
      <w:r w:rsidR="00E64C84">
        <w:t xml:space="preserve"> </w:t>
      </w:r>
    </w:p>
    <w:p w14:paraId="1911FB22" w14:textId="0AB9095D" w:rsidR="07C1CF41" w:rsidRPr="00EB5E21" w:rsidRDefault="00EB5E21" w:rsidP="0139BFF8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0139BFF8">
        <w:rPr>
          <w:b/>
          <w:bCs/>
          <w:lang w:val="en-IE"/>
        </w:rPr>
        <w:t>Related Instagram account:</w:t>
      </w:r>
      <w:r w:rsidRPr="0139BFF8">
        <w:rPr>
          <w:lang w:val="en-IE"/>
        </w:rPr>
        <w:t xml:space="preserve"> </w:t>
      </w:r>
      <w:r w:rsidR="007049F0" w:rsidRPr="0139BFF8">
        <w:rPr>
          <w:rStyle w:val="normaltextrun"/>
          <w:rFonts w:ascii="Calibri" w:hAnsi="Calibri" w:cs="Calibri"/>
          <w:color w:val="000000" w:themeColor="text1"/>
          <w:lang w:val="en-GB"/>
        </w:rPr>
        <w:t>@</w:t>
      </w:r>
      <w:r w:rsidR="007049F0" w:rsidRPr="0139BFF8">
        <w:rPr>
          <w:rStyle w:val="normaltextrun"/>
          <w:rFonts w:ascii="Calibri" w:hAnsi="Calibri" w:cs="Calibri"/>
          <w:color w:val="262626" w:themeColor="text1" w:themeTint="D9"/>
          <w:lang w:val="en-GB"/>
        </w:rPr>
        <w:t>eu_science</w:t>
      </w:r>
      <w:r w:rsidRPr="0139BFF8">
        <w:rPr>
          <w:b/>
          <w:bCs/>
          <w:lang w:val="en-IE"/>
        </w:rPr>
        <w:t xml:space="preserve"> | </w:t>
      </w:r>
      <w:r w:rsidR="07C1CF41" w:rsidRPr="0139BFF8">
        <w:rPr>
          <w:b/>
          <w:bCs/>
          <w:lang w:val="en-IE"/>
        </w:rPr>
        <w:t xml:space="preserve">Main hashtag: </w:t>
      </w:r>
      <w:r w:rsidR="00980D12" w:rsidRPr="0139BFF8">
        <w:rPr>
          <w:lang w:val="en-IE"/>
        </w:rPr>
        <w:t xml:space="preserve">#ResearchImpactEU  </w:t>
      </w:r>
    </w:p>
    <w:p w14:paraId="0F4B3888" w14:textId="77777777" w:rsidR="007B0C4B" w:rsidRDefault="007B0C4B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Style w:val="eop"/>
          <w:rFonts w:ascii="Calibri" w:hAnsi="Calibri" w:cs="Calibri"/>
          <w:shd w:val="clear" w:color="auto" w:fill="FFFFFF"/>
        </w:rPr>
      </w:pPr>
      <w:r w:rsidRPr="007B0C4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IE"/>
        </w:rPr>
        <w:t>Related Facebook acco</w:t>
      </w:r>
      <w:r w:rsidRPr="007B0C4B">
        <w:rPr>
          <w:rStyle w:val="normaltextrun"/>
          <w:rFonts w:ascii="Calibri" w:hAnsi="Calibri" w:cs="Calibri"/>
          <w:b/>
          <w:bCs/>
          <w:shd w:val="clear" w:color="auto" w:fill="FFFFFF"/>
          <w:lang w:val="en-IE"/>
        </w:rPr>
        <w:t>unt</w:t>
      </w:r>
      <w:r>
        <w:rPr>
          <w:rStyle w:val="normaltextrun"/>
          <w:rFonts w:ascii="Calibri" w:hAnsi="Calibri" w:cs="Calibri"/>
          <w:shd w:val="clear" w:color="auto" w:fill="FFFFFF"/>
          <w:lang w:val="en-IE"/>
        </w:rPr>
        <w:t xml:space="preserve">: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  <w:lang w:val="en-IE"/>
          </w:rPr>
          <w:t>h</w:t>
        </w:r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shd w:val="clear" w:color="auto" w:fill="FFFFFF"/>
            <w:lang w:val="en-IE"/>
          </w:rPr>
          <w:t>ttps://www.facebook.com/EUScienceInnov</w:t>
        </w:r>
      </w:hyperlink>
      <w:r>
        <w:rPr>
          <w:rStyle w:val="normaltextrun"/>
          <w:rFonts w:ascii="Calibri" w:hAnsi="Calibri" w:cs="Calibri"/>
          <w:shd w:val="clear" w:color="auto" w:fill="FFFFFF"/>
          <w:lang w:val="en-IE"/>
        </w:rPr>
        <w:t> 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44EAFD9C" w14:textId="0E668D66" w:rsidR="005D2BAB" w:rsidRPr="00980D12" w:rsidRDefault="4E8D8057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lang w:val="en-IE"/>
        </w:rPr>
      </w:pPr>
      <w:r w:rsidRPr="00E32A90">
        <w:rPr>
          <w:rFonts w:cstheme="minorHAnsi"/>
          <w:b/>
          <w:bCs/>
          <w:lang w:val="en-IE"/>
        </w:rPr>
        <w:t>Secondary hashtags</w:t>
      </w:r>
      <w:r w:rsidRPr="00E32A90">
        <w:rPr>
          <w:rFonts w:cstheme="minorHAnsi"/>
          <w:lang w:val="en-IE"/>
        </w:rPr>
        <w:t xml:space="preserve">: </w:t>
      </w:r>
      <w:r w:rsidR="00980D12" w:rsidRPr="00980D12">
        <w:rPr>
          <w:rFonts w:cstheme="minorHAnsi"/>
          <w:lang w:val="en-IE"/>
        </w:rPr>
        <w:t xml:space="preserve">#EUGreenDeal </w:t>
      </w:r>
    </w:p>
    <w:p w14:paraId="28EAB1AC" w14:textId="33993307" w:rsidR="0000560C" w:rsidRPr="0000560C" w:rsidRDefault="0000560C" w:rsidP="0139BFF8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ascii="Calibri" w:eastAsia="Calibri" w:hAnsi="Calibri" w:cs="Calibri"/>
          <w:color w:val="D13438"/>
          <w:sz w:val="21"/>
          <w:szCs w:val="21"/>
          <w:lang w:val="en-IE"/>
        </w:rPr>
      </w:pPr>
      <w:r w:rsidRPr="0139BFF8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0139BFF8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0139BFF8">
        <w:rPr>
          <w:b/>
          <w:bCs/>
          <w:lang w:val="en-IE" w:bidi="he-IL"/>
        </w:rPr>
        <w:t xml:space="preserve"> </w:t>
      </w:r>
      <w:r w:rsidR="0701BBD8" w:rsidRPr="007B0C4B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Static images, motion videos (EN, Italian)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3AA05A69" w:rsidR="00C345EA" w:rsidRPr="00E919B4" w:rsidRDefault="6321DE10" w:rsidP="73CF6815">
      <w:pPr>
        <w:pStyle w:val="ListParagraph"/>
        <w:numPr>
          <w:ilvl w:val="0"/>
          <w:numId w:val="1"/>
        </w:numPr>
        <w:rPr>
          <w:rFonts w:eastAsiaTheme="minorEastAsia" w:cstheme="minorHAnsi"/>
          <w:color w:val="4472C4" w:themeColor="accent5"/>
          <w:sz w:val="28"/>
          <w:lang w:val="en-IE"/>
        </w:rPr>
      </w:pPr>
      <w:r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Suggested messages for promoting the </w:t>
      </w:r>
      <w:r w:rsidR="00E919B4" w:rsidRPr="00E919B4">
        <w:rPr>
          <w:rFonts w:cstheme="minorHAnsi"/>
          <w:b/>
          <w:bCs/>
          <w:color w:val="4472C4" w:themeColor="accent5"/>
          <w:sz w:val="28"/>
          <w:lang w:val="en-IE"/>
        </w:rPr>
        <w:t>EU Missions</w:t>
      </w:r>
      <w:r w:rsidR="00A97577" w:rsidRPr="00E919B4">
        <w:rPr>
          <w:rFonts w:cstheme="minorHAnsi"/>
          <w:b/>
          <w:bCs/>
          <w:color w:val="4472C4" w:themeColor="accent5"/>
          <w:sz w:val="28"/>
          <w:lang w:val="en-IE"/>
        </w:rPr>
        <w:t>.</w:t>
      </w:r>
      <w:r w:rsidR="00F35AD0"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14FB02BD"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14FB02BD">
        <w:trPr>
          <w:trHeight w:val="300"/>
        </w:trPr>
        <w:tc>
          <w:tcPr>
            <w:tcW w:w="2518" w:type="dxa"/>
            <w:vMerge w:val="restart"/>
          </w:tcPr>
          <w:p w14:paraId="0ADBE7F6" w14:textId="6ADA0963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150DD99F" w14:textId="167B06F8" w:rsidR="005D0955" w:rsidRPr="00AA4E5B" w:rsidRDefault="7C8E363E" w:rsidP="14FB02BD">
            <w:r w:rsidRPr="14FB02BD">
              <w:rPr>
                <w:rFonts w:ascii="Calibri" w:eastAsia="Calibri" w:hAnsi="Calibri" w:cs="Calibri"/>
                <w:lang w:val="en-GB"/>
              </w:rPr>
              <w:lastRenderedPageBreak/>
              <w:t xml:space="preserve">What if we could revolutionise breast </w:t>
            </w:r>
            <w:r w:rsidRPr="14FB02BD">
              <w:rPr>
                <w:rFonts w:ascii="Calibri" w:eastAsia="Calibri" w:hAnsi="Calibri" w:cs="Calibri"/>
                <w:color w:val="1D9BF0"/>
                <w:lang w:val="en-GB"/>
              </w:rPr>
              <w:t>#cancer</w:t>
            </w:r>
            <w:r w:rsidRPr="14FB02BD">
              <w:rPr>
                <w:rFonts w:ascii="Calibri" w:eastAsia="Calibri" w:hAnsi="Calibri" w:cs="Calibri"/>
                <w:lang w:val="en-GB"/>
              </w:rPr>
              <w:t xml:space="preserve"> diagnosis? 🎗️</w:t>
            </w:r>
          </w:p>
          <w:p w14:paraId="255B770B" w14:textId="4452E922" w:rsidR="005D0955" w:rsidRPr="00AA4E5B" w:rsidRDefault="005D0955" w:rsidP="14FB02BD"/>
          <w:p w14:paraId="614CE09D" w14:textId="4E337CE6" w:rsidR="005D0955" w:rsidRPr="00AA4E5B" w:rsidRDefault="7C8E363E" w:rsidP="14FB02BD">
            <w:r w:rsidRPr="14FB02BD">
              <w:rPr>
                <w:rFonts w:ascii="Calibri" w:eastAsia="Calibri" w:hAnsi="Calibri" w:cs="Calibri"/>
                <w:lang w:val="en-GB"/>
              </w:rPr>
              <w:lastRenderedPageBreak/>
              <w:t xml:space="preserve">That’s what Dr Paola </w:t>
            </w:r>
            <w:proofErr w:type="spellStart"/>
            <w:r w:rsidRPr="14FB02BD">
              <w:rPr>
                <w:rFonts w:ascii="Calibri" w:eastAsia="Calibri" w:hAnsi="Calibri" w:cs="Calibri"/>
                <w:lang w:val="en-GB"/>
              </w:rPr>
              <w:t>Taroni</w:t>
            </w:r>
            <w:proofErr w:type="spellEnd"/>
            <w:r w:rsidRPr="14FB02BD">
              <w:rPr>
                <w:rFonts w:ascii="Calibri" w:eastAsia="Calibri" w:hAnsi="Calibri" w:cs="Calibri"/>
                <w:lang w:val="en-GB"/>
              </w:rPr>
              <w:t xml:space="preserve"> &amp; her team are trying to achieve with the 🇪🇺 by developing a more accurate screening experience, that can save patients from unnecessary procedures. 👇</w:t>
            </w:r>
          </w:p>
          <w:p w14:paraId="65FDBBCC" w14:textId="672F0FAC" w:rsidR="005D0955" w:rsidRPr="00AA4E5B" w:rsidRDefault="005D0955" w:rsidP="14FB02BD"/>
          <w:p w14:paraId="289DCBA5" w14:textId="49B810EB" w:rsidR="005D0955" w:rsidRPr="00AA4E5B" w:rsidRDefault="7C8E363E" w:rsidP="14FB02BD">
            <w:r w:rsidRPr="14FB02BD">
              <w:rPr>
                <w:rFonts w:ascii="Calibri" w:eastAsia="Calibri" w:hAnsi="Calibri" w:cs="Calibri"/>
                <w:color w:val="1D9BF0"/>
                <w:lang w:val="en-GB"/>
              </w:rPr>
              <w:t>#ResearchImpactEU</w:t>
            </w:r>
          </w:p>
          <w:p w14:paraId="754EEDCB" w14:textId="6F1BF9D4" w:rsidR="005D0955" w:rsidRPr="00AA4E5B" w:rsidRDefault="005D0955" w:rsidP="14FB02BD"/>
        </w:tc>
      </w:tr>
      <w:tr w:rsidR="004F75B0" w:rsidRPr="00E32A90" w14:paraId="0ABDC646" w14:textId="77777777" w:rsidTr="14FB02BD">
        <w:trPr>
          <w:trHeight w:val="300"/>
        </w:trPr>
        <w:tc>
          <w:tcPr>
            <w:tcW w:w="2518" w:type="dxa"/>
            <w:vMerge/>
          </w:tcPr>
          <w:p w14:paraId="06F4C0AA" w14:textId="77777777" w:rsidR="004F75B0" w:rsidRPr="00E32A90" w:rsidRDefault="004F75B0" w:rsidP="004F75B0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42D4C0D2" w14:textId="41A61082" w:rsidR="004F75B0" w:rsidRPr="007959B4" w:rsidRDefault="1853E371" w:rsidP="0EB54349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EB54349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What if we could improve the lives of millions of women in the </w:t>
            </w:r>
            <w:r w:rsidRPr="0EB54349">
              <w:rPr>
                <w:rFonts w:ascii="Apple Color Emoji" w:eastAsia="Apple Color Emoji" w:hAnsi="Apple Color Emoji" w:cs="Apple Color Emoji"/>
                <w:color w:val="000000" w:themeColor="text1"/>
                <w:lang w:val="en-GB"/>
              </w:rPr>
              <w:t>🇪🇺</w:t>
            </w:r>
            <w:r w:rsidRPr="0EB54349">
              <w:rPr>
                <w:rFonts w:ascii="Calibri" w:eastAsia="Calibri" w:hAnsi="Calibri" w:cs="Calibri"/>
                <w:color w:val="000000" w:themeColor="text1"/>
                <w:lang w:val="en-GB"/>
              </w:rPr>
              <w:t>?</w:t>
            </w:r>
          </w:p>
          <w:p w14:paraId="26A6E0B7" w14:textId="2C866CBB" w:rsidR="004F75B0" w:rsidRPr="007959B4" w:rsidRDefault="004F75B0" w:rsidP="0EB54349">
            <w:pPr>
              <w:rPr>
                <w:rFonts w:ascii="Calibri" w:eastAsia="Calibri" w:hAnsi="Calibri" w:cs="Calibri"/>
              </w:rPr>
            </w:pPr>
          </w:p>
          <w:p w14:paraId="2D3321BE" w14:textId="513A5EB1" w:rsidR="004F75B0" w:rsidRPr="007959B4" w:rsidRDefault="622645E3" w:rsidP="0139BFF8">
            <w:pPr>
              <w:rPr>
                <w:rFonts w:ascii="Calibri" w:eastAsia="Calibri" w:hAnsi="Calibri" w:cs="Calibri"/>
              </w:rPr>
            </w:pPr>
            <w:r w:rsidRPr="0139BFF8">
              <w:rPr>
                <w:rFonts w:ascii="Calibri" w:eastAsia="Calibri" w:hAnsi="Calibri" w:cs="Calibri"/>
              </w:rPr>
              <w:t xml:space="preserve">A group of </w:t>
            </w:r>
            <w:r w:rsidR="3737D6FC" w:rsidRPr="0139BFF8">
              <w:rPr>
                <w:rFonts w:ascii="Calibri" w:eastAsia="Calibri" w:hAnsi="Calibri" w:cs="Calibri"/>
              </w:rPr>
              <w:t xml:space="preserve">Italian </w:t>
            </w:r>
            <w:r w:rsidRPr="0139BFF8">
              <w:rPr>
                <w:rFonts w:ascii="Calibri" w:eastAsia="Calibri" w:hAnsi="Calibri" w:cs="Calibri"/>
              </w:rPr>
              <w:t xml:space="preserve">researchers is developing new screening methods to reduce unnecessary, painful breast cancer biopsies. </w:t>
            </w:r>
          </w:p>
          <w:p w14:paraId="3A6554EC" w14:textId="5903E04D" w:rsidR="004F75B0" w:rsidRPr="007959B4" w:rsidRDefault="004F75B0" w:rsidP="7F5F5A8A">
            <w:pPr>
              <w:rPr>
                <w:rFonts w:ascii="Calibri" w:eastAsia="Calibri" w:hAnsi="Calibri" w:cs="Calibri"/>
              </w:rPr>
            </w:pPr>
          </w:p>
          <w:p w14:paraId="51C261E1" w14:textId="04289D42" w:rsidR="004F75B0" w:rsidRPr="007959B4" w:rsidRDefault="5838E3B1" w:rsidP="0139BFF8">
            <w:pPr>
              <w:rPr>
                <w:rFonts w:ascii="Calibri" w:eastAsia="Calibri" w:hAnsi="Calibri" w:cs="Calibri"/>
              </w:rPr>
            </w:pPr>
            <w:r w:rsidRPr="0139BFF8">
              <w:rPr>
                <w:rFonts w:ascii="Calibri" w:eastAsia="Calibri" w:hAnsi="Calibri" w:cs="Calibri"/>
              </w:rPr>
              <w:t>Find out more about their innovative research</w:t>
            </w:r>
            <w:r w:rsidR="622645E3" w:rsidRPr="0139BFF8">
              <w:rPr>
                <w:rFonts w:ascii="Calibri" w:eastAsia="Calibri" w:hAnsi="Calibri" w:cs="Calibri"/>
              </w:rPr>
              <w:t>👇</w:t>
            </w:r>
          </w:p>
          <w:p w14:paraId="1769DAB8" w14:textId="478F75BA" w:rsidR="004F75B0" w:rsidRPr="007959B4" w:rsidRDefault="004F75B0" w:rsidP="0139BFF8">
            <w:pPr>
              <w:rPr>
                <w:rFonts w:ascii="Calibri" w:eastAsia="Calibri" w:hAnsi="Calibri" w:cs="Calibri"/>
              </w:rPr>
            </w:pPr>
          </w:p>
          <w:p w14:paraId="768FEE81" w14:textId="322A77F2" w:rsidR="004F75B0" w:rsidRPr="007959B4" w:rsidRDefault="4ABBB9C7" w:rsidP="2DDAB96F">
            <w:pPr>
              <w:rPr>
                <w:lang w:val="en-IE"/>
              </w:rPr>
            </w:pPr>
            <w:r w:rsidRPr="2DDAB96F">
              <w:rPr>
                <w:lang w:val="en-IE"/>
              </w:rPr>
              <w:t xml:space="preserve">#ResearchImpactEU </w:t>
            </w:r>
          </w:p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0463"/>
      </w:tblGrid>
      <w:tr w:rsidR="00027D18" w:rsidRPr="00E32A90" w14:paraId="6CB67D80" w14:textId="77777777" w:rsidTr="14FB02BD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14FB02BD">
        <w:tc>
          <w:tcPr>
            <w:tcW w:w="2518" w:type="dxa"/>
            <w:vMerge w:val="restart"/>
          </w:tcPr>
          <w:p w14:paraId="2EEED3BB" w14:textId="228BF3AB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Facebook</w:t>
            </w:r>
            <w:r w:rsidRPr="00E32A90">
              <w:rPr>
                <w:rFonts w:cstheme="minorHAnsi"/>
                <w:bCs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21B2876E" w14:textId="7EB624BC" w:rsidR="0041487A" w:rsidRPr="00B857B7" w:rsidRDefault="0041487A" w:rsidP="0139BFF8">
            <w:pPr>
              <w:rPr>
                <w:rFonts w:ascii="Calibri" w:eastAsia="Calibri" w:hAnsi="Calibri" w:cs="Calibri"/>
                <w:lang w:val="en-GB"/>
              </w:rPr>
            </w:pPr>
          </w:p>
          <w:p w14:paraId="25DDD1F5" w14:textId="1400CC39" w:rsidR="0041487A" w:rsidRPr="00B857B7" w:rsidRDefault="62B841B0" w:rsidP="0C959AFC">
            <w:r w:rsidRPr="0C959AFC">
              <w:t>New knowledge and breakthrough innovation helps us to improve the lives of millions of women. 💙</w:t>
            </w:r>
          </w:p>
          <w:p w14:paraId="03F7CB5E" w14:textId="67CA1A9B" w:rsidR="21082988" w:rsidRDefault="21082988" w:rsidP="0C959AFC">
            <w:pPr>
              <w:rPr>
                <w:rFonts w:eastAsiaTheme="minorEastAsia"/>
                <w:b/>
                <w:bCs/>
              </w:rPr>
            </w:pPr>
          </w:p>
          <w:p w14:paraId="556C3FA0" w14:textId="684F05F5" w:rsidR="2DA62188" w:rsidRDefault="5BE0A8D7">
            <w:pPr>
              <w:rPr>
                <w:rFonts w:eastAsiaTheme="minorEastAsia"/>
                <w:lang w:val="en-GB"/>
              </w:rPr>
            </w:pPr>
            <w:r w:rsidRPr="14FB02BD">
              <w:rPr>
                <w:rFonts w:eastAsiaTheme="minorEastAsia"/>
                <w:lang w:val="en-GB"/>
              </w:rPr>
              <w:t xml:space="preserve">False positive results during </w:t>
            </w:r>
            <w:r w:rsidR="3EFC3EC9" w:rsidRPr="14FB02BD">
              <w:rPr>
                <w:rFonts w:eastAsiaTheme="minorEastAsia"/>
                <w:lang w:val="en-GB"/>
              </w:rPr>
              <w:t>#</w:t>
            </w:r>
            <w:r w:rsidRPr="14FB02BD">
              <w:rPr>
                <w:rFonts w:eastAsiaTheme="minorEastAsia"/>
                <w:lang w:val="en-GB"/>
              </w:rPr>
              <w:t>breastcancer screening can be scary and stressful for patients</w:t>
            </w:r>
            <w:r w:rsidR="6481AE21" w:rsidRPr="14FB02BD">
              <w:rPr>
                <w:rFonts w:eastAsiaTheme="minorEastAsia"/>
                <w:lang w:val="en-GB"/>
              </w:rPr>
              <w:t xml:space="preserve">, but thanks to Dr </w:t>
            </w:r>
            <w:r w:rsidRPr="14FB02BD">
              <w:rPr>
                <w:rFonts w:eastAsiaTheme="minorEastAsia"/>
                <w:lang w:val="en-GB"/>
              </w:rPr>
              <w:t xml:space="preserve">Paola </w:t>
            </w:r>
            <w:proofErr w:type="spellStart"/>
            <w:r w:rsidRPr="14FB02BD">
              <w:rPr>
                <w:rFonts w:eastAsiaTheme="minorEastAsia"/>
                <w:lang w:val="en-GB"/>
              </w:rPr>
              <w:t>Taroni</w:t>
            </w:r>
            <w:proofErr w:type="spellEnd"/>
            <w:r w:rsidRPr="14FB02BD">
              <w:rPr>
                <w:rFonts w:eastAsiaTheme="minorEastAsia"/>
                <w:lang w:val="en-GB"/>
              </w:rPr>
              <w:t xml:space="preserve"> and her team at the San Raffaele Hospital in Milan</w:t>
            </w:r>
            <w:r w:rsidR="50E3333E" w:rsidRPr="14FB02BD">
              <w:rPr>
                <w:rFonts w:eastAsiaTheme="minorEastAsia"/>
                <w:lang w:val="en-GB"/>
              </w:rPr>
              <w:t xml:space="preserve">, this </w:t>
            </w:r>
            <w:r w:rsidR="0C85975D" w:rsidRPr="14FB02BD">
              <w:rPr>
                <w:rFonts w:eastAsiaTheme="minorEastAsia"/>
                <w:lang w:val="en-GB"/>
              </w:rPr>
              <w:t>may soon be a thing of the past</w:t>
            </w:r>
            <w:r w:rsidR="50E3333E" w:rsidRPr="14FB02BD">
              <w:rPr>
                <w:rFonts w:eastAsiaTheme="minorEastAsia"/>
                <w:lang w:val="en-GB"/>
              </w:rPr>
              <w:t xml:space="preserve">. </w:t>
            </w:r>
          </w:p>
          <w:p w14:paraId="137EAA96" w14:textId="74E3C939" w:rsidR="0C959AFC" w:rsidRDefault="0C959AFC" w:rsidP="0C959AFC">
            <w:pPr>
              <w:rPr>
                <w:rFonts w:eastAsiaTheme="minorEastAsia"/>
                <w:lang w:val="en-GB"/>
              </w:rPr>
            </w:pPr>
          </w:p>
          <w:p w14:paraId="60B14DC8" w14:textId="0DB90E6A" w:rsidR="38CD02A4" w:rsidRDefault="38CD02A4" w:rsidP="0C959AFC">
            <w:pPr>
              <w:rPr>
                <w:rFonts w:eastAsiaTheme="minorEastAsia"/>
                <w:lang w:val="en-GB"/>
              </w:rPr>
            </w:pPr>
            <w:r w:rsidRPr="0C959AFC">
              <w:rPr>
                <w:rStyle w:val="ui-provider"/>
                <w:rFonts w:eastAsiaTheme="minorEastAsia"/>
                <w:lang w:val="en-GB"/>
              </w:rPr>
              <w:t>These researchers have developed a new medical imaging tool that can determine whether irregularities detected by breast cancer screening programmes are benign or malignant.</w:t>
            </w:r>
          </w:p>
          <w:p w14:paraId="5AF286E9" w14:textId="5DE87CB2" w:rsidR="0041487A" w:rsidRPr="00B857B7" w:rsidRDefault="0041487A" w:rsidP="0EB54349">
            <w:pPr>
              <w:rPr>
                <w:rFonts w:ascii="Calibri" w:eastAsia="Calibri" w:hAnsi="Calibri" w:cs="Calibri"/>
              </w:rPr>
            </w:pPr>
          </w:p>
          <w:p w14:paraId="34AA9008" w14:textId="34A9B348" w:rsidR="4B9D7952" w:rsidRDefault="4B9D7952" w:rsidP="0C959AFC">
            <w:pPr>
              <w:spacing w:line="259" w:lineRule="auto"/>
            </w:pPr>
            <w:r w:rsidRPr="0C959AFC">
              <w:rPr>
                <w:rFonts w:ascii="Calibri" w:eastAsia="Calibri" w:hAnsi="Calibri" w:cs="Calibri"/>
                <w:color w:val="000000" w:themeColor="text1"/>
                <w:lang w:val="en-IE"/>
              </w:rPr>
              <w:t>Read more about the results here 👇</w:t>
            </w:r>
          </w:p>
          <w:p w14:paraId="313CE006" w14:textId="4555ACEE" w:rsidR="0041487A" w:rsidRPr="00B857B7" w:rsidRDefault="0041487A" w:rsidP="0EB54349">
            <w:pPr>
              <w:rPr>
                <w:lang w:val="en-IE"/>
              </w:rPr>
            </w:pPr>
          </w:p>
          <w:p w14:paraId="24B6DA89" w14:textId="11B72EF7" w:rsidR="0041487A" w:rsidRPr="00B857B7" w:rsidRDefault="5E4D0A5C" w:rsidP="0C959AFC">
            <w:pPr>
              <w:rPr>
                <w:lang w:val="en-IE"/>
              </w:rPr>
            </w:pPr>
            <w:r w:rsidRPr="0C959AFC">
              <w:rPr>
                <w:lang w:val="en-IE"/>
              </w:rPr>
              <w:t xml:space="preserve">#ResearchImpactEU </w:t>
            </w:r>
          </w:p>
          <w:p w14:paraId="075F3407" w14:textId="4E2C0E18" w:rsidR="0041487A" w:rsidRPr="00B857B7" w:rsidRDefault="0041487A" w:rsidP="2DDAB96F">
            <w:pPr>
              <w:rPr>
                <w:lang w:val="en-IE"/>
              </w:rPr>
            </w:pPr>
          </w:p>
        </w:tc>
      </w:tr>
      <w:tr w:rsidR="0041487A" w:rsidRPr="00E32A90" w14:paraId="7CC90F93" w14:textId="77777777" w:rsidTr="14FB02BD"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4F837792" w14:textId="34187E94" w:rsidR="0041487A" w:rsidRDefault="5977025C" w:rsidP="0C959AFC">
            <w:pPr>
              <w:rPr>
                <w:rFonts w:eastAsiaTheme="minorEastAsia"/>
                <w:color w:val="0F1419"/>
                <w:lang w:val="en-IE"/>
              </w:rPr>
            </w:pPr>
            <w:r w:rsidRPr="0C959AFC">
              <w:rPr>
                <w:rFonts w:eastAsiaTheme="minorEastAsia"/>
                <w:color w:val="0F1419"/>
                <w:lang w:val="en-IE"/>
              </w:rPr>
              <w:t xml:space="preserve"> </w:t>
            </w:r>
          </w:p>
          <w:p w14:paraId="0555949E" w14:textId="561DA050" w:rsidR="0041487A" w:rsidRDefault="60EA2F5D" w:rsidP="0C959AFC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 xml:space="preserve">What if we could improve cancer diagnosis for millions of women? </w:t>
            </w:r>
            <w:r w:rsidR="00D14F8F">
              <w:br/>
            </w:r>
          </w:p>
          <w:p w14:paraId="165BB72D" w14:textId="54C3019A" w:rsidR="0041487A" w:rsidRDefault="60EA2F5D" w:rsidP="0C959AFC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 xml:space="preserve">That’s the mission of a team of researchers with help from the EU, by developing new screening methods &amp; avoiding needless, painful #breastcancer biopsies. </w:t>
            </w:r>
          </w:p>
          <w:p w14:paraId="71FA98FB" w14:textId="39F3A7C5" w:rsidR="0041487A" w:rsidRDefault="0041487A" w:rsidP="0C959AFC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6C28D7FD" w14:textId="0DB843ED" w:rsidR="0041487A" w:rsidRDefault="60EA2F5D" w:rsidP="0C959AFC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>Find their story here 👇</w:t>
            </w:r>
          </w:p>
          <w:p w14:paraId="2D7775D9" w14:textId="6C5C6B06" w:rsidR="00B5222E" w:rsidRDefault="00B5222E" w:rsidP="0C959AFC">
            <w:pPr>
              <w:rPr>
                <w:rFonts w:eastAsiaTheme="minorEastAsia"/>
                <w:color w:val="000000" w:themeColor="text1"/>
                <w:lang w:val="en-IE"/>
              </w:rPr>
            </w:pPr>
            <w:hyperlink r:id="rId14" w:history="1">
              <w:r w:rsidRPr="007F7132">
                <w:rPr>
                  <w:rStyle w:val="Hyperlink"/>
                  <w:rFonts w:eastAsiaTheme="minorEastAsia"/>
                  <w:lang w:val="en-IE"/>
                </w:rPr>
                <w:t>https://ec.europa.eu/research-and-innovation/en/horizon-magazine/mission-beat-cancer</w:t>
              </w:r>
            </w:hyperlink>
          </w:p>
          <w:p w14:paraId="78D18BDF" w14:textId="77777777" w:rsidR="00B5222E" w:rsidRDefault="00B5222E" w:rsidP="0C959AFC">
            <w:pPr>
              <w:rPr>
                <w:rFonts w:eastAsiaTheme="minorEastAsia"/>
                <w:color w:val="000000" w:themeColor="text1"/>
                <w:lang w:val="en-IE"/>
              </w:rPr>
            </w:pPr>
          </w:p>
          <w:p w14:paraId="7382238C" w14:textId="65F963AD" w:rsidR="0041487A" w:rsidRDefault="0041487A" w:rsidP="0C959AFC">
            <w:pPr>
              <w:rPr>
                <w:rFonts w:eastAsiaTheme="minorEastAsia"/>
                <w:color w:val="000000" w:themeColor="text1"/>
                <w:lang w:val="en-IE"/>
              </w:rPr>
            </w:pPr>
          </w:p>
          <w:p w14:paraId="39E0B694" w14:textId="6C322711" w:rsidR="0041487A" w:rsidRDefault="60EA2F5D" w:rsidP="0C959AFC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0C959AFC">
              <w:rPr>
                <w:rStyle w:val="ui-provider"/>
                <w:rFonts w:eastAsiaTheme="minorEastAsia"/>
                <w:color w:val="000000" w:themeColor="text1"/>
                <w:lang w:val="en-GB"/>
              </w:rPr>
              <w:t>#ResearchImpactEU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0139BFF8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0139BFF8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41C34496" w14:textId="6302FAFF" w:rsidR="000C163E" w:rsidRPr="00E32A90" w:rsidRDefault="48785369" w:rsidP="0139BFF8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139BFF8">
              <w:rPr>
                <w:rFonts w:ascii="Calibri" w:eastAsia="Calibri" w:hAnsi="Calibri" w:cs="Calibri"/>
                <w:color w:val="000000" w:themeColor="text1"/>
                <w:lang w:val="en-GB"/>
              </w:rPr>
              <w:t>Women face a 50% chance of getting a false positive from a mammography throughout their life.</w:t>
            </w:r>
          </w:p>
          <w:p w14:paraId="7B625559" w14:textId="755D00EC" w:rsidR="0139BFF8" w:rsidRDefault="0139BFF8" w:rsidP="0139BFF8">
            <w:pPr>
              <w:rPr>
                <w:rFonts w:ascii="Calibri" w:eastAsia="Calibri" w:hAnsi="Calibri" w:cs="Calibri"/>
                <w:lang w:val="en-GB"/>
              </w:rPr>
            </w:pPr>
          </w:p>
          <w:p w14:paraId="5BFFC71D" w14:textId="5C2C1782" w:rsidR="000C163E" w:rsidRPr="00E32A90" w:rsidRDefault="48785369" w:rsidP="0139BFF8">
            <w:pPr>
              <w:rPr>
                <w:rFonts w:ascii="Calibri" w:eastAsia="Calibri" w:hAnsi="Calibri" w:cs="Calibri"/>
                <w:lang w:val="en-IE"/>
              </w:rPr>
            </w:pPr>
            <w:r w:rsidRPr="0139BFF8">
              <w:rPr>
                <w:rFonts w:ascii="Calibri" w:eastAsia="Calibri" w:hAnsi="Calibri" w:cs="Calibri"/>
                <w:lang w:val="en-IE"/>
              </w:rPr>
              <w:t>A</w:t>
            </w:r>
            <w:r w:rsidR="689D2E66" w:rsidRPr="0139BFF8">
              <w:rPr>
                <w:rFonts w:ascii="Calibri" w:eastAsia="Calibri" w:hAnsi="Calibri" w:cs="Calibri"/>
                <w:lang w:val="en-IE"/>
              </w:rPr>
              <w:t xml:space="preserve"> team of Italian</w:t>
            </w:r>
            <w:r w:rsidR="32DEB894" w:rsidRPr="0139BFF8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689D2E66" w:rsidRPr="0139BFF8">
              <w:rPr>
                <w:rFonts w:ascii="Calibri" w:eastAsia="Calibri" w:hAnsi="Calibri" w:cs="Calibri"/>
                <w:lang w:val="en-IE"/>
              </w:rPr>
              <w:t xml:space="preserve">researchers </w:t>
            </w:r>
            <w:r w:rsidR="2EF4F40F" w:rsidRPr="0139BFF8">
              <w:rPr>
                <w:rFonts w:ascii="Calibri" w:eastAsia="Calibri" w:hAnsi="Calibri" w:cs="Calibri"/>
                <w:lang w:val="en-IE"/>
              </w:rPr>
              <w:t xml:space="preserve">is conducting </w:t>
            </w:r>
            <w:r w:rsidR="44F2D03C" w:rsidRPr="0139BFF8">
              <w:rPr>
                <w:rFonts w:ascii="Calibri" w:eastAsia="Calibri" w:hAnsi="Calibri" w:cs="Calibri"/>
                <w:lang w:val="en-IE"/>
              </w:rPr>
              <w:t xml:space="preserve">a </w:t>
            </w:r>
            <w:proofErr w:type="spellStart"/>
            <w:r w:rsidR="2EF4F40F" w:rsidRPr="0139BFF8">
              <w:rPr>
                <w:rFonts w:ascii="Calibri" w:eastAsia="Calibri" w:hAnsi="Calibri" w:cs="Calibri"/>
                <w:lang w:val="en-IE"/>
              </w:rPr>
              <w:t>groundbreaking</w:t>
            </w:r>
            <w:proofErr w:type="spellEnd"/>
            <w:r w:rsidR="2EF4F40F" w:rsidRPr="0139BFF8">
              <w:rPr>
                <w:rFonts w:ascii="Calibri" w:eastAsia="Calibri" w:hAnsi="Calibri" w:cs="Calibri"/>
                <w:lang w:val="en-IE"/>
              </w:rPr>
              <w:t xml:space="preserve"> research to develop new screening methods</w:t>
            </w:r>
            <w:r w:rsidR="04F4C190" w:rsidRPr="0139BFF8">
              <w:rPr>
                <w:rFonts w:ascii="Calibri" w:eastAsia="Calibri" w:hAnsi="Calibri" w:cs="Calibri"/>
                <w:lang w:val="en-IE"/>
              </w:rPr>
              <w:t>, to</w:t>
            </w:r>
            <w:r w:rsidR="20278B9A" w:rsidRPr="0139BFF8">
              <w:rPr>
                <w:rFonts w:ascii="Calibri" w:eastAsia="Calibri" w:hAnsi="Calibri" w:cs="Calibri"/>
                <w:lang w:val="en-IE"/>
              </w:rPr>
              <w:t xml:space="preserve"> accurately determine whether irregularities detected by breast cancer screening programs are benign or malignant</w:t>
            </w:r>
            <w:r w:rsidR="1B81CB5C" w:rsidRPr="0139BFF8">
              <w:rPr>
                <w:rFonts w:ascii="Calibri" w:eastAsia="Calibri" w:hAnsi="Calibri" w:cs="Calibri"/>
                <w:lang w:val="en-IE"/>
              </w:rPr>
              <w:t>. And as a result, to avoid painful biopsies for millions of women</w:t>
            </w:r>
            <w:r w:rsidR="624248A8" w:rsidRPr="0139BFF8">
              <w:rPr>
                <w:rFonts w:ascii="Calibri" w:eastAsia="Calibri" w:hAnsi="Calibri" w:cs="Calibri"/>
                <w:lang w:val="en-IE"/>
              </w:rPr>
              <w:t>!</w:t>
            </w:r>
            <w:r w:rsidR="004F75B0">
              <w:br/>
            </w:r>
            <w:r w:rsidR="004F75B0">
              <w:br/>
            </w:r>
            <w:r w:rsidR="2EF4F40F" w:rsidRPr="0139BFF8">
              <w:rPr>
                <w:rFonts w:ascii="Calibri" w:eastAsia="Calibri" w:hAnsi="Calibri" w:cs="Calibri"/>
                <w:lang w:val="en-IE"/>
              </w:rPr>
              <w:t>Read on to discover more about their mission. 👇</w:t>
            </w:r>
          </w:p>
          <w:p w14:paraId="39F47D59" w14:textId="5DE87CB2" w:rsidR="000C163E" w:rsidRPr="00E32A90" w:rsidRDefault="000C163E" w:rsidP="0EB54349">
            <w:pPr>
              <w:rPr>
                <w:rFonts w:ascii="Calibri" w:eastAsia="Calibri" w:hAnsi="Calibri" w:cs="Calibri"/>
              </w:rPr>
            </w:pPr>
          </w:p>
          <w:p w14:paraId="13A0C19F" w14:textId="22C21CBF" w:rsidR="000C163E" w:rsidRDefault="00B5222E" w:rsidP="0EB54349">
            <w:pPr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hyperlink r:id="rId15" w:history="1">
              <w:r w:rsidRPr="007F7132">
                <w:rPr>
                  <w:rStyle w:val="Hyperlink"/>
                  <w:rFonts w:ascii="Calibri" w:eastAsia="Calibri" w:hAnsi="Calibri" w:cs="Calibri"/>
                  <w:lang w:val="en-IE"/>
                </w:rPr>
                <w:t>https://ec.europa.eu/research-and-innovation/en/horizon-magazine/mission-beat-cancer</w:t>
              </w:r>
            </w:hyperlink>
          </w:p>
          <w:p w14:paraId="17CF6C93" w14:textId="77777777" w:rsidR="00B5222E" w:rsidRPr="00E32A90" w:rsidRDefault="00B5222E" w:rsidP="0EB54349">
            <w:pPr>
              <w:rPr>
                <w:lang w:val="en-IE"/>
              </w:rPr>
            </w:pPr>
          </w:p>
          <w:p w14:paraId="2CAB8D23" w14:textId="41A4DD09" w:rsidR="000C163E" w:rsidRPr="00E32A90" w:rsidRDefault="3723B35F" w:rsidP="0139BFF8">
            <w:pPr>
              <w:rPr>
                <w:lang w:val="en-IE"/>
              </w:rPr>
            </w:pPr>
            <w:r w:rsidRPr="0139BFF8">
              <w:rPr>
                <w:lang w:val="en-IE"/>
              </w:rPr>
              <w:t>#ResearchImpactEU #BreastCancer</w:t>
            </w: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14FB02BD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14FB02BD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2717600C" w:rsidP="21082988">
            <w:pPr>
              <w:rPr>
                <w:rFonts w:eastAsiaTheme="minorEastAsia"/>
                <w:b/>
                <w:bCs/>
                <w:lang w:val="en-IE"/>
              </w:rPr>
            </w:pPr>
            <w:r w:rsidRPr="0139BFF8">
              <w:rPr>
                <w:rFonts w:eastAsiaTheme="minorEastAsia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13B17208" w14:textId="127F7C77" w:rsidR="0041487A" w:rsidRPr="00E32A90" w:rsidRDefault="70178A80" w:rsidP="0139BFF8">
            <w:pPr>
              <w:rPr>
                <w:rFonts w:eastAsiaTheme="minorEastAsia"/>
                <w:lang w:val="en-IE"/>
              </w:rPr>
            </w:pPr>
            <w:r w:rsidRPr="0C959AFC">
              <w:rPr>
                <w:rFonts w:eastAsiaTheme="minorEastAsia"/>
                <w:color w:val="0F1419"/>
                <w:lang w:val="en-IE"/>
              </w:rPr>
              <w:t>Beat</w:t>
            </w:r>
            <w:r w:rsidR="41B7CDA0" w:rsidRPr="0C959AFC">
              <w:rPr>
                <w:rFonts w:eastAsiaTheme="minorEastAsia"/>
                <w:color w:val="0F1419"/>
                <w:lang w:val="en-IE"/>
              </w:rPr>
              <w:t>ing</w:t>
            </w:r>
            <w:r w:rsidRPr="0C959AFC">
              <w:rPr>
                <w:rFonts w:eastAsiaTheme="minorEastAsia"/>
                <w:color w:val="0F1419"/>
                <w:lang w:val="en-IE"/>
              </w:rPr>
              <w:t xml:space="preserve"> breast cancer</w:t>
            </w:r>
            <w:r w:rsidR="23E762B2" w:rsidRPr="0C959AFC">
              <w:rPr>
                <w:rFonts w:eastAsiaTheme="minorEastAsia"/>
                <w:lang w:val="en-GB"/>
              </w:rPr>
              <w:t xml:space="preserve"> </w:t>
            </w:r>
            <w:r w:rsidR="3C5DE6F1" w:rsidRPr="0C959AFC">
              <w:rPr>
                <w:rFonts w:eastAsiaTheme="minorEastAsia"/>
                <w:lang w:val="en-GB"/>
              </w:rPr>
              <w:t>together</w:t>
            </w:r>
            <w:r w:rsidR="23E762B2" w:rsidRPr="0C959AFC">
              <w:rPr>
                <w:rFonts w:eastAsiaTheme="minorEastAsia"/>
                <w:lang w:val="en-GB"/>
              </w:rPr>
              <w:t>🎗</w:t>
            </w:r>
          </w:p>
          <w:p w14:paraId="3CAA53C6" w14:textId="49D2DF55" w:rsidR="21082988" w:rsidRDefault="21082988" w:rsidP="0C959AFC">
            <w:pPr>
              <w:spacing w:line="257" w:lineRule="auto"/>
              <w:rPr>
                <w:rFonts w:eastAsiaTheme="minorEastAsia"/>
              </w:rPr>
            </w:pPr>
          </w:p>
          <w:p w14:paraId="23253BC9" w14:textId="44D302EB" w:rsidR="1C974BA6" w:rsidRDefault="6994D11C" w:rsidP="0C959AFC">
            <w:pPr>
              <w:spacing w:line="257" w:lineRule="auto"/>
              <w:rPr>
                <w:rFonts w:eastAsiaTheme="minorEastAsia"/>
                <w:color w:val="000000" w:themeColor="text1"/>
                <w:lang w:val="en-GB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>Women face a 50% chance of getting a false positive from a mammography throughout their life and this can be stressful. A team of Italian researchers are on a mission with the 🇪🇺 to spare women from these needless biopsies.</w:t>
            </w:r>
          </w:p>
          <w:p w14:paraId="7A06B396" w14:textId="06765264" w:rsidR="1C974BA6" w:rsidRDefault="1C974BA6" w:rsidP="0C959AFC">
            <w:pPr>
              <w:spacing w:line="257" w:lineRule="auto"/>
              <w:rPr>
                <w:rFonts w:eastAsiaTheme="minorEastAsia"/>
                <w:color w:val="000000" w:themeColor="text1"/>
                <w:lang w:val="en-GB"/>
              </w:rPr>
            </w:pPr>
          </w:p>
          <w:p w14:paraId="0F08D744" w14:textId="7E9ED6EC" w:rsidR="1C974BA6" w:rsidRDefault="6994D11C" w:rsidP="0C959AFC">
            <w:pPr>
              <w:spacing w:line="257" w:lineRule="auto"/>
              <w:rPr>
                <w:rFonts w:eastAsiaTheme="minorEastAsia"/>
                <w:color w:val="000000" w:themeColor="text1"/>
                <w:lang w:val="en-GB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 xml:space="preserve">Ready to </w:t>
            </w:r>
            <w:r w:rsidR="60F506DF" w:rsidRPr="0C959AFC">
              <w:rPr>
                <w:rFonts w:eastAsiaTheme="minorEastAsia"/>
                <w:color w:val="000000" w:themeColor="text1"/>
                <w:lang w:val="en-GB"/>
              </w:rPr>
              <w:t xml:space="preserve">revolutionise breast cancer diagnosis? </w:t>
            </w:r>
            <w:r w:rsidR="2E1C1A90" w:rsidRPr="0C959AFC">
              <w:rPr>
                <w:rFonts w:eastAsiaTheme="minorEastAsia"/>
                <w:color w:val="000000" w:themeColor="text1"/>
                <w:lang w:val="en-GB"/>
              </w:rPr>
              <w:t xml:space="preserve">Read more via the link in bio. </w:t>
            </w:r>
          </w:p>
          <w:p w14:paraId="14EC32C3" w14:textId="10B25A2A" w:rsidR="54D879EA" w:rsidRDefault="54D879EA" w:rsidP="14FB02BD">
            <w:pPr>
              <w:spacing w:line="257" w:lineRule="auto"/>
              <w:rPr>
                <w:rFonts w:eastAsiaTheme="minorEastAsia"/>
              </w:rPr>
            </w:pPr>
          </w:p>
          <w:p w14:paraId="15730E05" w14:textId="76EA584E" w:rsidR="0041487A" w:rsidRPr="00E32A90" w:rsidRDefault="0041487A" w:rsidP="0C959AFC">
            <w:pPr>
              <w:rPr>
                <w:rFonts w:eastAsiaTheme="minorEastAsia"/>
                <w:lang w:val="en-IE"/>
              </w:rPr>
            </w:pPr>
          </w:p>
          <w:p w14:paraId="351E294A" w14:textId="76164914" w:rsidR="0041487A" w:rsidRPr="00E32A90" w:rsidRDefault="39792326" w:rsidP="0C959A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C959AFC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#ResearchImpactEU </w:t>
            </w:r>
            <w:r w:rsidRPr="0C959AFC">
              <w:rPr>
                <w:rFonts w:ascii="Calibri" w:eastAsia="Calibri" w:hAnsi="Calibri" w:cs="Calibri"/>
                <w:color w:val="000000" w:themeColor="text1"/>
              </w:rPr>
              <w:t>#EUGreenDeal</w:t>
            </w:r>
            <w:r w:rsidRPr="0C959AFC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#research #innovation </w:t>
            </w:r>
            <w:r w:rsidRPr="0C959AFC">
              <w:rPr>
                <w:rFonts w:ascii="Calibri" w:eastAsia="Calibri" w:hAnsi="Calibri" w:cs="Calibri"/>
                <w:color w:val="000000" w:themeColor="text1"/>
              </w:rPr>
              <w:t>#breastcancerawareness #cancer #breastcancerawarenessmonth #BreastCancer #cancerfighter #breastcancersurvivor #cancersurvivor #healthyliving #cancerawareness #survivor #health #pinkribbon #cancercare</w:t>
            </w:r>
          </w:p>
          <w:p w14:paraId="555E6AA3" w14:textId="4DEDC2AD" w:rsidR="0041487A" w:rsidRPr="00E32A90" w:rsidRDefault="0041487A" w:rsidP="0C959AFC">
            <w:pPr>
              <w:rPr>
                <w:rFonts w:eastAsiaTheme="minorEastAsia"/>
                <w:lang w:val="en-IE"/>
              </w:rPr>
            </w:pPr>
          </w:p>
          <w:p w14:paraId="0969F249" w14:textId="5D8C07D1" w:rsidR="0041487A" w:rsidRPr="00A63D5F" w:rsidRDefault="0041487A" w:rsidP="21082988">
            <w:pPr>
              <w:rPr>
                <w:rFonts w:eastAsiaTheme="minorEastAsia"/>
                <w:lang w:val="en-IE"/>
              </w:rPr>
            </w:pPr>
          </w:p>
        </w:tc>
      </w:tr>
      <w:tr w:rsidR="0041487A" w14:paraId="1AF65589" w14:textId="77777777" w:rsidTr="14FB02BD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5CF6FA3B" w14:textId="06F7C0EF" w:rsidR="0041487A" w:rsidRPr="00556236" w:rsidRDefault="39792326" w:rsidP="0139BFF8">
            <w:pPr>
              <w:spacing w:line="257" w:lineRule="auto"/>
              <w:rPr>
                <w:rFonts w:eastAsiaTheme="minorEastAsia"/>
                <w:lang w:val="en-IE"/>
              </w:rPr>
            </w:pPr>
            <w:r w:rsidRPr="0C959AFC">
              <w:rPr>
                <w:rStyle w:val="ui-provider"/>
                <w:rFonts w:eastAsiaTheme="minorEastAsia"/>
                <w:color w:val="000000" w:themeColor="text1"/>
                <w:lang w:val="en-GB"/>
              </w:rPr>
              <w:t xml:space="preserve">Italian professor of physics Dr Paola </w:t>
            </w:r>
            <w:proofErr w:type="spellStart"/>
            <w:r w:rsidRPr="0C959AFC">
              <w:rPr>
                <w:rStyle w:val="ui-provider"/>
                <w:rFonts w:eastAsiaTheme="minorEastAsia"/>
                <w:color w:val="000000" w:themeColor="text1"/>
                <w:lang w:val="en-GB"/>
              </w:rPr>
              <w:t>Taroni</w:t>
            </w:r>
            <w:proofErr w:type="spellEnd"/>
            <w:r w:rsidRPr="0C959AFC">
              <w:rPr>
                <w:rStyle w:val="ui-provider"/>
                <w:rFonts w:eastAsiaTheme="minorEastAsia"/>
                <w:color w:val="000000" w:themeColor="text1"/>
                <w:lang w:val="en-GB"/>
              </w:rPr>
              <w:t xml:space="preserve"> and her team are on a mission with the </w:t>
            </w:r>
            <w:r w:rsidRPr="0C959AFC">
              <w:rPr>
                <w:rFonts w:eastAsiaTheme="minorEastAsia"/>
                <w:color w:val="000000" w:themeColor="text1"/>
                <w:lang w:val="en-GB"/>
              </w:rPr>
              <w:t xml:space="preserve">🇪🇺 to revolutionise breast cancer screening. </w:t>
            </w:r>
            <w:r w:rsidRPr="0C959AFC">
              <w:rPr>
                <w:rFonts w:eastAsiaTheme="minorEastAsia"/>
              </w:rPr>
              <w:t xml:space="preserve"> </w:t>
            </w:r>
            <w:r w:rsidRPr="0C959AFC">
              <w:rPr>
                <w:rFonts w:eastAsiaTheme="minorEastAsia"/>
                <w:lang w:val="en-IE"/>
              </w:rPr>
              <w:t xml:space="preserve"> </w:t>
            </w:r>
            <w:r w:rsidRPr="0C959AFC">
              <w:rPr>
                <w:rFonts w:eastAsiaTheme="minorEastAsia"/>
                <w:color w:val="000000" w:themeColor="text1"/>
                <w:lang w:val="en-GB"/>
              </w:rPr>
              <w:t>💝</w:t>
            </w:r>
          </w:p>
          <w:p w14:paraId="5F4C2D87" w14:textId="663DE525" w:rsidR="0041487A" w:rsidRPr="00556236" w:rsidRDefault="0041487A" w:rsidP="0C959AFC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  <w:p w14:paraId="465D146B" w14:textId="2FC0F513" w:rsidR="0041487A" w:rsidRPr="00556236" w:rsidRDefault="39792326" w:rsidP="0C959AFC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0C959AFC">
              <w:rPr>
                <w:rStyle w:val="ui-provider"/>
                <w:rFonts w:eastAsiaTheme="minorEastAsia"/>
                <w:color w:val="000000" w:themeColor="text1"/>
                <w:lang w:val="en-GB"/>
              </w:rPr>
              <w:lastRenderedPageBreak/>
              <w:t>They have developed a new medical imaging tool that can determine whether irregularities detected by breast cancer screening programmes are benign or malignant.</w:t>
            </w:r>
          </w:p>
          <w:p w14:paraId="5FABAA28" w14:textId="54692C62" w:rsidR="0041487A" w:rsidRPr="00556236" w:rsidRDefault="0041487A" w:rsidP="0C959AFC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  <w:p w14:paraId="63F61BB9" w14:textId="582A6BD9" w:rsidR="0041487A" w:rsidRPr="00556236" w:rsidRDefault="39792326" w:rsidP="0C959AF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959AFC">
              <w:rPr>
                <w:rFonts w:eastAsiaTheme="minorEastAsia"/>
                <w:color w:val="000000" w:themeColor="text1"/>
                <w:lang w:val="en-GB"/>
              </w:rPr>
              <w:t>Read more via the link in bio to learn how their research improves people’s lives.</w:t>
            </w:r>
            <w:r w:rsidR="00CF3BF1">
              <w:br/>
            </w:r>
          </w:p>
          <w:p w14:paraId="0189A744" w14:textId="3D043857" w:rsidR="0041487A" w:rsidRPr="00556236" w:rsidRDefault="39792326" w:rsidP="0C959AF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C959AFC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#ResearchImpactEU </w:t>
            </w:r>
            <w:r w:rsidRPr="0C959AFC">
              <w:rPr>
                <w:rFonts w:ascii="Calibri" w:eastAsia="Calibri" w:hAnsi="Calibri" w:cs="Calibri"/>
                <w:color w:val="000000" w:themeColor="text1"/>
              </w:rPr>
              <w:t>#EUGreenDeal</w:t>
            </w:r>
            <w:r w:rsidRPr="0C959AFC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#research #innovation </w:t>
            </w:r>
            <w:r w:rsidRPr="0C959AFC">
              <w:rPr>
                <w:rFonts w:ascii="Calibri" w:eastAsia="Calibri" w:hAnsi="Calibri" w:cs="Calibri"/>
                <w:color w:val="000000" w:themeColor="text1"/>
              </w:rPr>
              <w:t>#breastcancerawareness #cancer #breastcancerawarenessmonth #BreastCancer #cancerfighter #breastcancersurvivor #cancersurvivor #healthyliving #cancerawareness #survivor #health #</w:t>
            </w:r>
            <w:proofErr w:type="gramStart"/>
            <w:r w:rsidRPr="0C959AFC">
              <w:rPr>
                <w:rFonts w:ascii="Calibri" w:eastAsia="Calibri" w:hAnsi="Calibri" w:cs="Calibri"/>
                <w:color w:val="000000" w:themeColor="text1"/>
              </w:rPr>
              <w:t>pinkribbon  #</w:t>
            </w:r>
            <w:proofErr w:type="gramEnd"/>
            <w:r w:rsidRPr="0C959AFC">
              <w:rPr>
                <w:rFonts w:ascii="Calibri" w:eastAsia="Calibri" w:hAnsi="Calibri" w:cs="Calibri"/>
                <w:color w:val="000000" w:themeColor="text1"/>
              </w:rPr>
              <w:t>cancercare</w:t>
            </w: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2EF5DBA6" w:rsidR="00BB3664" w:rsidRPr="000C163E" w:rsidRDefault="00BB3664" w:rsidP="0EB54349">
      <w:pPr>
        <w:rPr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58CD" w14:textId="77777777" w:rsidR="007B5F7F" w:rsidRDefault="007B5F7F" w:rsidP="003E0FA5">
      <w:pPr>
        <w:spacing w:after="0" w:line="240" w:lineRule="auto"/>
      </w:pPr>
      <w:r>
        <w:separator/>
      </w:r>
    </w:p>
  </w:endnote>
  <w:endnote w:type="continuationSeparator" w:id="0">
    <w:p w14:paraId="3B35181B" w14:textId="77777777" w:rsidR="007B5F7F" w:rsidRDefault="007B5F7F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DC63" w14:textId="77777777" w:rsidR="007B5F7F" w:rsidRDefault="007B5F7F" w:rsidP="003E0FA5">
      <w:pPr>
        <w:spacing w:after="0" w:line="240" w:lineRule="auto"/>
      </w:pPr>
      <w:r>
        <w:separator/>
      </w:r>
    </w:p>
  </w:footnote>
  <w:footnote w:type="continuationSeparator" w:id="0">
    <w:p w14:paraId="77491558" w14:textId="77777777" w:rsidR="007B5F7F" w:rsidRDefault="007B5F7F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75C90"/>
    <w:rsid w:val="000C163E"/>
    <w:rsid w:val="00103C60"/>
    <w:rsid w:val="00113CB9"/>
    <w:rsid w:val="00126359"/>
    <w:rsid w:val="00170FAA"/>
    <w:rsid w:val="0019FD13"/>
    <w:rsid w:val="001A7E91"/>
    <w:rsid w:val="001E2C16"/>
    <w:rsid w:val="0025754A"/>
    <w:rsid w:val="00290C8A"/>
    <w:rsid w:val="002A11A0"/>
    <w:rsid w:val="002A630E"/>
    <w:rsid w:val="002C3C2C"/>
    <w:rsid w:val="002D3772"/>
    <w:rsid w:val="002F4228"/>
    <w:rsid w:val="00334D74"/>
    <w:rsid w:val="00352C27"/>
    <w:rsid w:val="003A518C"/>
    <w:rsid w:val="003E0FA5"/>
    <w:rsid w:val="0041487A"/>
    <w:rsid w:val="00455A32"/>
    <w:rsid w:val="004A3C70"/>
    <w:rsid w:val="004C5837"/>
    <w:rsid w:val="004E232D"/>
    <w:rsid w:val="004F75B0"/>
    <w:rsid w:val="00503223"/>
    <w:rsid w:val="00556236"/>
    <w:rsid w:val="005C29D6"/>
    <w:rsid w:val="005C97BF"/>
    <w:rsid w:val="005D0955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A458F"/>
    <w:rsid w:val="006B263C"/>
    <w:rsid w:val="006D44AB"/>
    <w:rsid w:val="007049F0"/>
    <w:rsid w:val="00706C51"/>
    <w:rsid w:val="00717F13"/>
    <w:rsid w:val="00737469"/>
    <w:rsid w:val="007959B4"/>
    <w:rsid w:val="007B0C4B"/>
    <w:rsid w:val="007B5F7F"/>
    <w:rsid w:val="007C2EE4"/>
    <w:rsid w:val="007C3619"/>
    <w:rsid w:val="007D375C"/>
    <w:rsid w:val="007D51D8"/>
    <w:rsid w:val="007F0917"/>
    <w:rsid w:val="008312A6"/>
    <w:rsid w:val="00870548"/>
    <w:rsid w:val="0089151B"/>
    <w:rsid w:val="008B0930"/>
    <w:rsid w:val="008C3FF1"/>
    <w:rsid w:val="008C7CBE"/>
    <w:rsid w:val="008C7CF3"/>
    <w:rsid w:val="008E4656"/>
    <w:rsid w:val="00900BC0"/>
    <w:rsid w:val="00980D12"/>
    <w:rsid w:val="009A3E82"/>
    <w:rsid w:val="009B4307"/>
    <w:rsid w:val="00A04DFC"/>
    <w:rsid w:val="00A34D76"/>
    <w:rsid w:val="00A534C2"/>
    <w:rsid w:val="00A63D5F"/>
    <w:rsid w:val="00A97577"/>
    <w:rsid w:val="00AA3626"/>
    <w:rsid w:val="00AA4C99"/>
    <w:rsid w:val="00AA4E5B"/>
    <w:rsid w:val="00AA5E08"/>
    <w:rsid w:val="00AE53B9"/>
    <w:rsid w:val="00B301F3"/>
    <w:rsid w:val="00B470C2"/>
    <w:rsid w:val="00B5222E"/>
    <w:rsid w:val="00B522AC"/>
    <w:rsid w:val="00B857B7"/>
    <w:rsid w:val="00B940CB"/>
    <w:rsid w:val="00BB3664"/>
    <w:rsid w:val="00BF293A"/>
    <w:rsid w:val="00C345EA"/>
    <w:rsid w:val="00CB2F08"/>
    <w:rsid w:val="00CC5B53"/>
    <w:rsid w:val="00CF3BF1"/>
    <w:rsid w:val="00D14F8F"/>
    <w:rsid w:val="00D27EBA"/>
    <w:rsid w:val="00D91D3B"/>
    <w:rsid w:val="00DA19F4"/>
    <w:rsid w:val="00DC126A"/>
    <w:rsid w:val="00DE1A9B"/>
    <w:rsid w:val="00DE33A4"/>
    <w:rsid w:val="00E06ACE"/>
    <w:rsid w:val="00E2566F"/>
    <w:rsid w:val="00E32A90"/>
    <w:rsid w:val="00E37B47"/>
    <w:rsid w:val="00E64C84"/>
    <w:rsid w:val="00E73484"/>
    <w:rsid w:val="00E919B4"/>
    <w:rsid w:val="00EB5E21"/>
    <w:rsid w:val="00ED3028"/>
    <w:rsid w:val="00ED7DA7"/>
    <w:rsid w:val="00EF5C30"/>
    <w:rsid w:val="00F07CE0"/>
    <w:rsid w:val="00F35AD0"/>
    <w:rsid w:val="00F41BF2"/>
    <w:rsid w:val="00FA3C6F"/>
    <w:rsid w:val="00FC3EBF"/>
    <w:rsid w:val="0109EF1C"/>
    <w:rsid w:val="0139BFF8"/>
    <w:rsid w:val="015CF68D"/>
    <w:rsid w:val="015F2E70"/>
    <w:rsid w:val="0189FEDA"/>
    <w:rsid w:val="025B22B1"/>
    <w:rsid w:val="02679E8B"/>
    <w:rsid w:val="027C921A"/>
    <w:rsid w:val="02B2039C"/>
    <w:rsid w:val="02DEAE06"/>
    <w:rsid w:val="0324929B"/>
    <w:rsid w:val="03CBE684"/>
    <w:rsid w:val="03DD4456"/>
    <w:rsid w:val="04836DEB"/>
    <w:rsid w:val="048554B6"/>
    <w:rsid w:val="04CF066A"/>
    <w:rsid w:val="04E44762"/>
    <w:rsid w:val="04E4DEE6"/>
    <w:rsid w:val="04F23D2C"/>
    <w:rsid w:val="04F4C190"/>
    <w:rsid w:val="0525E293"/>
    <w:rsid w:val="0558696D"/>
    <w:rsid w:val="05763FB8"/>
    <w:rsid w:val="05775A88"/>
    <w:rsid w:val="05DAC838"/>
    <w:rsid w:val="05FE98D1"/>
    <w:rsid w:val="0649AE04"/>
    <w:rsid w:val="065A9813"/>
    <w:rsid w:val="065B6C6E"/>
    <w:rsid w:val="06845696"/>
    <w:rsid w:val="06992863"/>
    <w:rsid w:val="06ED7C30"/>
    <w:rsid w:val="06F45B02"/>
    <w:rsid w:val="0701BBD8"/>
    <w:rsid w:val="0750CA40"/>
    <w:rsid w:val="07C1CF41"/>
    <w:rsid w:val="07C6E14B"/>
    <w:rsid w:val="0811E5F8"/>
    <w:rsid w:val="081BE1B5"/>
    <w:rsid w:val="081F8C13"/>
    <w:rsid w:val="0890FDD5"/>
    <w:rsid w:val="08AF791B"/>
    <w:rsid w:val="08BDA25D"/>
    <w:rsid w:val="091E4C26"/>
    <w:rsid w:val="094D3BE8"/>
    <w:rsid w:val="0955DED1"/>
    <w:rsid w:val="096313EA"/>
    <w:rsid w:val="098415C3"/>
    <w:rsid w:val="09FF6D3F"/>
    <w:rsid w:val="0A31F511"/>
    <w:rsid w:val="0A90E1F2"/>
    <w:rsid w:val="0B437444"/>
    <w:rsid w:val="0B4657F6"/>
    <w:rsid w:val="0BB0F8FD"/>
    <w:rsid w:val="0BD5D69A"/>
    <w:rsid w:val="0BF0D546"/>
    <w:rsid w:val="0C159CF1"/>
    <w:rsid w:val="0C17B57A"/>
    <w:rsid w:val="0C85975D"/>
    <w:rsid w:val="0C959AFC"/>
    <w:rsid w:val="0CA238A5"/>
    <w:rsid w:val="0CB757A4"/>
    <w:rsid w:val="0D059CF4"/>
    <w:rsid w:val="0DD36301"/>
    <w:rsid w:val="0DF48A63"/>
    <w:rsid w:val="0E0055C9"/>
    <w:rsid w:val="0E2B2A7D"/>
    <w:rsid w:val="0E3BBEE4"/>
    <w:rsid w:val="0E45069E"/>
    <w:rsid w:val="0E859758"/>
    <w:rsid w:val="0EB255D4"/>
    <w:rsid w:val="0EB54349"/>
    <w:rsid w:val="0EE56269"/>
    <w:rsid w:val="0F056634"/>
    <w:rsid w:val="0F15A4EC"/>
    <w:rsid w:val="0F20F60E"/>
    <w:rsid w:val="0F7D6BDB"/>
    <w:rsid w:val="0FA8F50D"/>
    <w:rsid w:val="10067CD2"/>
    <w:rsid w:val="10112703"/>
    <w:rsid w:val="103E81C0"/>
    <w:rsid w:val="107D8BD7"/>
    <w:rsid w:val="109B1A1C"/>
    <w:rsid w:val="10B1754D"/>
    <w:rsid w:val="10E76AE2"/>
    <w:rsid w:val="114E9340"/>
    <w:rsid w:val="1169138D"/>
    <w:rsid w:val="117EEBA9"/>
    <w:rsid w:val="11987E24"/>
    <w:rsid w:val="11B40BA4"/>
    <w:rsid w:val="11B83370"/>
    <w:rsid w:val="11D7B1E4"/>
    <w:rsid w:val="123EBFB3"/>
    <w:rsid w:val="12476526"/>
    <w:rsid w:val="129197BF"/>
    <w:rsid w:val="129A80A7"/>
    <w:rsid w:val="12FBC696"/>
    <w:rsid w:val="136BFCA4"/>
    <w:rsid w:val="138C0887"/>
    <w:rsid w:val="138DB5E0"/>
    <w:rsid w:val="138DB73F"/>
    <w:rsid w:val="13BFB1C7"/>
    <w:rsid w:val="13C64EB9"/>
    <w:rsid w:val="13E1DD17"/>
    <w:rsid w:val="1401577D"/>
    <w:rsid w:val="14859955"/>
    <w:rsid w:val="14A56856"/>
    <w:rsid w:val="14FB02BD"/>
    <w:rsid w:val="150B3019"/>
    <w:rsid w:val="152003B9"/>
    <w:rsid w:val="153DD261"/>
    <w:rsid w:val="1554C1C0"/>
    <w:rsid w:val="156F7009"/>
    <w:rsid w:val="15F5DEC2"/>
    <w:rsid w:val="16069625"/>
    <w:rsid w:val="164138B7"/>
    <w:rsid w:val="165A1920"/>
    <w:rsid w:val="169B44B6"/>
    <w:rsid w:val="16E743D5"/>
    <w:rsid w:val="17123CC2"/>
    <w:rsid w:val="1730BD3C"/>
    <w:rsid w:val="1737429D"/>
    <w:rsid w:val="17A18637"/>
    <w:rsid w:val="17E3BEC3"/>
    <w:rsid w:val="18479ABC"/>
    <w:rsid w:val="1851812B"/>
    <w:rsid w:val="1853E371"/>
    <w:rsid w:val="185C9942"/>
    <w:rsid w:val="189DE504"/>
    <w:rsid w:val="19770704"/>
    <w:rsid w:val="19B57CDC"/>
    <w:rsid w:val="1A050D7A"/>
    <w:rsid w:val="1A07B28C"/>
    <w:rsid w:val="1AA00BD1"/>
    <w:rsid w:val="1AAADA94"/>
    <w:rsid w:val="1AAF2F43"/>
    <w:rsid w:val="1ABFC0F1"/>
    <w:rsid w:val="1B3B0377"/>
    <w:rsid w:val="1B3E2B7A"/>
    <w:rsid w:val="1B48FC30"/>
    <w:rsid w:val="1B81CB5C"/>
    <w:rsid w:val="1B98A956"/>
    <w:rsid w:val="1C974BA6"/>
    <w:rsid w:val="1C99203F"/>
    <w:rsid w:val="1CA238F5"/>
    <w:rsid w:val="1CB07A3B"/>
    <w:rsid w:val="1CB6B755"/>
    <w:rsid w:val="1CF7B25B"/>
    <w:rsid w:val="1D35DD6B"/>
    <w:rsid w:val="1D58AA40"/>
    <w:rsid w:val="1D8FB84B"/>
    <w:rsid w:val="1DA7515B"/>
    <w:rsid w:val="1DB572AF"/>
    <w:rsid w:val="1DE8A884"/>
    <w:rsid w:val="1DF6340C"/>
    <w:rsid w:val="1E365450"/>
    <w:rsid w:val="1E39F650"/>
    <w:rsid w:val="1E8DEE15"/>
    <w:rsid w:val="1E993AA1"/>
    <w:rsid w:val="1EAEC463"/>
    <w:rsid w:val="1F090160"/>
    <w:rsid w:val="1F4321BC"/>
    <w:rsid w:val="1F57D6A0"/>
    <w:rsid w:val="1F7D37B1"/>
    <w:rsid w:val="1F936FBF"/>
    <w:rsid w:val="2011132A"/>
    <w:rsid w:val="20278B9A"/>
    <w:rsid w:val="205A74BF"/>
    <w:rsid w:val="208E73FA"/>
    <w:rsid w:val="20A4D1C1"/>
    <w:rsid w:val="20A92A99"/>
    <w:rsid w:val="20B54731"/>
    <w:rsid w:val="21082988"/>
    <w:rsid w:val="213F2C4A"/>
    <w:rsid w:val="2164B8B2"/>
    <w:rsid w:val="216D1724"/>
    <w:rsid w:val="21B35236"/>
    <w:rsid w:val="222BE20A"/>
    <w:rsid w:val="22F01805"/>
    <w:rsid w:val="23D22002"/>
    <w:rsid w:val="23E054DB"/>
    <w:rsid w:val="23E762B2"/>
    <w:rsid w:val="23F7AE8B"/>
    <w:rsid w:val="23FEF9CF"/>
    <w:rsid w:val="2448A4F6"/>
    <w:rsid w:val="24491B4B"/>
    <w:rsid w:val="2456C6E2"/>
    <w:rsid w:val="24592FDD"/>
    <w:rsid w:val="2475B9C4"/>
    <w:rsid w:val="249BCDA9"/>
    <w:rsid w:val="2538EA7C"/>
    <w:rsid w:val="2580306A"/>
    <w:rsid w:val="25B26340"/>
    <w:rsid w:val="25BC04C0"/>
    <w:rsid w:val="25E4EBAC"/>
    <w:rsid w:val="263C31D4"/>
    <w:rsid w:val="26600137"/>
    <w:rsid w:val="26C2FF55"/>
    <w:rsid w:val="2717600C"/>
    <w:rsid w:val="27A1E869"/>
    <w:rsid w:val="27D678B6"/>
    <w:rsid w:val="2800F55E"/>
    <w:rsid w:val="288BFDA1"/>
    <w:rsid w:val="28E6EFD5"/>
    <w:rsid w:val="28F45449"/>
    <w:rsid w:val="2951E563"/>
    <w:rsid w:val="29D5D9B2"/>
    <w:rsid w:val="2A014C49"/>
    <w:rsid w:val="2A13D16E"/>
    <w:rsid w:val="2A2E6EF1"/>
    <w:rsid w:val="2A318608"/>
    <w:rsid w:val="2A6773E3"/>
    <w:rsid w:val="2AA1A082"/>
    <w:rsid w:val="2ACD3778"/>
    <w:rsid w:val="2AD348F0"/>
    <w:rsid w:val="2ADE0FEC"/>
    <w:rsid w:val="2AEDB5C4"/>
    <w:rsid w:val="2AFC67A7"/>
    <w:rsid w:val="2B1E4E18"/>
    <w:rsid w:val="2B2D0DF2"/>
    <w:rsid w:val="2B89D935"/>
    <w:rsid w:val="2BB804A4"/>
    <w:rsid w:val="2BE78468"/>
    <w:rsid w:val="2C16E91C"/>
    <w:rsid w:val="2C490247"/>
    <w:rsid w:val="2C71F2C7"/>
    <w:rsid w:val="2CE6A312"/>
    <w:rsid w:val="2D17BA47"/>
    <w:rsid w:val="2D844CAB"/>
    <w:rsid w:val="2DA62188"/>
    <w:rsid w:val="2DDAB96F"/>
    <w:rsid w:val="2E1C1A90"/>
    <w:rsid w:val="2E3FC428"/>
    <w:rsid w:val="2E678E58"/>
    <w:rsid w:val="2E7EF0AD"/>
    <w:rsid w:val="2EAF66D2"/>
    <w:rsid w:val="2EF4F40F"/>
    <w:rsid w:val="2F14EB00"/>
    <w:rsid w:val="2F84B860"/>
    <w:rsid w:val="2FB1810F"/>
    <w:rsid w:val="2FEC932F"/>
    <w:rsid w:val="30035EB9"/>
    <w:rsid w:val="3016DBD4"/>
    <w:rsid w:val="307C7B7F"/>
    <w:rsid w:val="3084D5F2"/>
    <w:rsid w:val="30BDFC0F"/>
    <w:rsid w:val="30C9A487"/>
    <w:rsid w:val="30D5276C"/>
    <w:rsid w:val="312FF768"/>
    <w:rsid w:val="31869161"/>
    <w:rsid w:val="319E14E6"/>
    <w:rsid w:val="320541D7"/>
    <w:rsid w:val="3214BA6D"/>
    <w:rsid w:val="3222585B"/>
    <w:rsid w:val="32A8E72E"/>
    <w:rsid w:val="32DEB894"/>
    <w:rsid w:val="32E1344B"/>
    <w:rsid w:val="3324A4B2"/>
    <w:rsid w:val="33357DD3"/>
    <w:rsid w:val="336E04C3"/>
    <w:rsid w:val="33B97F53"/>
    <w:rsid w:val="33CD55B1"/>
    <w:rsid w:val="34582983"/>
    <w:rsid w:val="34792957"/>
    <w:rsid w:val="34CB8FB9"/>
    <w:rsid w:val="34FACADC"/>
    <w:rsid w:val="3507513F"/>
    <w:rsid w:val="350E9F52"/>
    <w:rsid w:val="353088AA"/>
    <w:rsid w:val="35CE90D2"/>
    <w:rsid w:val="35DC8A44"/>
    <w:rsid w:val="35FA998D"/>
    <w:rsid w:val="3603680F"/>
    <w:rsid w:val="3620C293"/>
    <w:rsid w:val="36392EE1"/>
    <w:rsid w:val="366AEE6F"/>
    <w:rsid w:val="367377F2"/>
    <w:rsid w:val="36A7EAC7"/>
    <w:rsid w:val="36C9F951"/>
    <w:rsid w:val="36E87975"/>
    <w:rsid w:val="3723B35F"/>
    <w:rsid w:val="3737D6FC"/>
    <w:rsid w:val="377CCD28"/>
    <w:rsid w:val="37CC8B31"/>
    <w:rsid w:val="37CD7E11"/>
    <w:rsid w:val="37D6470C"/>
    <w:rsid w:val="3838C3AC"/>
    <w:rsid w:val="38671F48"/>
    <w:rsid w:val="38914C2A"/>
    <w:rsid w:val="38A85572"/>
    <w:rsid w:val="38B72086"/>
    <w:rsid w:val="38CD02A4"/>
    <w:rsid w:val="38CF26DB"/>
    <w:rsid w:val="38E1E8F2"/>
    <w:rsid w:val="38FE7F59"/>
    <w:rsid w:val="39039D10"/>
    <w:rsid w:val="3904A89F"/>
    <w:rsid w:val="392CBEB7"/>
    <w:rsid w:val="392E6B9F"/>
    <w:rsid w:val="39713391"/>
    <w:rsid w:val="39792326"/>
    <w:rsid w:val="3A00530B"/>
    <w:rsid w:val="3A5847F4"/>
    <w:rsid w:val="3A69C557"/>
    <w:rsid w:val="3A6C1AAD"/>
    <w:rsid w:val="3A897AB0"/>
    <w:rsid w:val="3ACB6853"/>
    <w:rsid w:val="3AF433B6"/>
    <w:rsid w:val="3B25FD91"/>
    <w:rsid w:val="3BB519C7"/>
    <w:rsid w:val="3BC8329E"/>
    <w:rsid w:val="3BD97962"/>
    <w:rsid w:val="3BEF6C30"/>
    <w:rsid w:val="3C0595B8"/>
    <w:rsid w:val="3C5DE6F1"/>
    <w:rsid w:val="3C900417"/>
    <w:rsid w:val="3CADD908"/>
    <w:rsid w:val="3CAFDF61"/>
    <w:rsid w:val="3D6EE741"/>
    <w:rsid w:val="3D80A539"/>
    <w:rsid w:val="3D82E296"/>
    <w:rsid w:val="3DA16619"/>
    <w:rsid w:val="3DCB90FD"/>
    <w:rsid w:val="3DE3638C"/>
    <w:rsid w:val="3DE3F5F1"/>
    <w:rsid w:val="3E18C04E"/>
    <w:rsid w:val="3E2E68CD"/>
    <w:rsid w:val="3E3AD7DE"/>
    <w:rsid w:val="3EAB1F58"/>
    <w:rsid w:val="3EEB1E9F"/>
    <w:rsid w:val="3EFC3EC9"/>
    <w:rsid w:val="3F13422F"/>
    <w:rsid w:val="3F3D367A"/>
    <w:rsid w:val="3F90B6E5"/>
    <w:rsid w:val="3FBA8953"/>
    <w:rsid w:val="3FC5E80C"/>
    <w:rsid w:val="40BD4A55"/>
    <w:rsid w:val="40D3D27A"/>
    <w:rsid w:val="40FDEC84"/>
    <w:rsid w:val="413C0161"/>
    <w:rsid w:val="415D07DA"/>
    <w:rsid w:val="416B9A5A"/>
    <w:rsid w:val="4179733D"/>
    <w:rsid w:val="41AB0D91"/>
    <w:rsid w:val="41AC2B0F"/>
    <w:rsid w:val="41B7CDA0"/>
    <w:rsid w:val="41B92413"/>
    <w:rsid w:val="41D08088"/>
    <w:rsid w:val="41FC9A07"/>
    <w:rsid w:val="423ECF6B"/>
    <w:rsid w:val="42407E92"/>
    <w:rsid w:val="42D2CD02"/>
    <w:rsid w:val="43659C11"/>
    <w:rsid w:val="437E0DF5"/>
    <w:rsid w:val="439B25A2"/>
    <w:rsid w:val="43D1A0C3"/>
    <w:rsid w:val="43DA9FCC"/>
    <w:rsid w:val="4410A79D"/>
    <w:rsid w:val="441C3FB9"/>
    <w:rsid w:val="44218EF9"/>
    <w:rsid w:val="443230F6"/>
    <w:rsid w:val="444DA5F0"/>
    <w:rsid w:val="44F2D03C"/>
    <w:rsid w:val="45576B3E"/>
    <w:rsid w:val="45661506"/>
    <w:rsid w:val="457352BE"/>
    <w:rsid w:val="46075B1A"/>
    <w:rsid w:val="4636E65D"/>
    <w:rsid w:val="463FB403"/>
    <w:rsid w:val="469A3381"/>
    <w:rsid w:val="471DCD44"/>
    <w:rsid w:val="472AA950"/>
    <w:rsid w:val="476628C8"/>
    <w:rsid w:val="47744BED"/>
    <w:rsid w:val="47D6216E"/>
    <w:rsid w:val="47F4EA8A"/>
    <w:rsid w:val="4804D3E6"/>
    <w:rsid w:val="48215617"/>
    <w:rsid w:val="483F2898"/>
    <w:rsid w:val="484428D5"/>
    <w:rsid w:val="48600B35"/>
    <w:rsid w:val="48785369"/>
    <w:rsid w:val="48D300DB"/>
    <w:rsid w:val="4912F30A"/>
    <w:rsid w:val="496E274D"/>
    <w:rsid w:val="497B612A"/>
    <w:rsid w:val="4990BAEB"/>
    <w:rsid w:val="4A1F2767"/>
    <w:rsid w:val="4A51A872"/>
    <w:rsid w:val="4AAE2AC3"/>
    <w:rsid w:val="4AB3E7B2"/>
    <w:rsid w:val="4ABBB9C7"/>
    <w:rsid w:val="4AC15FDC"/>
    <w:rsid w:val="4B04B42E"/>
    <w:rsid w:val="4B21F3C4"/>
    <w:rsid w:val="4B50DE9C"/>
    <w:rsid w:val="4B5A83B7"/>
    <w:rsid w:val="4B5C983D"/>
    <w:rsid w:val="4B9D7952"/>
    <w:rsid w:val="4C0A7EAB"/>
    <w:rsid w:val="4CDEB360"/>
    <w:rsid w:val="4CE09B62"/>
    <w:rsid w:val="4D4C9EED"/>
    <w:rsid w:val="4D8B3F28"/>
    <w:rsid w:val="4D8E5D72"/>
    <w:rsid w:val="4DAF48E2"/>
    <w:rsid w:val="4DB88CB9"/>
    <w:rsid w:val="4DD581AC"/>
    <w:rsid w:val="4DD82961"/>
    <w:rsid w:val="4E00A52D"/>
    <w:rsid w:val="4E015C60"/>
    <w:rsid w:val="4E7A7968"/>
    <w:rsid w:val="4E8D8057"/>
    <w:rsid w:val="4EBC1BD1"/>
    <w:rsid w:val="4EC47CA1"/>
    <w:rsid w:val="4F2C80AA"/>
    <w:rsid w:val="4FAFD581"/>
    <w:rsid w:val="4FC16D0C"/>
    <w:rsid w:val="5020C38E"/>
    <w:rsid w:val="5035270C"/>
    <w:rsid w:val="505093F7"/>
    <w:rsid w:val="50681536"/>
    <w:rsid w:val="506FCF7B"/>
    <w:rsid w:val="508E6B83"/>
    <w:rsid w:val="50A526C5"/>
    <w:rsid w:val="50E3333E"/>
    <w:rsid w:val="51012663"/>
    <w:rsid w:val="512A3C8C"/>
    <w:rsid w:val="51801A1B"/>
    <w:rsid w:val="51AA8AFE"/>
    <w:rsid w:val="51C2D339"/>
    <w:rsid w:val="51C53F33"/>
    <w:rsid w:val="51C9C53B"/>
    <w:rsid w:val="51E2D5A0"/>
    <w:rsid w:val="51E54CAE"/>
    <w:rsid w:val="5203E597"/>
    <w:rsid w:val="522F6DA1"/>
    <w:rsid w:val="524BA24D"/>
    <w:rsid w:val="5250737B"/>
    <w:rsid w:val="5266758A"/>
    <w:rsid w:val="527606D4"/>
    <w:rsid w:val="5287B233"/>
    <w:rsid w:val="528B7ED1"/>
    <w:rsid w:val="52E23A19"/>
    <w:rsid w:val="535CF830"/>
    <w:rsid w:val="536EF48B"/>
    <w:rsid w:val="5370C1B4"/>
    <w:rsid w:val="53811D0F"/>
    <w:rsid w:val="53994052"/>
    <w:rsid w:val="53A575AA"/>
    <w:rsid w:val="53DF45B7"/>
    <w:rsid w:val="53FC1B94"/>
    <w:rsid w:val="547908D6"/>
    <w:rsid w:val="5479C00B"/>
    <w:rsid w:val="54D879EA"/>
    <w:rsid w:val="550AC4EC"/>
    <w:rsid w:val="557424F2"/>
    <w:rsid w:val="55865DD3"/>
    <w:rsid w:val="55FEF876"/>
    <w:rsid w:val="56764FC6"/>
    <w:rsid w:val="567B9F30"/>
    <w:rsid w:val="56AB0C51"/>
    <w:rsid w:val="56FB701C"/>
    <w:rsid w:val="5761254E"/>
    <w:rsid w:val="5761EE55"/>
    <w:rsid w:val="57C52824"/>
    <w:rsid w:val="57CD1D3A"/>
    <w:rsid w:val="5838E3B1"/>
    <w:rsid w:val="589591C3"/>
    <w:rsid w:val="58BCAD4C"/>
    <w:rsid w:val="58F30FEB"/>
    <w:rsid w:val="590D0196"/>
    <w:rsid w:val="591E25AD"/>
    <w:rsid w:val="59265601"/>
    <w:rsid w:val="595B6FA4"/>
    <w:rsid w:val="5977025C"/>
    <w:rsid w:val="599E2F9A"/>
    <w:rsid w:val="59E57410"/>
    <w:rsid w:val="5A254225"/>
    <w:rsid w:val="5A98C610"/>
    <w:rsid w:val="5AB910AF"/>
    <w:rsid w:val="5AFF3BEE"/>
    <w:rsid w:val="5B370817"/>
    <w:rsid w:val="5B9A75C7"/>
    <w:rsid w:val="5BA303E2"/>
    <w:rsid w:val="5BE0A8D7"/>
    <w:rsid w:val="5BFB15E0"/>
    <w:rsid w:val="5C349671"/>
    <w:rsid w:val="5C385DD3"/>
    <w:rsid w:val="5C864ADB"/>
    <w:rsid w:val="5CF49D4C"/>
    <w:rsid w:val="5CFF088A"/>
    <w:rsid w:val="5D21E224"/>
    <w:rsid w:val="5D4A78FA"/>
    <w:rsid w:val="5D52DF32"/>
    <w:rsid w:val="5DB2FBB9"/>
    <w:rsid w:val="5DE072B9"/>
    <w:rsid w:val="5E141652"/>
    <w:rsid w:val="5E4388F5"/>
    <w:rsid w:val="5E4C335C"/>
    <w:rsid w:val="5E4D0A5C"/>
    <w:rsid w:val="5E549C64"/>
    <w:rsid w:val="5E791E64"/>
    <w:rsid w:val="5E906DAD"/>
    <w:rsid w:val="5EA7EDAB"/>
    <w:rsid w:val="5EC4CE7C"/>
    <w:rsid w:val="5F212D6C"/>
    <w:rsid w:val="5FF4742A"/>
    <w:rsid w:val="600D5138"/>
    <w:rsid w:val="6032DDCD"/>
    <w:rsid w:val="60342A56"/>
    <w:rsid w:val="6060F645"/>
    <w:rsid w:val="60A37FCA"/>
    <w:rsid w:val="60EA2F5D"/>
    <w:rsid w:val="60F38E35"/>
    <w:rsid w:val="60F506DF"/>
    <w:rsid w:val="60FD8A58"/>
    <w:rsid w:val="6123A59C"/>
    <w:rsid w:val="612F0AAE"/>
    <w:rsid w:val="61CF9475"/>
    <w:rsid w:val="61FD4A51"/>
    <w:rsid w:val="6224DCC4"/>
    <w:rsid w:val="622645E3"/>
    <w:rsid w:val="624248A8"/>
    <w:rsid w:val="6280C035"/>
    <w:rsid w:val="62B841B0"/>
    <w:rsid w:val="6321DE10"/>
    <w:rsid w:val="635C17AB"/>
    <w:rsid w:val="63805A69"/>
    <w:rsid w:val="63C559A2"/>
    <w:rsid w:val="63FF7A0C"/>
    <w:rsid w:val="6422B1BA"/>
    <w:rsid w:val="6425737A"/>
    <w:rsid w:val="64529311"/>
    <w:rsid w:val="6477B776"/>
    <w:rsid w:val="6481AE21"/>
    <w:rsid w:val="64B741C8"/>
    <w:rsid w:val="64FC763B"/>
    <w:rsid w:val="655C5E88"/>
    <w:rsid w:val="658A0FC6"/>
    <w:rsid w:val="6590BD4F"/>
    <w:rsid w:val="65C143DB"/>
    <w:rsid w:val="65E29577"/>
    <w:rsid w:val="661C668C"/>
    <w:rsid w:val="664E51D8"/>
    <w:rsid w:val="66557C24"/>
    <w:rsid w:val="66A59050"/>
    <w:rsid w:val="66D2EDA6"/>
    <w:rsid w:val="66DF0810"/>
    <w:rsid w:val="674E9375"/>
    <w:rsid w:val="676A4C44"/>
    <w:rsid w:val="6780C372"/>
    <w:rsid w:val="67B98AD2"/>
    <w:rsid w:val="67C8151A"/>
    <w:rsid w:val="67FA9D86"/>
    <w:rsid w:val="6838A947"/>
    <w:rsid w:val="689D2E66"/>
    <w:rsid w:val="68A985A7"/>
    <w:rsid w:val="68C3F995"/>
    <w:rsid w:val="68F2718B"/>
    <w:rsid w:val="6942ED7C"/>
    <w:rsid w:val="697F0B69"/>
    <w:rsid w:val="6990B4A1"/>
    <w:rsid w:val="6994D11C"/>
    <w:rsid w:val="69A7BE23"/>
    <w:rsid w:val="6A1BB4B4"/>
    <w:rsid w:val="6A436F38"/>
    <w:rsid w:val="6A8DE244"/>
    <w:rsid w:val="6A8E41EC"/>
    <w:rsid w:val="6A99A60A"/>
    <w:rsid w:val="6AF9175A"/>
    <w:rsid w:val="6B060D90"/>
    <w:rsid w:val="6B19F70F"/>
    <w:rsid w:val="6B2FD6B3"/>
    <w:rsid w:val="6B49A3A0"/>
    <w:rsid w:val="6B692C3C"/>
    <w:rsid w:val="6BB47139"/>
    <w:rsid w:val="6BC76075"/>
    <w:rsid w:val="6BDB1853"/>
    <w:rsid w:val="6C40587D"/>
    <w:rsid w:val="6C4B06B9"/>
    <w:rsid w:val="6C7E4B1F"/>
    <w:rsid w:val="6CB5C770"/>
    <w:rsid w:val="6D86E249"/>
    <w:rsid w:val="6DB9D257"/>
    <w:rsid w:val="6E1595D8"/>
    <w:rsid w:val="6E819366"/>
    <w:rsid w:val="6E85B6C8"/>
    <w:rsid w:val="6ED0D282"/>
    <w:rsid w:val="6F97E2BD"/>
    <w:rsid w:val="6FEC6C73"/>
    <w:rsid w:val="6FF1AC15"/>
    <w:rsid w:val="70178A80"/>
    <w:rsid w:val="70260636"/>
    <w:rsid w:val="7061CF5C"/>
    <w:rsid w:val="7090E698"/>
    <w:rsid w:val="712421AE"/>
    <w:rsid w:val="713E35F3"/>
    <w:rsid w:val="716B9763"/>
    <w:rsid w:val="719BD8BF"/>
    <w:rsid w:val="71BF4563"/>
    <w:rsid w:val="71E3A7CC"/>
    <w:rsid w:val="71FD9FBD"/>
    <w:rsid w:val="72354DDB"/>
    <w:rsid w:val="72650CE3"/>
    <w:rsid w:val="728FC840"/>
    <w:rsid w:val="72913DCF"/>
    <w:rsid w:val="72A0F2DA"/>
    <w:rsid w:val="72B30856"/>
    <w:rsid w:val="72BA53B6"/>
    <w:rsid w:val="72F03AB9"/>
    <w:rsid w:val="7309FB36"/>
    <w:rsid w:val="73612C8C"/>
    <w:rsid w:val="73CF6815"/>
    <w:rsid w:val="741E4F1B"/>
    <w:rsid w:val="7433D637"/>
    <w:rsid w:val="74471859"/>
    <w:rsid w:val="7474654C"/>
    <w:rsid w:val="7475D6B5"/>
    <w:rsid w:val="74779DA6"/>
    <w:rsid w:val="749BF4A7"/>
    <w:rsid w:val="74B24A2A"/>
    <w:rsid w:val="74D46DCE"/>
    <w:rsid w:val="74E11446"/>
    <w:rsid w:val="7515DC2F"/>
    <w:rsid w:val="754901E5"/>
    <w:rsid w:val="75B167FE"/>
    <w:rsid w:val="75F98FF7"/>
    <w:rsid w:val="762CE457"/>
    <w:rsid w:val="769E5470"/>
    <w:rsid w:val="770EB9A2"/>
    <w:rsid w:val="7777C83D"/>
    <w:rsid w:val="779FD3CD"/>
    <w:rsid w:val="77AC060E"/>
    <w:rsid w:val="77C0F629"/>
    <w:rsid w:val="78468724"/>
    <w:rsid w:val="78624673"/>
    <w:rsid w:val="7919DE04"/>
    <w:rsid w:val="795DCCBB"/>
    <w:rsid w:val="79AB61A5"/>
    <w:rsid w:val="79D21A01"/>
    <w:rsid w:val="79F947EC"/>
    <w:rsid w:val="7A27E455"/>
    <w:rsid w:val="7A391431"/>
    <w:rsid w:val="7A576C3E"/>
    <w:rsid w:val="7ABF5D52"/>
    <w:rsid w:val="7AD67584"/>
    <w:rsid w:val="7B6080DD"/>
    <w:rsid w:val="7B8C3D68"/>
    <w:rsid w:val="7BB35AB4"/>
    <w:rsid w:val="7BE522E3"/>
    <w:rsid w:val="7C15FBB5"/>
    <w:rsid w:val="7C21CADF"/>
    <w:rsid w:val="7C27B9C8"/>
    <w:rsid w:val="7C664ED4"/>
    <w:rsid w:val="7C701DDB"/>
    <w:rsid w:val="7C81DD32"/>
    <w:rsid w:val="7C8E363E"/>
    <w:rsid w:val="7CBFF7B6"/>
    <w:rsid w:val="7CFD2CBB"/>
    <w:rsid w:val="7D19D291"/>
    <w:rsid w:val="7D330E02"/>
    <w:rsid w:val="7D3E5A77"/>
    <w:rsid w:val="7D5BC33A"/>
    <w:rsid w:val="7D9EBFF5"/>
    <w:rsid w:val="7DA11220"/>
    <w:rsid w:val="7DBB5D6C"/>
    <w:rsid w:val="7DC84E26"/>
    <w:rsid w:val="7DFAE013"/>
    <w:rsid w:val="7E128B79"/>
    <w:rsid w:val="7E1DAD93"/>
    <w:rsid w:val="7E787AF0"/>
    <w:rsid w:val="7EFB0DAA"/>
    <w:rsid w:val="7F10C423"/>
    <w:rsid w:val="7F294A17"/>
    <w:rsid w:val="7F2D7A7F"/>
    <w:rsid w:val="7F5225D4"/>
    <w:rsid w:val="7F5F5A8A"/>
    <w:rsid w:val="7F787FF2"/>
    <w:rsid w:val="7F7CF827"/>
    <w:rsid w:val="7F974FD7"/>
    <w:rsid w:val="7F9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uiPriority w:val="1"/>
    <w:rsid w:val="0139B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UScienceInn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missione-sconfiggere-il-canc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beat-canc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research-and-innovation/en/horizon-magazine/mission-beat-cancer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research-and-innovation/en/horizon-magazine/mission-beat-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E62FB-71BC-4EC4-9CE9-DC73343DFC79}"/>
</file>

<file path=customXml/itemProps2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3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3721</Characters>
  <Application>Microsoft Office Word</Application>
  <DocSecurity>0</DocSecurity>
  <Lines>31</Lines>
  <Paragraphs>8</Paragraphs>
  <ScaleCrop>false</ScaleCrop>
  <Company>European Commission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29</cp:revision>
  <cp:lastPrinted>2022-02-07T14:15:00Z</cp:lastPrinted>
  <dcterms:created xsi:type="dcterms:W3CDTF">2023-04-24T12:39:00Z</dcterms:created>
  <dcterms:modified xsi:type="dcterms:W3CDTF">2023-05-22T10:26:00Z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